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52A33" w14:textId="2A5CBA48" w:rsidR="00627B80" w:rsidRPr="00627B80" w:rsidRDefault="00627B80" w:rsidP="00627B80">
      <w:pPr>
        <w:contextualSpacing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80DE4AF" wp14:editId="099AB8B7">
            <wp:simplePos x="0" y="0"/>
            <wp:positionH relativeFrom="column">
              <wp:posOffset>5362575</wp:posOffset>
            </wp:positionH>
            <wp:positionV relativeFrom="paragraph">
              <wp:posOffset>502</wp:posOffset>
            </wp:positionV>
            <wp:extent cx="728330" cy="485553"/>
            <wp:effectExtent l="0" t="0" r="0" b="0"/>
            <wp:wrapTight wrapText="bothSides">
              <wp:wrapPolygon edited="0">
                <wp:start x="3016" y="1696"/>
                <wp:lineTo x="377" y="4524"/>
                <wp:lineTo x="0" y="9047"/>
                <wp:lineTo x="377" y="11874"/>
                <wp:lineTo x="2262" y="18660"/>
                <wp:lineTo x="21110" y="18660"/>
                <wp:lineTo x="20733" y="2827"/>
                <wp:lineTo x="6031" y="1696"/>
                <wp:lineTo x="3016" y="1696"/>
              </wp:wrapPolygon>
            </wp:wrapTight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8330" cy="4855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7B80">
        <w:rPr>
          <w:b/>
          <w:bCs/>
          <w:sz w:val="32"/>
          <w:szCs w:val="32"/>
        </w:rPr>
        <w:t>202</w:t>
      </w:r>
      <w:r w:rsidR="008B5A33">
        <w:rPr>
          <w:b/>
          <w:bCs/>
          <w:sz w:val="32"/>
          <w:szCs w:val="32"/>
        </w:rPr>
        <w:t>6</w:t>
      </w:r>
      <w:r w:rsidR="00B1298F">
        <w:rPr>
          <w:b/>
          <w:bCs/>
          <w:sz w:val="32"/>
          <w:szCs w:val="32"/>
        </w:rPr>
        <w:t xml:space="preserve"> </w:t>
      </w:r>
      <w:r w:rsidRPr="00627B80">
        <w:rPr>
          <w:b/>
          <w:bCs/>
          <w:sz w:val="32"/>
          <w:szCs w:val="32"/>
        </w:rPr>
        <w:t xml:space="preserve">Nebraska Synod </w:t>
      </w:r>
      <w:r w:rsidR="00B44E1C">
        <w:rPr>
          <w:b/>
          <w:bCs/>
          <w:sz w:val="32"/>
          <w:szCs w:val="32"/>
        </w:rPr>
        <w:t>‘</w:t>
      </w:r>
      <w:r w:rsidRPr="00627B80">
        <w:rPr>
          <w:b/>
          <w:bCs/>
          <w:sz w:val="32"/>
          <w:szCs w:val="32"/>
        </w:rPr>
        <w:t>One Another</w:t>
      </w:r>
      <w:r w:rsidR="00B44E1C">
        <w:rPr>
          <w:b/>
          <w:bCs/>
          <w:sz w:val="32"/>
          <w:szCs w:val="32"/>
        </w:rPr>
        <w:t>’</w:t>
      </w:r>
      <w:r w:rsidRPr="00627B80">
        <w:rPr>
          <w:b/>
          <w:bCs/>
          <w:sz w:val="32"/>
          <w:szCs w:val="32"/>
        </w:rPr>
        <w:t xml:space="preserve"> Grant Application</w:t>
      </w:r>
    </w:p>
    <w:p w14:paraId="2855187D" w14:textId="6A1C842A" w:rsidR="00627B80" w:rsidRDefault="00627B80" w:rsidP="00FE410E">
      <w:pPr>
        <w:contextualSpacing/>
      </w:pPr>
    </w:p>
    <w:p w14:paraId="62B191F7" w14:textId="2D1F3375" w:rsidR="007838EE" w:rsidRDefault="000911A1" w:rsidP="00FE410E">
      <w:pPr>
        <w:contextualSpacing/>
      </w:pPr>
      <w:r w:rsidRPr="00204795">
        <w:t xml:space="preserve">While all projects will be considered for funding through this opportunity, it is encouraged to consider activities that focus on improving the nutritional value of foods offered through your pantry.  </w:t>
      </w:r>
      <w:r w:rsidR="00641DB9" w:rsidRPr="00204795">
        <w:t xml:space="preserve">In the United States, between August 2021 – August 2023, the prevalence of adult obesity was </w:t>
      </w:r>
      <w:r w:rsidR="007A4A49" w:rsidRPr="00204795">
        <w:t>40.3%</w:t>
      </w:r>
      <w:r w:rsidR="00BB4D25" w:rsidRPr="00204795">
        <w:t xml:space="preserve"> (CDC).  </w:t>
      </w:r>
      <w:r w:rsidR="007838EE" w:rsidRPr="00204795">
        <w:t xml:space="preserve">Obesity is a </w:t>
      </w:r>
      <w:r w:rsidR="00D04BC2" w:rsidRPr="00204795">
        <w:t>risk factor</w:t>
      </w:r>
      <w:r w:rsidR="007838EE" w:rsidRPr="00204795">
        <w:t xml:space="preserve"> to</w:t>
      </w:r>
      <w:r w:rsidR="00D04BC2" w:rsidRPr="00204795">
        <w:t xml:space="preserve"> the development of</w:t>
      </w:r>
      <w:r w:rsidR="007838EE" w:rsidRPr="00204795">
        <w:t xml:space="preserve"> other chronic conditions such as high blood pressure, heart disease, </w:t>
      </w:r>
      <w:r w:rsidR="00C52CC6" w:rsidRPr="00204795">
        <w:t>Type 2 Diabetes, stroke, and some cancers.</w:t>
      </w:r>
      <w:r w:rsidR="005B57D8" w:rsidRPr="00204795">
        <w:t xml:space="preserve">  Consider what others have done to improve the nutritional value of the food that is offered at their </w:t>
      </w:r>
      <w:r w:rsidR="00A33738" w:rsidRPr="00204795">
        <w:t>pantry and</w:t>
      </w:r>
      <w:r w:rsidR="005B57D8" w:rsidRPr="00204795">
        <w:t xml:space="preserve"> then consider if there is something that can be done </w:t>
      </w:r>
      <w:r w:rsidR="003C3D4A" w:rsidRPr="00204795">
        <w:t>to encourage health</w:t>
      </w:r>
      <w:r w:rsidR="00B77A60" w:rsidRPr="00204795">
        <w:t>ier food</w:t>
      </w:r>
      <w:r w:rsidR="003C3D4A" w:rsidRPr="00204795">
        <w:t xml:space="preserve"> practices in your community</w:t>
      </w:r>
      <w:r w:rsidR="007A5803" w:rsidRPr="00204795">
        <w:t>:  Garden donations, On-site healthy cooking demonstrations</w:t>
      </w:r>
      <w:r w:rsidR="006B5AB1" w:rsidRPr="00204795">
        <w:t xml:space="preserve"> and recipe tastings</w:t>
      </w:r>
      <w:r w:rsidR="007A5803" w:rsidRPr="00204795">
        <w:t xml:space="preserve">, </w:t>
      </w:r>
      <w:r w:rsidR="00204795">
        <w:t xml:space="preserve">or </w:t>
      </w:r>
      <w:r w:rsidR="00CE153C" w:rsidRPr="00204795">
        <w:t>Grocery store tours</w:t>
      </w:r>
      <w:r w:rsidR="00FF6575" w:rsidRPr="00204795">
        <w:t xml:space="preserve"> with teaching on how to </w:t>
      </w:r>
      <w:r w:rsidR="00B77A60" w:rsidRPr="00204795">
        <w:t>make</w:t>
      </w:r>
      <w:r w:rsidR="00FF6575" w:rsidRPr="00204795">
        <w:t xml:space="preserve"> healthy food</w:t>
      </w:r>
      <w:r w:rsidR="00B77A60" w:rsidRPr="00204795">
        <w:t xml:space="preserve"> choice</w:t>
      </w:r>
      <w:r w:rsidR="00FF6575" w:rsidRPr="00204795">
        <w:t>s</w:t>
      </w:r>
      <w:r w:rsidR="00204795">
        <w:t>.</w:t>
      </w:r>
      <w:r w:rsidR="00FF6575" w:rsidRPr="00204795">
        <w:t xml:space="preserve"> </w:t>
      </w:r>
      <w:r w:rsidR="00204795">
        <w:t>For</w:t>
      </w:r>
      <w:r w:rsidR="00FF6575" w:rsidRPr="00204795">
        <w:t xml:space="preserve"> more ideas</w:t>
      </w:r>
      <w:r w:rsidR="000D6DDB" w:rsidRPr="00204795">
        <w:t xml:space="preserve"> </w:t>
      </w:r>
      <w:r w:rsidR="00204795">
        <w:t xml:space="preserve">and resources, check out the ELCA World Hunger’s </w:t>
      </w:r>
      <w:hyperlink r:id="rId6" w:history="1">
        <w:r w:rsidR="00204795" w:rsidRPr="00204795">
          <w:rPr>
            <w:rStyle w:val="Hyperlink"/>
          </w:rPr>
          <w:t>Feeding Ministries Guide</w:t>
        </w:r>
      </w:hyperlink>
      <w:r w:rsidR="00204795">
        <w:t xml:space="preserve">, or </w:t>
      </w:r>
      <w:r w:rsidR="000D6DDB" w:rsidRPr="00204795">
        <w:t>click</w:t>
      </w:r>
      <w:r w:rsidR="000F46E2" w:rsidRPr="00204795">
        <w:t xml:space="preserve"> here:  </w:t>
      </w:r>
      <w:hyperlink r:id="rId7" w:history="1">
        <w:r w:rsidR="000D6DDB" w:rsidRPr="00204795">
          <w:rPr>
            <w:rStyle w:val="Hyperlink"/>
          </w:rPr>
          <w:t>County Health Rankings and Roadmaps</w:t>
        </w:r>
      </w:hyperlink>
      <w:r w:rsidR="00204795">
        <w:t xml:space="preserve"> or here: </w:t>
      </w:r>
      <w:hyperlink r:id="rId8" w:history="1">
        <w:r w:rsidR="00204795" w:rsidRPr="00204795">
          <w:rPr>
            <w:rStyle w:val="Hyperlink"/>
          </w:rPr>
          <w:t>Create Healthy Choices Pantry Toolkit</w:t>
        </w:r>
      </w:hyperlink>
      <w:r w:rsidR="00204795">
        <w:t>.</w:t>
      </w:r>
    </w:p>
    <w:p w14:paraId="0AE861B0" w14:textId="37E4E1A7" w:rsidR="000911A1" w:rsidRDefault="00641DB9" w:rsidP="00FE410E">
      <w:pPr>
        <w:contextualSpacing/>
      </w:pPr>
      <w:r>
        <w:t xml:space="preserve"> </w:t>
      </w:r>
    </w:p>
    <w:p w14:paraId="24593D72" w14:textId="04FD77C5" w:rsidR="00A433D4" w:rsidRDefault="00BD1242" w:rsidP="00FE410E">
      <w:pPr>
        <w:contextualSpacing/>
      </w:pPr>
      <w:r w:rsidRPr="00314193">
        <w:t>Congregation</w:t>
      </w:r>
      <w:r w:rsidR="00BB3718" w:rsidRPr="00314193">
        <w:t xml:space="preserve"> or Synod Ministry</w:t>
      </w:r>
      <w:r w:rsidRPr="00314193">
        <w:t>:</w:t>
      </w:r>
    </w:p>
    <w:p w14:paraId="1355C578" w14:textId="58D9EC21" w:rsidR="00FE410E" w:rsidRDefault="00FE410E" w:rsidP="00FE410E">
      <w:pPr>
        <w:contextualSpacing/>
      </w:pPr>
      <w:r>
        <w:t xml:space="preserve">Primary Contact (Name, Phone, Email): </w:t>
      </w:r>
    </w:p>
    <w:p w14:paraId="4EA0073F" w14:textId="77777777" w:rsidR="00962082" w:rsidRDefault="00962082" w:rsidP="00962082">
      <w:pPr>
        <w:contextualSpacing/>
      </w:pPr>
      <w:r w:rsidRPr="00314193">
        <w:t>Address:</w:t>
      </w:r>
    </w:p>
    <w:p w14:paraId="6C42ED07" w14:textId="77777777" w:rsidR="00962082" w:rsidRDefault="00962082" w:rsidP="00962082">
      <w:pPr>
        <w:contextualSpacing/>
      </w:pPr>
      <w:r>
        <w:t>Phone:</w:t>
      </w:r>
    </w:p>
    <w:p w14:paraId="5E8C0A05" w14:textId="77777777" w:rsidR="00962082" w:rsidRDefault="00962082" w:rsidP="00962082">
      <w:pPr>
        <w:contextualSpacing/>
      </w:pPr>
      <w:r w:rsidRPr="00314193">
        <w:t>Email:</w:t>
      </w:r>
    </w:p>
    <w:p w14:paraId="41577EAE" w14:textId="77777777" w:rsidR="00FE410E" w:rsidRDefault="00FE410E" w:rsidP="00FE410E">
      <w:pPr>
        <w:contextualSpacing/>
      </w:pPr>
    </w:p>
    <w:p w14:paraId="0E96F9C3" w14:textId="300B6CBE" w:rsidR="009869A5" w:rsidRDefault="00FB533F" w:rsidP="00FE410E">
      <w:pPr>
        <w:contextualSpacing/>
      </w:pPr>
      <w:r>
        <w:t>Please list all organizations (including community groups, ecumenical partners, and other congregations and synod ministries) involved in this project</w:t>
      </w:r>
      <w:r w:rsidR="00AB525A" w:rsidRPr="00314193">
        <w:t>:</w:t>
      </w:r>
    </w:p>
    <w:p w14:paraId="50F85BEC" w14:textId="08A22E1B" w:rsidR="00A433D4" w:rsidRDefault="00FE410E" w:rsidP="00FE410E">
      <w:pPr>
        <w:contextualSpacing/>
      </w:pPr>
      <w:r>
        <w:t>__________________________________________________________________________________________________________________________________________________________________________________________________________________</w:t>
      </w:r>
    </w:p>
    <w:p w14:paraId="54021E03" w14:textId="77777777" w:rsidR="00FE410E" w:rsidRDefault="00FE410E" w:rsidP="00FE410E">
      <w:pPr>
        <w:contextualSpacing/>
      </w:pPr>
    </w:p>
    <w:p w14:paraId="651C632B" w14:textId="3DEA3F61" w:rsidR="00FE410E" w:rsidRDefault="00FE410E" w:rsidP="00FE410E">
      <w:pPr>
        <w:pBdr>
          <w:bottom w:val="single" w:sz="6" w:space="1" w:color="auto"/>
        </w:pBdr>
        <w:contextualSpacing/>
      </w:pPr>
      <w:r>
        <w:t>Please tell us about your food or hunger ministry (no more than 300 words)</w:t>
      </w:r>
      <w:r w:rsidR="001A4409">
        <w:t>.</w:t>
      </w:r>
    </w:p>
    <w:p w14:paraId="4BF48D3D" w14:textId="77777777" w:rsidR="00FE410E" w:rsidRDefault="00FE410E" w:rsidP="00FE410E">
      <w:pPr>
        <w:pBdr>
          <w:bottom w:val="single" w:sz="6" w:space="1" w:color="auto"/>
        </w:pBdr>
        <w:contextualSpacing/>
      </w:pPr>
    </w:p>
    <w:p w14:paraId="7F76443A" w14:textId="77777777" w:rsidR="00FE410E" w:rsidRDefault="00FE410E" w:rsidP="00FE410E">
      <w:pPr>
        <w:contextualSpacing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C26A77" w14:textId="77777777" w:rsidR="00FE410E" w:rsidRDefault="00FE410E" w:rsidP="00FE410E">
      <w:pPr>
        <w:pBdr>
          <w:bottom w:val="single" w:sz="6" w:space="1" w:color="auto"/>
        </w:pBdr>
        <w:contextualSpacing/>
      </w:pPr>
    </w:p>
    <w:p w14:paraId="1824AF88" w14:textId="30CA127C" w:rsidR="008774B1" w:rsidRDefault="00FE410E" w:rsidP="00FE410E">
      <w:pPr>
        <w:pBdr>
          <w:bottom w:val="single" w:sz="6" w:space="1" w:color="auto"/>
        </w:pBdr>
        <w:contextualSpacing/>
      </w:pPr>
      <w:r>
        <w:t>We anticipate grants to be $</w:t>
      </w:r>
      <w:r w:rsidR="008B5A33">
        <w:t>1000.00</w:t>
      </w:r>
      <w:r>
        <w:t xml:space="preserve">. How do you anticipate using these funds in your community? </w:t>
      </w:r>
      <w:r w:rsidR="008774B1">
        <w:t>(no more than 300 words)</w:t>
      </w:r>
    </w:p>
    <w:p w14:paraId="23BD1669" w14:textId="7FDB4C93" w:rsidR="008774B1" w:rsidRDefault="008774B1" w:rsidP="00FE410E">
      <w:pPr>
        <w:pBdr>
          <w:bottom w:val="single" w:sz="6" w:space="1" w:color="auto"/>
        </w:pBdr>
        <w:contextualSpacing/>
      </w:pPr>
    </w:p>
    <w:p w14:paraId="1B15A76E" w14:textId="234D48BE" w:rsidR="00FE410E" w:rsidRDefault="00FE410E" w:rsidP="00FE410E">
      <w:pPr>
        <w:contextualSpacing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9B67EE" w14:textId="1D9C5AF4" w:rsidR="008774B1" w:rsidRDefault="008774B1" w:rsidP="00FE410E">
      <w:pPr>
        <w:pBdr>
          <w:bottom w:val="single" w:sz="6" w:space="1" w:color="auto"/>
        </w:pBdr>
        <w:contextualSpacing/>
      </w:pPr>
    </w:p>
    <w:p w14:paraId="0631F6CD" w14:textId="77777777" w:rsidR="00EA4EE0" w:rsidRPr="00204795" w:rsidRDefault="00EE7990" w:rsidP="00EE7990">
      <w:pPr>
        <w:pBdr>
          <w:bottom w:val="single" w:sz="6" w:space="1" w:color="auto"/>
        </w:pBdr>
        <w:contextualSpacing/>
      </w:pPr>
      <w:r w:rsidRPr="00204795">
        <w:t>Will you be promoting</w:t>
      </w:r>
      <w:r w:rsidR="001376C7" w:rsidRPr="00204795">
        <w:t xml:space="preserve"> healthy food options in your community?  Yes or No  </w:t>
      </w:r>
    </w:p>
    <w:p w14:paraId="7FC720A3" w14:textId="62F415C6" w:rsidR="00EE7990" w:rsidRPr="00204795" w:rsidRDefault="001376C7" w:rsidP="00EE7990">
      <w:pPr>
        <w:pBdr>
          <w:bottom w:val="single" w:sz="6" w:space="1" w:color="auto"/>
        </w:pBdr>
        <w:contextualSpacing/>
      </w:pPr>
      <w:r w:rsidRPr="00204795">
        <w:t xml:space="preserve">If yes, how will these </w:t>
      </w:r>
      <w:r w:rsidR="00EE7990" w:rsidRPr="00204795">
        <w:t xml:space="preserve">funds </w:t>
      </w:r>
      <w:r w:rsidRPr="00204795">
        <w:t xml:space="preserve">be used </w:t>
      </w:r>
      <w:r w:rsidR="00EA4EE0" w:rsidRPr="00204795">
        <w:t>f</w:t>
      </w:r>
      <w:r w:rsidRPr="00204795">
        <w:t>o</w:t>
      </w:r>
      <w:r w:rsidR="00EA4EE0" w:rsidRPr="00204795">
        <w:t>r</w:t>
      </w:r>
      <w:r w:rsidRPr="00204795">
        <w:t xml:space="preserve"> that</w:t>
      </w:r>
      <w:r w:rsidR="00EA4EE0" w:rsidRPr="00204795">
        <w:t xml:space="preserve"> purpose</w:t>
      </w:r>
      <w:r w:rsidR="00EE7990" w:rsidRPr="00204795">
        <w:t>? (no more than 300 words)</w:t>
      </w:r>
    </w:p>
    <w:p w14:paraId="153C1C08" w14:textId="77777777" w:rsidR="00EE7990" w:rsidRPr="00204795" w:rsidRDefault="00EE7990" w:rsidP="00EE7990">
      <w:pPr>
        <w:pBdr>
          <w:bottom w:val="single" w:sz="6" w:space="1" w:color="auto"/>
        </w:pBdr>
        <w:contextualSpacing/>
      </w:pPr>
    </w:p>
    <w:p w14:paraId="3E0C1A7A" w14:textId="77777777" w:rsidR="00EE7990" w:rsidRDefault="00EE7990" w:rsidP="00EE7990">
      <w:pPr>
        <w:contextualSpacing/>
      </w:pPr>
      <w:r w:rsidRPr="00204795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6543B9" w14:textId="77777777" w:rsidR="00EE7990" w:rsidRDefault="00EE7990" w:rsidP="00FE410E">
      <w:pPr>
        <w:pBdr>
          <w:bottom w:val="single" w:sz="6" w:space="1" w:color="auto"/>
        </w:pBdr>
        <w:contextualSpacing/>
      </w:pPr>
    </w:p>
    <w:p w14:paraId="285FD6FB" w14:textId="77777777" w:rsidR="00EE7990" w:rsidRDefault="00EE7990" w:rsidP="00FE410E">
      <w:pPr>
        <w:pBdr>
          <w:bottom w:val="single" w:sz="6" w:space="1" w:color="auto"/>
        </w:pBdr>
        <w:contextualSpacing/>
      </w:pPr>
    </w:p>
    <w:p w14:paraId="05423003" w14:textId="29E3EF4B" w:rsidR="001123EE" w:rsidRDefault="003B360B" w:rsidP="00FE410E">
      <w:pPr>
        <w:pBdr>
          <w:bottom w:val="single" w:sz="6" w:space="1" w:color="auto"/>
        </w:pBdr>
        <w:contextualSpacing/>
      </w:pPr>
      <w:r w:rsidRPr="00314193">
        <w:t xml:space="preserve">Have you ever applied for an ELCA World Hunger grant in the past? </w:t>
      </w:r>
    </w:p>
    <w:p w14:paraId="4EC11B6D" w14:textId="110C3562" w:rsidR="00FE410E" w:rsidRDefault="001A4409" w:rsidP="00FE410E">
      <w:pPr>
        <w:pBdr>
          <w:bottom w:val="single" w:sz="6" w:space="1" w:color="auto"/>
        </w:pBdr>
        <w:contextualSpacing/>
      </w:pPr>
      <w:r>
        <w:t xml:space="preserve">[ ]  </w:t>
      </w:r>
      <w:r w:rsidR="00FE410E">
        <w:t>Yes</w:t>
      </w:r>
      <w:r>
        <w:t xml:space="preserve"> </w:t>
      </w:r>
      <w:r>
        <w:tab/>
      </w:r>
      <w:r>
        <w:tab/>
        <w:t>[ ]</w:t>
      </w:r>
      <w:r w:rsidR="00FE410E">
        <w:t>No</w:t>
      </w:r>
    </w:p>
    <w:p w14:paraId="0C858E43" w14:textId="7AAF6532" w:rsidR="00FE410E" w:rsidRDefault="00FE410E" w:rsidP="00FE410E">
      <w:pPr>
        <w:pBdr>
          <w:bottom w:val="single" w:sz="6" w:space="1" w:color="auto"/>
        </w:pBdr>
        <w:contextualSpacing/>
      </w:pPr>
    </w:p>
    <w:p w14:paraId="35CA2C98" w14:textId="6591AD58" w:rsidR="00FE410E" w:rsidRDefault="00FE410E" w:rsidP="00FE410E">
      <w:pPr>
        <w:pBdr>
          <w:bottom w:val="single" w:sz="6" w:space="1" w:color="auto"/>
        </w:pBdr>
        <w:contextualSpacing/>
      </w:pPr>
      <w:r>
        <w:t xml:space="preserve">Have you ever applied for a One Another grant in the past? </w:t>
      </w:r>
    </w:p>
    <w:p w14:paraId="7A1581CE" w14:textId="77777777" w:rsidR="001A4409" w:rsidRDefault="001A4409" w:rsidP="001A4409">
      <w:pPr>
        <w:pBdr>
          <w:bottom w:val="single" w:sz="6" w:space="1" w:color="auto"/>
        </w:pBdr>
        <w:contextualSpacing/>
      </w:pPr>
      <w:r>
        <w:t xml:space="preserve">[ ]  Yes </w:t>
      </w:r>
      <w:r>
        <w:tab/>
      </w:r>
      <w:r>
        <w:tab/>
        <w:t>[ ]No</w:t>
      </w:r>
    </w:p>
    <w:p w14:paraId="65366892" w14:textId="77777777" w:rsidR="001123EE" w:rsidRDefault="001123EE" w:rsidP="00FE410E">
      <w:pPr>
        <w:pBdr>
          <w:bottom w:val="single" w:sz="6" w:space="1" w:color="auto"/>
        </w:pBdr>
        <w:contextualSpacing/>
      </w:pPr>
    </w:p>
    <w:p w14:paraId="09F664B3" w14:textId="77777777" w:rsidR="001A4409" w:rsidRDefault="001A4409" w:rsidP="00FE410E">
      <w:pPr>
        <w:contextualSpacing/>
      </w:pPr>
    </w:p>
    <w:p w14:paraId="6056E5C1" w14:textId="77C95268" w:rsidR="00C67A56" w:rsidRPr="00314193" w:rsidRDefault="00C67A56" w:rsidP="00FE410E">
      <w:pPr>
        <w:contextualSpacing/>
      </w:pPr>
      <w:r w:rsidRPr="00314193">
        <w:t xml:space="preserve">Please send all </w:t>
      </w:r>
      <w:r w:rsidR="00CB525C" w:rsidRPr="00314193">
        <w:t xml:space="preserve">typed or handwritten </w:t>
      </w:r>
      <w:r w:rsidRPr="00314193">
        <w:t>request</w:t>
      </w:r>
      <w:r w:rsidR="00DE4B37">
        <w:t xml:space="preserve">s by </w:t>
      </w:r>
      <w:r w:rsidR="00204795">
        <w:t xml:space="preserve">July </w:t>
      </w:r>
      <w:r w:rsidR="008B5A33">
        <w:t>26</w:t>
      </w:r>
      <w:r w:rsidR="00204795">
        <w:t xml:space="preserve">, </w:t>
      </w:r>
      <w:proofErr w:type="gramStart"/>
      <w:r w:rsidR="00204795">
        <w:t>202</w:t>
      </w:r>
      <w:r w:rsidR="008B5A33">
        <w:t>6</w:t>
      </w:r>
      <w:proofErr w:type="gramEnd"/>
      <w:r w:rsidR="00DE4B37">
        <w:t xml:space="preserve"> to</w:t>
      </w:r>
      <w:r w:rsidRPr="00314193">
        <w:t>:</w:t>
      </w:r>
    </w:p>
    <w:p w14:paraId="00B90199" w14:textId="77777777" w:rsidR="00C67A56" w:rsidRPr="00314193" w:rsidRDefault="00C67A56" w:rsidP="00FE410E">
      <w:pPr>
        <w:contextualSpacing/>
      </w:pPr>
    </w:p>
    <w:p w14:paraId="547EEDF3" w14:textId="77777777" w:rsidR="00C67A56" w:rsidRPr="00314193" w:rsidRDefault="00C67A56" w:rsidP="00FE410E">
      <w:pPr>
        <w:contextualSpacing/>
        <w:jc w:val="center"/>
        <w:rPr>
          <w:b/>
        </w:rPr>
      </w:pPr>
      <w:r w:rsidRPr="00314193">
        <w:rPr>
          <w:b/>
        </w:rPr>
        <w:t>Nebraska Synod, ELCA</w:t>
      </w:r>
    </w:p>
    <w:p w14:paraId="247B52EE" w14:textId="096B04F6" w:rsidR="00C67A56" w:rsidRPr="00314193" w:rsidRDefault="0060670A" w:rsidP="00FE410E">
      <w:pPr>
        <w:contextualSpacing/>
        <w:jc w:val="center"/>
        <w:rPr>
          <w:b/>
        </w:rPr>
      </w:pPr>
      <w:r>
        <w:rPr>
          <w:b/>
        </w:rPr>
        <w:t xml:space="preserve">ATTN: One Another </w:t>
      </w:r>
      <w:r w:rsidR="008774B1">
        <w:rPr>
          <w:b/>
        </w:rPr>
        <w:t>Grant</w:t>
      </w:r>
    </w:p>
    <w:p w14:paraId="2A2936A0" w14:textId="77777777" w:rsidR="00C67A56" w:rsidRPr="00314193" w:rsidRDefault="00EA29D2" w:rsidP="00FE410E">
      <w:pPr>
        <w:contextualSpacing/>
        <w:jc w:val="center"/>
        <w:rPr>
          <w:b/>
        </w:rPr>
      </w:pPr>
      <w:r>
        <w:rPr>
          <w:b/>
        </w:rPr>
        <w:t>6757 Newport Ave., #200</w:t>
      </w:r>
    </w:p>
    <w:p w14:paraId="0A215A84" w14:textId="77777777" w:rsidR="00C67A56" w:rsidRDefault="00EA29D2" w:rsidP="00FE410E">
      <w:pPr>
        <w:contextualSpacing/>
        <w:jc w:val="center"/>
        <w:rPr>
          <w:b/>
        </w:rPr>
      </w:pPr>
      <w:r>
        <w:rPr>
          <w:b/>
        </w:rPr>
        <w:t>Omaha, NE 68152</w:t>
      </w:r>
    </w:p>
    <w:p w14:paraId="3C9A2AE2" w14:textId="38966971" w:rsidR="005C63F3" w:rsidRPr="00314193" w:rsidRDefault="00B1298F" w:rsidP="00FE410E">
      <w:pPr>
        <w:contextualSpacing/>
        <w:jc w:val="center"/>
        <w:rPr>
          <w:b/>
        </w:rPr>
      </w:pPr>
      <w:r>
        <w:rPr>
          <w:b/>
        </w:rPr>
        <w:t>gretchen</w:t>
      </w:r>
      <w:r w:rsidR="005C63F3">
        <w:rPr>
          <w:b/>
        </w:rPr>
        <w:t>@nebraskasynod.org</w:t>
      </w:r>
    </w:p>
    <w:p w14:paraId="223567DC" w14:textId="77777777" w:rsidR="007766A9" w:rsidRPr="00314193" w:rsidRDefault="007766A9" w:rsidP="00FE410E">
      <w:pPr>
        <w:contextualSpacing/>
        <w:rPr>
          <w:b/>
        </w:rPr>
      </w:pPr>
    </w:p>
    <w:p w14:paraId="47C20802" w14:textId="1B3E46E4" w:rsidR="00D60C99" w:rsidRDefault="001570FD" w:rsidP="00FE410E">
      <w:pPr>
        <w:contextualSpacing/>
      </w:pPr>
      <w:r w:rsidRPr="00314193">
        <w:t xml:space="preserve">If you have questions about One Another </w:t>
      </w:r>
      <w:r w:rsidR="008774B1">
        <w:t>grants</w:t>
      </w:r>
      <w:r w:rsidRPr="00314193">
        <w:t xml:space="preserve"> or wish to </w:t>
      </w:r>
      <w:r w:rsidR="00204795">
        <w:t>have someone</w:t>
      </w:r>
      <w:r w:rsidR="0060670A">
        <w:t xml:space="preserve"> come speak about ELCA World Hunger</w:t>
      </w:r>
      <w:r w:rsidRPr="00314193">
        <w:t xml:space="preserve">, </w:t>
      </w:r>
      <w:r w:rsidR="008774B1">
        <w:t>please contact the Nebraska Synod office at (</w:t>
      </w:r>
      <w:r w:rsidR="00B1298F">
        <w:t>404)583-4591</w:t>
      </w:r>
      <w:r w:rsidR="008774B1">
        <w:t xml:space="preserve"> or by email at </w:t>
      </w:r>
      <w:r w:rsidR="00B1298F">
        <w:t>gretchen</w:t>
      </w:r>
      <w:r w:rsidR="008774B1">
        <w:t xml:space="preserve">@nebraskasynod.org. </w:t>
      </w:r>
      <w:r w:rsidR="001A4409">
        <w:t xml:space="preserve">If you have questions regarding this application, please contact </w:t>
      </w:r>
      <w:r w:rsidR="00B1298F">
        <w:t xml:space="preserve">Gretchen at </w:t>
      </w:r>
      <w:hyperlink r:id="rId9" w:history="1">
        <w:r w:rsidR="00B1298F" w:rsidRPr="00DF66E4">
          <w:rPr>
            <w:rStyle w:val="Hyperlink"/>
          </w:rPr>
          <w:t>gretchen@nebraskasynod.org</w:t>
        </w:r>
      </w:hyperlink>
      <w:r w:rsidR="00B1298F">
        <w:t xml:space="preserve"> or 404-583-4591</w:t>
      </w:r>
      <w:r w:rsidR="00962082">
        <w:t xml:space="preserve">. </w:t>
      </w:r>
    </w:p>
    <w:p w14:paraId="10118F81" w14:textId="77777777" w:rsidR="008B5A33" w:rsidRDefault="008B5A33" w:rsidP="00FE410E">
      <w:pPr>
        <w:contextualSpacing/>
      </w:pPr>
    </w:p>
    <w:p w14:paraId="7B82BEB3" w14:textId="788978B6" w:rsidR="008B5A33" w:rsidRPr="008B5A33" w:rsidRDefault="008B5A33" w:rsidP="00FE410E">
      <w:pPr>
        <w:contextualSpacing/>
        <w:rPr>
          <w:b/>
          <w:bCs/>
        </w:rPr>
      </w:pPr>
      <w:r w:rsidRPr="008B5A33">
        <w:rPr>
          <w:b/>
          <w:bCs/>
        </w:rPr>
        <w:t>Applications received after July 26</w:t>
      </w:r>
      <w:r>
        <w:rPr>
          <w:b/>
          <w:bCs/>
        </w:rPr>
        <w:t>, 2026</w:t>
      </w:r>
      <w:r w:rsidRPr="008B5A33">
        <w:rPr>
          <w:b/>
          <w:bCs/>
        </w:rPr>
        <w:t xml:space="preserve"> will not be considered!</w:t>
      </w:r>
    </w:p>
    <w:sectPr w:rsidR="008B5A33" w:rsidRPr="008B5A33" w:rsidSect="00E162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AAC"/>
    <w:rsid w:val="000911A1"/>
    <w:rsid w:val="000B23C5"/>
    <w:rsid w:val="000D6DDB"/>
    <w:rsid w:val="000F46E2"/>
    <w:rsid w:val="00102930"/>
    <w:rsid w:val="001123EE"/>
    <w:rsid w:val="001376C7"/>
    <w:rsid w:val="00137AAC"/>
    <w:rsid w:val="001516C7"/>
    <w:rsid w:val="001570FD"/>
    <w:rsid w:val="001A4409"/>
    <w:rsid w:val="001B18A9"/>
    <w:rsid w:val="001C7DE6"/>
    <w:rsid w:val="00204795"/>
    <w:rsid w:val="00216FC1"/>
    <w:rsid w:val="0025003A"/>
    <w:rsid w:val="00256595"/>
    <w:rsid w:val="0026277C"/>
    <w:rsid w:val="002C7329"/>
    <w:rsid w:val="002E6814"/>
    <w:rsid w:val="00300D70"/>
    <w:rsid w:val="00314193"/>
    <w:rsid w:val="003B360B"/>
    <w:rsid w:val="003C3D4A"/>
    <w:rsid w:val="004B3D5A"/>
    <w:rsid w:val="004D272C"/>
    <w:rsid w:val="004F6469"/>
    <w:rsid w:val="005B57D8"/>
    <w:rsid w:val="005C63F3"/>
    <w:rsid w:val="0060670A"/>
    <w:rsid w:val="00627B80"/>
    <w:rsid w:val="00630BDD"/>
    <w:rsid w:val="00641DB9"/>
    <w:rsid w:val="00681112"/>
    <w:rsid w:val="006B5AB1"/>
    <w:rsid w:val="0074318B"/>
    <w:rsid w:val="007766A9"/>
    <w:rsid w:val="007838EE"/>
    <w:rsid w:val="00792941"/>
    <w:rsid w:val="007A2E6D"/>
    <w:rsid w:val="007A4A49"/>
    <w:rsid w:val="007A5803"/>
    <w:rsid w:val="007D56D7"/>
    <w:rsid w:val="00833AF4"/>
    <w:rsid w:val="008774B1"/>
    <w:rsid w:val="008B5A33"/>
    <w:rsid w:val="008C7AE8"/>
    <w:rsid w:val="008D0DE4"/>
    <w:rsid w:val="008F66C5"/>
    <w:rsid w:val="00903DEB"/>
    <w:rsid w:val="0094035F"/>
    <w:rsid w:val="00952B53"/>
    <w:rsid w:val="00962082"/>
    <w:rsid w:val="00967D4D"/>
    <w:rsid w:val="009869A5"/>
    <w:rsid w:val="00A33738"/>
    <w:rsid w:val="00A433D4"/>
    <w:rsid w:val="00AB525A"/>
    <w:rsid w:val="00AE7AC8"/>
    <w:rsid w:val="00AF6128"/>
    <w:rsid w:val="00B06DB3"/>
    <w:rsid w:val="00B1298F"/>
    <w:rsid w:val="00B44E1C"/>
    <w:rsid w:val="00B77A60"/>
    <w:rsid w:val="00BA6688"/>
    <w:rsid w:val="00BB3718"/>
    <w:rsid w:val="00BB4D25"/>
    <w:rsid w:val="00BD1242"/>
    <w:rsid w:val="00BD7A20"/>
    <w:rsid w:val="00C13611"/>
    <w:rsid w:val="00C17A67"/>
    <w:rsid w:val="00C208B5"/>
    <w:rsid w:val="00C40D71"/>
    <w:rsid w:val="00C52CC6"/>
    <w:rsid w:val="00C67A56"/>
    <w:rsid w:val="00CB525C"/>
    <w:rsid w:val="00CC5D6D"/>
    <w:rsid w:val="00CE153C"/>
    <w:rsid w:val="00D04BC2"/>
    <w:rsid w:val="00D14754"/>
    <w:rsid w:val="00D33284"/>
    <w:rsid w:val="00D60C99"/>
    <w:rsid w:val="00D77D64"/>
    <w:rsid w:val="00D904D5"/>
    <w:rsid w:val="00DB2C42"/>
    <w:rsid w:val="00DE4B37"/>
    <w:rsid w:val="00E1620D"/>
    <w:rsid w:val="00E5512A"/>
    <w:rsid w:val="00E56E8F"/>
    <w:rsid w:val="00E97A50"/>
    <w:rsid w:val="00EA29D2"/>
    <w:rsid w:val="00EA4EE0"/>
    <w:rsid w:val="00ED6DB7"/>
    <w:rsid w:val="00EE7990"/>
    <w:rsid w:val="00EF4F56"/>
    <w:rsid w:val="00F37F97"/>
    <w:rsid w:val="00FB533F"/>
    <w:rsid w:val="00FD336B"/>
    <w:rsid w:val="00FE410E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261239"/>
  <w14:defaultImageDpi w14:val="300"/>
  <w15:chartTrackingRefBased/>
  <w15:docId w15:val="{21C8417E-5830-8545-A960-722E5D508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318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4318B"/>
    <w:rPr>
      <w:rFonts w:ascii="Lucida Grande" w:hAnsi="Lucida Grande" w:cs="Lucida Grande"/>
      <w:sz w:val="18"/>
      <w:szCs w:val="18"/>
    </w:rPr>
  </w:style>
  <w:style w:type="character" w:styleId="Hyperlink">
    <w:name w:val="Hyperlink"/>
    <w:uiPriority w:val="99"/>
    <w:unhideWhenUsed/>
    <w:rsid w:val="004D272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208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047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tension.usu.edu/fscreate/files/2020-22-staff/Thumbs_Up_Toolkit_Food_Pantries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untyhealthrankings.org/strategies-and-solutions/what-works-for-health/strategies/healthy-food-initiatives-in-food-pantrie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esources.elca.org/elca-world-hunger/feeding-ministries-guide/?_ga=2.176218661.1089194718.1739333347-644432316.1709608036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retchen@nebraskasyno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B14A38-F2D9-2B4D-B198-8F275D396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Nebraska Synod</Company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Kong</dc:creator>
  <cp:keywords/>
  <dc:description/>
  <cp:lastModifiedBy>Gretchen Ahrens</cp:lastModifiedBy>
  <cp:revision>2</cp:revision>
  <cp:lastPrinted>2014-05-01T18:51:00Z</cp:lastPrinted>
  <dcterms:created xsi:type="dcterms:W3CDTF">2026-06-10T21:04:00Z</dcterms:created>
  <dcterms:modified xsi:type="dcterms:W3CDTF">2026-06-10T21:04:00Z</dcterms:modified>
</cp:coreProperties>
</file>