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1"/>
        <w:spacing w:after="160" w:line="259" w:lineRule="auto"/>
        <w:jc w:val="left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4.21914118376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6.363636363636"/>
        <w:gridCol w:w="1952.7272727272727"/>
        <w:gridCol w:w="1680"/>
        <w:gridCol w:w="2102.564116046429"/>
        <w:gridCol w:w="2102.564116046429"/>
        <w:tblGridChange w:id="0">
          <w:tblGrid>
            <w:gridCol w:w="2716.363636363636"/>
            <w:gridCol w:w="1952.7272727272727"/>
            <w:gridCol w:w="1680"/>
            <w:gridCol w:w="2102.564116046429"/>
            <w:gridCol w:w="2102.564116046429"/>
          </w:tblGrid>
        </w:tblGridChange>
      </w:tblGrid>
      <w:tr>
        <w:trPr>
          <w:cantSplit w:val="0"/>
          <w:trHeight w:val="121.3636363636363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Spread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O/U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Ga S vs. Ohio. +2.5. 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Jax St vs UL +2.5 Nola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Miami Oh vs AppSt -6.5 FL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NMSU vs Fresno +3.5 NM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UCLA vs Boise +5.5 LosA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Cal vs Tex Tech -3.5 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WKU vs Old Dom -3.5 NC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UTSA vs Marsh +12 TX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USF vs Cuse -3 FL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GT vs UCF -4.5 FL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Ark St vs NIU +1 Gump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Troy vs Duke +7.5 Bham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JMU vs AF +2.5 TX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Ga St vs Utah St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USA vs EMU +15 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Utah vs NW +6.5 Vegas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CCU vs SJSU -10 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BGSU vs Minn -3.5 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38.5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TXST vs Rice -4.5 TX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60.5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Kansas vs UNLV +12.5 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VTech vs Tulane +7.5 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UNC vs WVU -6.5 NC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55.5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UL vs USC +7.5 San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TAMU vs OKST +2 TX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SMU vs BC -11 Fenway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Rutger vs Miami -1 Yankee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NCST vs KST -3 FL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Zona vs OKLA +3 TX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Clemson vs UK +5 FL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Oregon St vs ND -6.5 TX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Memphis vs ISU -9 Memph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Mizzou vs OHST +2.5 TX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Ole Miss vs PSU -4 ATL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48.5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Auburn vs MD +2.5 TN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50.5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UGA vs FSU +14 Miami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Toledo vs Wyo -3 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Wisc vs LSU -8.5 FL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55.5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Liberty vs Oregon -17.5 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65.5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Iowa vs TN -8 FL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Bama vs UM PK 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UT vs UW +4 Nola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widowControl w:val="1"/>
        <w:spacing w:after="160" w:line="259" w:lineRule="auto"/>
        <w:jc w:val="left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0" w:top="0" w:left="504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D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D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D6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pageBreakBefore w:val="0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Unit 1 Lesson 5</w:t>
    </w:r>
  </w:p>
  <w:p w:rsidR="00000000" w:rsidDel="00000000" w:rsidP="00000000" w:rsidRDefault="00000000" w:rsidRPr="00000000" w14:paraId="000000D8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pageBreakBefore w:val="0"/>
      <w:rPr/>
    </w:pPr>
    <w:r w:rsidDel="00000000" w:rsidR="00000000" w:rsidRPr="00000000">
      <w:rPr>
        <w:rtl w:val="0"/>
      </w:rPr>
      <w:t xml:space="preserve">Name(s)_______________________________________________ Period ______ Date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