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8022" w14:textId="3C75963C" w:rsidR="000210F2" w:rsidRDefault="00D90D7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61AB3B" wp14:editId="30DDCE21">
                <wp:simplePos x="0" y="0"/>
                <wp:positionH relativeFrom="column">
                  <wp:posOffset>-219075</wp:posOffset>
                </wp:positionH>
                <wp:positionV relativeFrom="paragraph">
                  <wp:posOffset>-142875</wp:posOffset>
                </wp:positionV>
                <wp:extent cx="6991350" cy="9420225"/>
                <wp:effectExtent l="19050" t="19050" r="1905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942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116DE1" w14:textId="77777777" w:rsidR="001E3688" w:rsidRPr="004E5C8A" w:rsidRDefault="005A4C6D" w:rsidP="004E5C8A">
                            <w:pPr>
                              <w:bidi/>
                              <w:jc w:val="center"/>
                              <w:rPr>
                                <w:rFonts w:ascii="IranNastaliq" w:hAnsi="IranNastaliq" w:cs="B Titr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4E5C8A">
                              <w:rPr>
                                <w:rFonts w:ascii="IranNastaliq" w:hAnsi="IranNastaliq"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1E3688" w:rsidRPr="004E5C8A">
                              <w:rPr>
                                <w:rFonts w:ascii="IranNastaliq" w:hAnsi="IranNastaliq"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4E5C8A">
                              <w:rPr>
                                <w:rFonts w:ascii="IranNastaliq" w:hAnsi="IranNastaliq"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1</w:t>
                            </w:r>
                            <w:r w:rsidRPr="004E5C8A">
                              <w:rPr>
                                <w:rFonts w:ascii="IranNastaliq" w:hAnsi="IranNastaliq" w:cs="B Titr"/>
                                <w:sz w:val="48"/>
                                <w:szCs w:val="48"/>
                                <w:lang w:bidi="fa-IR"/>
                              </w:rPr>
                              <w:t xml:space="preserve"> </w:t>
                            </w:r>
                          </w:p>
                          <w:p w14:paraId="25B11A78" w14:textId="77777777" w:rsidR="001E3688" w:rsidRPr="001E3688" w:rsidRDefault="001E3688" w:rsidP="001E3688">
                            <w:pPr>
                              <w:bidi/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  <w:r w:rsidRPr="004E5C8A">
                              <w:rPr>
                                <w:rFonts w:ascii="IranNastaliq" w:hAnsi="IranNastaliq" w:cs="B Titr" w:hint="cs"/>
                                <w:rtl/>
                                <w:lang w:bidi="fa-IR"/>
                              </w:rPr>
                              <w:t>(مخصوص داوطلب)</w:t>
                            </w:r>
                          </w:p>
                          <w:p w14:paraId="16513D3F" w14:textId="77777777" w:rsidR="001E3688" w:rsidRDefault="001E3688" w:rsidP="00EA2D81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مرحله دوم آزمون نیمه متمرکز دوره دکتری(</w:t>
                            </w:r>
                            <w:proofErr w:type="spellStart"/>
                            <w:r w:rsidRPr="004E5C8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fa-IR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  <w:r w:rsidR="004E5C8A"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EA2D81"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45A75096" w14:textId="77777777" w:rsidR="001E3688" w:rsidRPr="001E3688" w:rsidRDefault="001E3688" w:rsidP="001E3688">
                            <w:pPr>
                              <w:bidi/>
                              <w:spacing w:after="0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E3688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الف)</w:t>
                            </w:r>
                            <w:r w:rsidRPr="001E3688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مشخصات فردی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-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5"/>
                              <w:gridCol w:w="3780"/>
                            </w:tblGrid>
                            <w:tr w:rsidR="001E3688" w14:paraId="145ADF23" w14:textId="77777777" w:rsidTr="00DC1BA3">
                              <w:tc>
                                <w:tcPr>
                                  <w:tcW w:w="4925" w:type="dxa"/>
                                </w:tcPr>
                                <w:p w14:paraId="3ECB54E5" w14:textId="77777777" w:rsid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و نام خانوادگی: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1984BD32" w14:textId="77777777" w:rsid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وضعیت نظام وظیفه:</w:t>
                                  </w:r>
                                </w:p>
                              </w:tc>
                            </w:tr>
                            <w:tr w:rsidR="001E3688" w14:paraId="61D26D0B" w14:textId="77777777" w:rsidTr="00DC1BA3">
                              <w:tc>
                                <w:tcPr>
                                  <w:tcW w:w="4925" w:type="dxa"/>
                                </w:tcPr>
                                <w:p w14:paraId="7D2F0F7D" w14:textId="77777777" w:rsid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شماره پرونده: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11721D15" w14:textId="77777777" w:rsid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شماره داوطلب:</w:t>
                                  </w:r>
                                </w:p>
                              </w:tc>
                            </w:tr>
                            <w:tr w:rsidR="001E3688" w14:paraId="1DB4FBBC" w14:textId="77777777" w:rsidTr="00DC1BA3">
                              <w:tc>
                                <w:tcPr>
                                  <w:tcW w:w="4925" w:type="dxa"/>
                                </w:tcPr>
                                <w:p w14:paraId="60AE2499" w14:textId="77777777" w:rsid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سال تولد: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13BEE71D" w14:textId="77777777" w:rsid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وضعیت تاهل:</w:t>
                                  </w:r>
                                </w:p>
                              </w:tc>
                            </w:tr>
                            <w:tr w:rsidR="001E3688" w14:paraId="56F1236F" w14:textId="77777777" w:rsidTr="00DC1BA3">
                              <w:tc>
                                <w:tcPr>
                                  <w:tcW w:w="4925" w:type="dxa"/>
                                </w:tcPr>
                                <w:p w14:paraId="432A179D" w14:textId="77777777" w:rsid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تلفن تماس: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40D8C457" w14:textId="77777777" w:rsid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وضعیت اشتغال:</w:t>
                                  </w:r>
                                </w:p>
                              </w:tc>
                            </w:tr>
                            <w:tr w:rsidR="001E3688" w14:paraId="1DDBE159" w14:textId="77777777" w:rsidTr="00DC1BA3">
                              <w:tc>
                                <w:tcPr>
                                  <w:tcW w:w="4925" w:type="dxa"/>
                                </w:tcPr>
                                <w:p w14:paraId="7BE92D64" w14:textId="77777777" w:rsid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آدرس: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3B7F4DE3" w14:textId="77777777" w:rsid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آدرس الکترونیکی:</w:t>
                                  </w:r>
                                </w:p>
                              </w:tc>
                            </w:tr>
                          </w:tbl>
                          <w:p w14:paraId="1760CBAE" w14:textId="77777777" w:rsidR="001E3688" w:rsidRDefault="001E3688" w:rsidP="001E3688">
                            <w:pPr>
                              <w:bidi/>
                              <w:spacing w:after="0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7729C76" w14:textId="77777777" w:rsidR="001E3688" w:rsidRDefault="001E3688" w:rsidP="00D462E0">
                            <w:pPr>
                              <w:bidi/>
                              <w:spacing w:after="0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E3688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ب) سوابق آموزشی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0"/>
                              <w:gridCol w:w="1254"/>
                              <w:gridCol w:w="1254"/>
                              <w:gridCol w:w="1252"/>
                              <w:gridCol w:w="1251"/>
                              <w:gridCol w:w="1163"/>
                              <w:gridCol w:w="968"/>
                            </w:tblGrid>
                            <w:tr w:rsidR="001E3688" w14:paraId="52DC798A" w14:textId="77777777" w:rsidTr="00D462E0">
                              <w:tc>
                                <w:tcPr>
                                  <w:tcW w:w="2450" w:type="dxa"/>
                                </w:tcPr>
                                <w:p w14:paraId="02E95B4C" w14:textId="77777777" w:rsidR="001E3688" w:rsidRPr="001E3688" w:rsidRDefault="001E3688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1E3688"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مقطع تحصیلی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4D6032F9" w14:textId="77777777" w:rsidR="001E3688" w:rsidRPr="001E3688" w:rsidRDefault="001E3688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رشته-</w:t>
                                  </w:r>
                                  <w:r w:rsidRPr="001E3688"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گرایش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E90556B" w14:textId="77777777" w:rsidR="001E3688" w:rsidRPr="001E3688" w:rsidRDefault="00BB6C30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دانشگاه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0229EE59" w14:textId="77777777" w:rsidR="001E3688" w:rsidRPr="001E3688" w:rsidRDefault="00BB6C30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معدل کل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1DA98534" w14:textId="77777777" w:rsidR="001E3688" w:rsidRPr="001E3688" w:rsidRDefault="00BB6C30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نمره پایان نامه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0B67F091" w14:textId="77777777" w:rsidR="001E3688" w:rsidRPr="001E3688" w:rsidRDefault="00BB6C30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سال شروع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2D849889" w14:textId="77777777" w:rsidR="001E3688" w:rsidRPr="001E3688" w:rsidRDefault="00BB6C30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سال خاتمه</w:t>
                                  </w:r>
                                </w:p>
                              </w:tc>
                            </w:tr>
                            <w:tr w:rsidR="001E3688" w14:paraId="04BAD0B7" w14:textId="77777777" w:rsidTr="00D462E0">
                              <w:tc>
                                <w:tcPr>
                                  <w:tcW w:w="2450" w:type="dxa"/>
                                </w:tcPr>
                                <w:p w14:paraId="6F2F7EB1" w14:textId="77777777" w:rsidR="001E3688" w:rsidRPr="001E3688" w:rsidRDefault="00BB6C30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کارشناسی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0C1C4B28" w14:textId="77777777" w:rsidR="001E3688" w:rsidRP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47C04F0" w14:textId="77777777" w:rsidR="001E3688" w:rsidRP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14D64900" w14:textId="77777777" w:rsidR="001E3688" w:rsidRP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7BBB485B" w14:textId="77777777" w:rsidR="001E3688" w:rsidRP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5AD3D693" w14:textId="77777777" w:rsidR="001E3688" w:rsidRP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0BDBA7A3" w14:textId="77777777" w:rsidR="001E3688" w:rsidRP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1E3688" w14:paraId="233B5B46" w14:textId="77777777" w:rsidTr="00D462E0">
                              <w:tc>
                                <w:tcPr>
                                  <w:tcW w:w="2450" w:type="dxa"/>
                                </w:tcPr>
                                <w:p w14:paraId="0DE5AE50" w14:textId="77777777" w:rsidR="001E3688" w:rsidRPr="001E3688" w:rsidRDefault="00BB6C30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کارشناسی ارشد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F5CDE85" w14:textId="77777777" w:rsidR="001E3688" w:rsidRP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68D17BA4" w14:textId="77777777" w:rsidR="001E3688" w:rsidRP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2" w:type="dxa"/>
                                </w:tcPr>
                                <w:p w14:paraId="47812EED" w14:textId="77777777" w:rsidR="001E3688" w:rsidRP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1F2069A" w14:textId="77777777" w:rsidR="001E3688" w:rsidRP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</w:tcPr>
                                <w:p w14:paraId="7CF406E0" w14:textId="77777777" w:rsidR="001E3688" w:rsidRP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8B8C3C6" w14:textId="77777777" w:rsidR="001E3688" w:rsidRPr="001E3688" w:rsidRDefault="001E3688" w:rsidP="001E3688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2945D3" w14:textId="77777777" w:rsidR="00D462E0" w:rsidRDefault="00D462E0" w:rsidP="00BB6C30">
                            <w:pPr>
                              <w:bidi/>
                              <w:spacing w:after="0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5688EBD" w14:textId="77777777" w:rsidR="001E3688" w:rsidRDefault="00BB6C30" w:rsidP="00D462E0">
                            <w:pPr>
                              <w:bidi/>
                              <w:spacing w:after="0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  مدرک زبان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64"/>
                              <w:gridCol w:w="1620"/>
                              <w:gridCol w:w="1710"/>
                              <w:gridCol w:w="1530"/>
                            </w:tblGrid>
                            <w:tr w:rsidR="00BB6C30" w14:paraId="21B6122E" w14:textId="77777777" w:rsidTr="00D462E0">
                              <w:tc>
                                <w:tcPr>
                                  <w:tcW w:w="3164" w:type="dxa"/>
                                </w:tcPr>
                                <w:p w14:paraId="5738AF64" w14:textId="77777777" w:rsidR="00BB6C30" w:rsidRPr="00BB6C30" w:rsidRDefault="00BB6C30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BB6C30"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آزمون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4AD7B27" w14:textId="77777777" w:rsidR="00BB6C30" w:rsidRPr="00BB6C30" w:rsidRDefault="00BB6C30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نمره اخذ شده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E5A4940" w14:textId="77777777" w:rsidR="00BB6C30" w:rsidRPr="00BB6C30" w:rsidRDefault="00BB6C30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سال امتحان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8B92464" w14:textId="77777777" w:rsidR="00BB6C30" w:rsidRPr="00BB6C30" w:rsidRDefault="00BB6C30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توضیحات</w:t>
                                  </w:r>
                                </w:p>
                              </w:tc>
                            </w:tr>
                            <w:tr w:rsidR="00BB6C30" w14:paraId="4446E2DA" w14:textId="77777777" w:rsidTr="00D462E0">
                              <w:tc>
                                <w:tcPr>
                                  <w:tcW w:w="3164" w:type="dxa"/>
                                </w:tcPr>
                                <w:p w14:paraId="60E4403B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F810940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044CB2B9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D7107DA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79A8EC" w14:textId="77777777" w:rsidR="00D462E0" w:rsidRDefault="00D462E0" w:rsidP="00BB6C30">
                            <w:pPr>
                              <w:bidi/>
                              <w:spacing w:after="0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C525CDF" w14:textId="77777777" w:rsidR="00BB6C30" w:rsidRDefault="00BB6C30" w:rsidP="00D462E0">
                            <w:pPr>
                              <w:bidi/>
                              <w:spacing w:after="0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-برگزیدگان جشنواره، مسابقات بین المللی و المپیاد های معتبر: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8024" w:type="dxa"/>
                              <w:tblInd w:w="1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4214"/>
                              <w:gridCol w:w="1170"/>
                              <w:gridCol w:w="1080"/>
                            </w:tblGrid>
                            <w:tr w:rsidR="00BB6C30" w14:paraId="168CA341" w14:textId="77777777" w:rsidTr="00D462E0">
                              <w:tc>
                                <w:tcPr>
                                  <w:tcW w:w="1560" w:type="dxa"/>
                                </w:tcPr>
                                <w:p w14:paraId="0EC1A9A9" w14:textId="77777777" w:rsidR="00BB6C30" w:rsidRPr="00BB6C30" w:rsidRDefault="000210F2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214" w:type="dxa"/>
                                </w:tcPr>
                                <w:p w14:paraId="36967949" w14:textId="77777777" w:rsidR="00BB6C30" w:rsidRPr="00BB6C30" w:rsidRDefault="000210F2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مسابقه،المپیاد،جشنواره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5B7A489" w14:textId="77777777" w:rsidR="00BB6C30" w:rsidRPr="00BB6C30" w:rsidRDefault="000210F2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رتبه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12FEC65" w14:textId="77777777" w:rsidR="00BB6C30" w:rsidRPr="00BB6C30" w:rsidRDefault="000210F2" w:rsidP="00BB6C30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سال</w:t>
                                  </w:r>
                                </w:p>
                              </w:tc>
                            </w:tr>
                            <w:tr w:rsidR="00BB6C30" w14:paraId="3824717C" w14:textId="77777777" w:rsidTr="00D462E0">
                              <w:tc>
                                <w:tcPr>
                                  <w:tcW w:w="1560" w:type="dxa"/>
                                </w:tcPr>
                                <w:p w14:paraId="2C5FAFCF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4" w:type="dxa"/>
                                </w:tcPr>
                                <w:p w14:paraId="6DE85EB4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6861CAD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206C0EF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BB6C30" w14:paraId="7B4D5505" w14:textId="77777777" w:rsidTr="00D462E0">
                              <w:tc>
                                <w:tcPr>
                                  <w:tcW w:w="1560" w:type="dxa"/>
                                </w:tcPr>
                                <w:p w14:paraId="692261A9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4" w:type="dxa"/>
                                </w:tcPr>
                                <w:p w14:paraId="67097266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076A35F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2665812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BB6C30" w14:paraId="56683257" w14:textId="77777777" w:rsidTr="00D462E0">
                              <w:tc>
                                <w:tcPr>
                                  <w:tcW w:w="1560" w:type="dxa"/>
                                </w:tcPr>
                                <w:p w14:paraId="60C3A0A4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4" w:type="dxa"/>
                                </w:tcPr>
                                <w:p w14:paraId="4BF6AF49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1AF5916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EF98B77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BB6C30" w14:paraId="3B318D45" w14:textId="77777777" w:rsidTr="00D462E0">
                              <w:tc>
                                <w:tcPr>
                                  <w:tcW w:w="1560" w:type="dxa"/>
                                </w:tcPr>
                                <w:p w14:paraId="766012D6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4" w:type="dxa"/>
                                </w:tcPr>
                                <w:p w14:paraId="5EBF96C6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77080DA8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0B00DD2C" w14:textId="77777777" w:rsidR="00BB6C30" w:rsidRDefault="00BB6C30" w:rsidP="00BB6C30">
                                  <w:pPr>
                                    <w:bidi/>
                                    <w:rPr>
                                      <w:rFonts w:ascii="IranNastaliq" w:hAnsi="IranNastaliq"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0550F4" w14:textId="77777777" w:rsidR="00BB6C30" w:rsidRDefault="00BB6C30" w:rsidP="00BB6C30">
                            <w:pPr>
                              <w:bidi/>
                              <w:spacing w:after="0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1FF8605" w14:textId="77777777" w:rsidR="000210F2" w:rsidRDefault="000210F2" w:rsidP="000210F2">
                            <w:pPr>
                              <w:bidi/>
                              <w:spacing w:after="0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2C53E83" w14:textId="77777777" w:rsidR="000210F2" w:rsidRDefault="000210F2" w:rsidP="000210F2">
                            <w:pPr>
                              <w:bidi/>
                              <w:spacing w:after="0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3FC197B" w14:textId="77777777" w:rsidR="000210F2" w:rsidRDefault="000210F2" w:rsidP="000210F2">
                            <w:pPr>
                              <w:bidi/>
                              <w:spacing w:after="0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396A611F" w14:textId="77777777" w:rsidR="000210F2" w:rsidRPr="001E3688" w:rsidRDefault="000210F2" w:rsidP="000210F2">
                            <w:pPr>
                              <w:bidi/>
                              <w:spacing w:after="0"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1AB3B" id="AutoShape 2" o:spid="_x0000_s1026" style="position:absolute;margin-left:-17.25pt;margin-top:-11.25pt;width:550.5pt;height:74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" strokeweight="2.25pt">
                <v:textbox>
                  <w:txbxContent>
                    <w:p w14:paraId="46116DE1" w14:textId="77777777" w:rsidR="001E3688" w:rsidRPr="004E5C8A" w:rsidRDefault="005A4C6D" w:rsidP="004E5C8A">
                      <w:pPr>
                        <w:bidi/>
                        <w:jc w:val="center"/>
                        <w:rPr>
                          <w:rFonts w:ascii="IranNastaliq" w:hAnsi="IranNastaliq" w:cs="B Titr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4E5C8A">
                        <w:rPr>
                          <w:rFonts w:ascii="IranNastaliq" w:hAnsi="IranNastaliq"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  </w:t>
                      </w:r>
                      <w:r w:rsidR="001E3688" w:rsidRPr="004E5C8A">
                        <w:rPr>
                          <w:rFonts w:ascii="IranNastaliq" w:hAnsi="IranNastaliq"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فرم شماره </w:t>
                      </w:r>
                      <w:r w:rsidR="004E5C8A">
                        <w:rPr>
                          <w:rFonts w:ascii="IranNastaliq" w:hAnsi="IranNastaliq" w:cs="B Titr" w:hint="cs"/>
                          <w:sz w:val="48"/>
                          <w:szCs w:val="48"/>
                          <w:rtl/>
                          <w:lang w:bidi="fa-IR"/>
                        </w:rPr>
                        <w:t>1</w:t>
                      </w:r>
                      <w:r w:rsidRPr="004E5C8A">
                        <w:rPr>
                          <w:rFonts w:ascii="IranNastaliq" w:hAnsi="IranNastaliq" w:cs="B Titr"/>
                          <w:sz w:val="48"/>
                          <w:szCs w:val="48"/>
                          <w:lang w:bidi="fa-IR"/>
                        </w:rPr>
                        <w:t xml:space="preserve"> </w:t>
                      </w:r>
                    </w:p>
                    <w:p w14:paraId="25B11A78" w14:textId="77777777" w:rsidR="001E3688" w:rsidRPr="001E3688" w:rsidRDefault="001E3688" w:rsidP="001E3688">
                      <w:pPr>
                        <w:bidi/>
                        <w:spacing w:after="0"/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  <w:r w:rsidRPr="004E5C8A">
                        <w:rPr>
                          <w:rFonts w:ascii="IranNastaliq" w:hAnsi="IranNastaliq" w:cs="B Titr" w:hint="cs"/>
                          <w:rtl/>
                          <w:lang w:bidi="fa-IR"/>
                        </w:rPr>
                        <w:t>(مخصوص داوطلب)</w:t>
                      </w:r>
                    </w:p>
                    <w:p w14:paraId="16513D3F" w14:textId="77777777" w:rsidR="001E3688" w:rsidRDefault="001E3688" w:rsidP="00EA2D81">
                      <w:pPr>
                        <w:bidi/>
                        <w:jc w:val="center"/>
                        <w:rPr>
                          <w:rFonts w:ascii="IranNastaliq" w:hAnsi="IranNastaliq"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sz w:val="24"/>
                          <w:szCs w:val="24"/>
                          <w:rtl/>
                          <w:lang w:bidi="fa-IR"/>
                        </w:rPr>
                        <w:t>مرحله دوم آزمون نیمه متمرکز دوره دکتری(</w:t>
                      </w:r>
                      <w:proofErr w:type="spellStart"/>
                      <w:r w:rsidRPr="004E5C8A">
                        <w:rPr>
                          <w:rFonts w:asciiTheme="majorBidi" w:hAnsiTheme="majorBidi" w:cstheme="majorBidi"/>
                          <w:sz w:val="24"/>
                          <w:szCs w:val="24"/>
                          <w:lang w:bidi="fa-IR"/>
                        </w:rPr>
                        <w:t>Ph.D</w:t>
                      </w:r>
                      <w:proofErr w:type="spellEnd"/>
                      <w:r>
                        <w:rPr>
                          <w:rFonts w:ascii="IranNastaliq" w:hAnsi="IranNastaliq" w:cs="B Zar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  <w:r w:rsidR="004E5C8A">
                        <w:rPr>
                          <w:rFonts w:ascii="IranNastaliq" w:hAnsi="IranNastaliq" w:cs="B Zar" w:hint="cs"/>
                          <w:sz w:val="24"/>
                          <w:szCs w:val="24"/>
                          <w:rtl/>
                          <w:lang w:bidi="fa-IR"/>
                        </w:rPr>
                        <w:t>140</w:t>
                      </w:r>
                      <w:r w:rsidR="00EA2D81">
                        <w:rPr>
                          <w:rFonts w:ascii="IranNastaliq" w:hAnsi="IranNastaliq" w:cs="B Zar" w:hint="cs"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</w:p>
                    <w:p w14:paraId="45A75096" w14:textId="77777777" w:rsidR="001E3688" w:rsidRPr="001E3688" w:rsidRDefault="001E3688" w:rsidP="001E3688">
                      <w:pPr>
                        <w:bidi/>
                        <w:spacing w:after="0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1E3688">
                        <w:rPr>
                          <w:rFonts w:ascii="IranNastaliq" w:hAnsi="IranNastaliq"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الف)</w:t>
                      </w:r>
                      <w:r w:rsidRPr="001E3688">
                        <w:rPr>
                          <w:rFonts w:ascii="IranNastaliq" w:hAnsi="IranNastaliq"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مشخصات فردی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-27" w:type="dxa"/>
                        <w:tblLook w:val="04A0" w:firstRow="1" w:lastRow="0" w:firstColumn="1" w:lastColumn="0" w:noHBand="0" w:noVBand="1"/>
                      </w:tblPr>
                      <w:tblGrid>
                        <w:gridCol w:w="4925"/>
                        <w:gridCol w:w="3780"/>
                      </w:tblGrid>
                      <w:tr w:rsidR="001E3688" w14:paraId="145ADF23" w14:textId="77777777" w:rsidTr="00DC1BA3">
                        <w:tc>
                          <w:tcPr>
                            <w:tcW w:w="4925" w:type="dxa"/>
                          </w:tcPr>
                          <w:p w14:paraId="3ECB54E5" w14:textId="77777777" w:rsid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خانوادگی: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1984BD32" w14:textId="77777777" w:rsid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وضعیت نظام وظیفه:</w:t>
                            </w:r>
                          </w:p>
                        </w:tc>
                      </w:tr>
                      <w:tr w:rsidR="001E3688" w14:paraId="61D26D0B" w14:textId="77777777" w:rsidTr="00DC1BA3">
                        <w:tc>
                          <w:tcPr>
                            <w:tcW w:w="4925" w:type="dxa"/>
                          </w:tcPr>
                          <w:p w14:paraId="7D2F0F7D" w14:textId="77777777" w:rsid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پرونده: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11721D15" w14:textId="77777777" w:rsid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داوطلب:</w:t>
                            </w:r>
                          </w:p>
                        </w:tc>
                      </w:tr>
                      <w:tr w:rsidR="001E3688" w14:paraId="1DB4FBBC" w14:textId="77777777" w:rsidTr="00DC1BA3">
                        <w:tc>
                          <w:tcPr>
                            <w:tcW w:w="4925" w:type="dxa"/>
                          </w:tcPr>
                          <w:p w14:paraId="60AE2499" w14:textId="77777777" w:rsid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 تولد: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13BEE71D" w14:textId="77777777" w:rsid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وضعیت تاهل:</w:t>
                            </w:r>
                          </w:p>
                        </w:tc>
                      </w:tr>
                      <w:tr w:rsidR="001E3688" w14:paraId="56F1236F" w14:textId="77777777" w:rsidTr="00DC1BA3">
                        <w:tc>
                          <w:tcPr>
                            <w:tcW w:w="4925" w:type="dxa"/>
                          </w:tcPr>
                          <w:p w14:paraId="432A179D" w14:textId="77777777" w:rsid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تماس: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40D8C457" w14:textId="77777777" w:rsid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وضعیت اشتغال:</w:t>
                            </w:r>
                          </w:p>
                        </w:tc>
                      </w:tr>
                      <w:tr w:rsidR="001E3688" w14:paraId="1DDBE159" w14:textId="77777777" w:rsidTr="00DC1BA3">
                        <w:tc>
                          <w:tcPr>
                            <w:tcW w:w="4925" w:type="dxa"/>
                          </w:tcPr>
                          <w:p w14:paraId="7BE92D64" w14:textId="77777777" w:rsid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آدرس: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3B7F4DE3" w14:textId="77777777" w:rsid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آدرس الکترونیکی:</w:t>
                            </w:r>
                          </w:p>
                        </w:tc>
                      </w:tr>
                    </w:tbl>
                    <w:p w14:paraId="1760CBAE" w14:textId="77777777" w:rsidR="001E3688" w:rsidRDefault="001E3688" w:rsidP="001E3688">
                      <w:pPr>
                        <w:bidi/>
                        <w:spacing w:after="0"/>
                        <w:rPr>
                          <w:rFonts w:ascii="IranNastaliq" w:hAnsi="IranNastaliq" w:cs="B Za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7729C76" w14:textId="77777777" w:rsidR="001E3688" w:rsidRDefault="001E3688" w:rsidP="00D462E0">
                      <w:pPr>
                        <w:bidi/>
                        <w:spacing w:after="0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1E3688">
                        <w:rPr>
                          <w:rFonts w:ascii="IranNastaliq" w:hAnsi="IranNastaliq"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ب) سوابق آموزشی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50"/>
                        <w:gridCol w:w="1254"/>
                        <w:gridCol w:w="1254"/>
                        <w:gridCol w:w="1252"/>
                        <w:gridCol w:w="1251"/>
                        <w:gridCol w:w="1163"/>
                        <w:gridCol w:w="968"/>
                      </w:tblGrid>
                      <w:tr w:rsidR="001E3688" w14:paraId="52DC798A" w14:textId="77777777" w:rsidTr="00D462E0">
                        <w:tc>
                          <w:tcPr>
                            <w:tcW w:w="2450" w:type="dxa"/>
                          </w:tcPr>
                          <w:p w14:paraId="02E95B4C" w14:textId="77777777" w:rsidR="001E3688" w:rsidRPr="001E3688" w:rsidRDefault="001E3688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E3688"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 تحصیلی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4D6032F9" w14:textId="77777777" w:rsidR="001E3688" w:rsidRPr="001E3688" w:rsidRDefault="001E3688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رشته-</w:t>
                            </w:r>
                            <w:r w:rsidRPr="001E3688"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گرایش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E90556B" w14:textId="77777777" w:rsidR="001E3688" w:rsidRPr="001E3688" w:rsidRDefault="00BB6C30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</w:t>
                            </w:r>
                          </w:p>
                        </w:tc>
                        <w:tc>
                          <w:tcPr>
                            <w:tcW w:w="1252" w:type="dxa"/>
                          </w:tcPr>
                          <w:p w14:paraId="0229EE59" w14:textId="77777777" w:rsidR="001E3688" w:rsidRPr="001E3688" w:rsidRDefault="00BB6C30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معدل کل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1DA98534" w14:textId="77777777" w:rsidR="001E3688" w:rsidRPr="001E3688" w:rsidRDefault="00BB6C30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نمره پایان نامه</w:t>
                            </w:r>
                          </w:p>
                        </w:tc>
                        <w:tc>
                          <w:tcPr>
                            <w:tcW w:w="1163" w:type="dxa"/>
                          </w:tcPr>
                          <w:p w14:paraId="0B67F091" w14:textId="77777777" w:rsidR="001E3688" w:rsidRPr="001E3688" w:rsidRDefault="00BB6C30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 شروع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2D849889" w14:textId="77777777" w:rsidR="001E3688" w:rsidRPr="001E3688" w:rsidRDefault="00BB6C30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 خاتمه</w:t>
                            </w:r>
                          </w:p>
                        </w:tc>
                      </w:tr>
                      <w:tr w:rsidR="001E3688" w14:paraId="04BAD0B7" w14:textId="77777777" w:rsidTr="00D462E0">
                        <w:tc>
                          <w:tcPr>
                            <w:tcW w:w="2450" w:type="dxa"/>
                          </w:tcPr>
                          <w:p w14:paraId="6F2F7EB1" w14:textId="77777777" w:rsidR="001E3688" w:rsidRPr="001E3688" w:rsidRDefault="00BB6C30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0C1C4B28" w14:textId="77777777" w:rsidR="001E3688" w:rsidRP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47C04F0" w14:textId="77777777" w:rsidR="001E3688" w:rsidRP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14D64900" w14:textId="77777777" w:rsidR="001E3688" w:rsidRP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7BBB485B" w14:textId="77777777" w:rsidR="001E3688" w:rsidRP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</w:tcPr>
                          <w:p w14:paraId="5AD3D693" w14:textId="77777777" w:rsidR="001E3688" w:rsidRP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0BDBA7A3" w14:textId="77777777" w:rsidR="001E3688" w:rsidRP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1E3688" w14:paraId="233B5B46" w14:textId="77777777" w:rsidTr="00D462E0">
                        <w:tc>
                          <w:tcPr>
                            <w:tcW w:w="2450" w:type="dxa"/>
                          </w:tcPr>
                          <w:p w14:paraId="0DE5AE50" w14:textId="77777777" w:rsidR="001E3688" w:rsidRPr="001E3688" w:rsidRDefault="00BB6C30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 ارشد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3F5CDE85" w14:textId="77777777" w:rsidR="001E3688" w:rsidRP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68D17BA4" w14:textId="77777777" w:rsidR="001E3688" w:rsidRP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52" w:type="dxa"/>
                          </w:tcPr>
                          <w:p w14:paraId="47812EED" w14:textId="77777777" w:rsidR="001E3688" w:rsidRP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</w:tcPr>
                          <w:p w14:paraId="41F2069A" w14:textId="77777777" w:rsidR="001E3688" w:rsidRP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</w:tcPr>
                          <w:p w14:paraId="7CF406E0" w14:textId="77777777" w:rsidR="001E3688" w:rsidRP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38B8C3C6" w14:textId="77777777" w:rsidR="001E3688" w:rsidRPr="001E3688" w:rsidRDefault="001E3688" w:rsidP="001E3688">
                            <w:pPr>
                              <w:bidi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372945D3" w14:textId="77777777" w:rsidR="00D462E0" w:rsidRDefault="00D462E0" w:rsidP="00BB6C30">
                      <w:pPr>
                        <w:bidi/>
                        <w:spacing w:after="0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5688EBD" w14:textId="77777777" w:rsidR="001E3688" w:rsidRDefault="00BB6C30" w:rsidP="00D462E0">
                      <w:pPr>
                        <w:bidi/>
                        <w:spacing w:after="0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  مدرک زبان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14" w:type="dxa"/>
                        <w:tblLook w:val="04A0" w:firstRow="1" w:lastRow="0" w:firstColumn="1" w:lastColumn="0" w:noHBand="0" w:noVBand="1"/>
                      </w:tblPr>
                      <w:tblGrid>
                        <w:gridCol w:w="3164"/>
                        <w:gridCol w:w="1620"/>
                        <w:gridCol w:w="1710"/>
                        <w:gridCol w:w="1530"/>
                      </w:tblGrid>
                      <w:tr w:rsidR="00BB6C30" w14:paraId="21B6122E" w14:textId="77777777" w:rsidTr="00D462E0">
                        <w:tc>
                          <w:tcPr>
                            <w:tcW w:w="3164" w:type="dxa"/>
                          </w:tcPr>
                          <w:p w14:paraId="5738AF64" w14:textId="77777777" w:rsidR="00BB6C30" w:rsidRPr="00BB6C30" w:rsidRDefault="00BB6C30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B6C30"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آزمون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4AD7B27" w14:textId="77777777" w:rsidR="00BB6C30" w:rsidRPr="00BB6C30" w:rsidRDefault="00BB6C30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نمره اخذ شده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14:paraId="7E5A4940" w14:textId="77777777" w:rsidR="00BB6C30" w:rsidRPr="00BB6C30" w:rsidRDefault="00BB6C30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 امتحان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8B92464" w14:textId="77777777" w:rsidR="00BB6C30" w:rsidRPr="00BB6C30" w:rsidRDefault="00BB6C30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توضیحات</w:t>
                            </w:r>
                          </w:p>
                        </w:tc>
                      </w:tr>
                      <w:tr w:rsidR="00BB6C30" w14:paraId="4446E2DA" w14:textId="77777777" w:rsidTr="00D462E0">
                        <w:tc>
                          <w:tcPr>
                            <w:tcW w:w="3164" w:type="dxa"/>
                          </w:tcPr>
                          <w:p w14:paraId="60E4403B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2F810940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044CB2B9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0D7107DA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6E79A8EC" w14:textId="77777777" w:rsidR="00D462E0" w:rsidRDefault="00D462E0" w:rsidP="00BB6C30">
                      <w:pPr>
                        <w:bidi/>
                        <w:spacing w:after="0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C525CDF" w14:textId="77777777" w:rsidR="00BB6C30" w:rsidRDefault="00BB6C30" w:rsidP="00D462E0">
                      <w:pPr>
                        <w:bidi/>
                        <w:spacing w:after="0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-برگزیدگان جشنواره، مسابقات بین المللی و المپیاد های معتبر:</w:t>
                      </w:r>
                    </w:p>
                    <w:tbl>
                      <w:tblPr>
                        <w:tblStyle w:val="TableGrid"/>
                        <w:bidiVisual/>
                        <w:tblW w:w="8024" w:type="dxa"/>
                        <w:tblInd w:w="114" w:type="dxa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4214"/>
                        <w:gridCol w:w="1170"/>
                        <w:gridCol w:w="1080"/>
                      </w:tblGrid>
                      <w:tr w:rsidR="00BB6C30" w14:paraId="168CA341" w14:textId="77777777" w:rsidTr="00D462E0">
                        <w:tc>
                          <w:tcPr>
                            <w:tcW w:w="1560" w:type="dxa"/>
                          </w:tcPr>
                          <w:p w14:paraId="0EC1A9A9" w14:textId="77777777" w:rsidR="00BB6C30" w:rsidRPr="00BB6C30" w:rsidRDefault="000210F2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214" w:type="dxa"/>
                          </w:tcPr>
                          <w:p w14:paraId="36967949" w14:textId="77777777" w:rsidR="00BB6C30" w:rsidRPr="00BB6C30" w:rsidRDefault="000210F2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مسابقه،المپیاد،جشنواره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5B7A489" w14:textId="77777777" w:rsidR="00BB6C30" w:rsidRPr="00BB6C30" w:rsidRDefault="000210F2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رتبه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12FEC65" w14:textId="77777777" w:rsidR="00BB6C30" w:rsidRPr="00BB6C30" w:rsidRDefault="000210F2" w:rsidP="00BB6C30">
                            <w:pPr>
                              <w:bidi/>
                              <w:jc w:val="center"/>
                              <w:rPr>
                                <w:rFonts w:ascii="IranNastaliq" w:hAnsi="IranNastaliq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</w:t>
                            </w:r>
                          </w:p>
                        </w:tc>
                      </w:tr>
                      <w:tr w:rsidR="00BB6C30" w14:paraId="3824717C" w14:textId="77777777" w:rsidTr="00D462E0">
                        <w:tc>
                          <w:tcPr>
                            <w:tcW w:w="1560" w:type="dxa"/>
                          </w:tcPr>
                          <w:p w14:paraId="2C5FAFCF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214" w:type="dxa"/>
                          </w:tcPr>
                          <w:p w14:paraId="6DE85EB4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06861CAD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6206C0EF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BB6C30" w14:paraId="7B4D5505" w14:textId="77777777" w:rsidTr="00D462E0">
                        <w:tc>
                          <w:tcPr>
                            <w:tcW w:w="1560" w:type="dxa"/>
                          </w:tcPr>
                          <w:p w14:paraId="692261A9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214" w:type="dxa"/>
                          </w:tcPr>
                          <w:p w14:paraId="67097266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7076A35F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2665812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BB6C30" w14:paraId="56683257" w14:textId="77777777" w:rsidTr="00D462E0">
                        <w:tc>
                          <w:tcPr>
                            <w:tcW w:w="1560" w:type="dxa"/>
                          </w:tcPr>
                          <w:p w14:paraId="60C3A0A4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214" w:type="dxa"/>
                          </w:tcPr>
                          <w:p w14:paraId="4BF6AF49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51AF5916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EF98B77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BB6C30" w14:paraId="3B318D45" w14:textId="77777777" w:rsidTr="00D462E0">
                        <w:tc>
                          <w:tcPr>
                            <w:tcW w:w="1560" w:type="dxa"/>
                          </w:tcPr>
                          <w:p w14:paraId="766012D6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214" w:type="dxa"/>
                          </w:tcPr>
                          <w:p w14:paraId="5EBF96C6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77080DA8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0B00DD2C" w14:textId="77777777" w:rsidR="00BB6C30" w:rsidRDefault="00BB6C30" w:rsidP="00BB6C30">
                            <w:pPr>
                              <w:bidi/>
                              <w:rPr>
                                <w:rFonts w:ascii="IranNastaliq" w:hAnsi="IranNastaliq"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770550F4" w14:textId="77777777" w:rsidR="00BB6C30" w:rsidRDefault="00BB6C30" w:rsidP="00BB6C30">
                      <w:pPr>
                        <w:bidi/>
                        <w:spacing w:after="0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1FF8605" w14:textId="77777777" w:rsidR="000210F2" w:rsidRDefault="000210F2" w:rsidP="000210F2">
                      <w:pPr>
                        <w:bidi/>
                        <w:spacing w:after="0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2C53E83" w14:textId="77777777" w:rsidR="000210F2" w:rsidRDefault="000210F2" w:rsidP="000210F2">
                      <w:pPr>
                        <w:bidi/>
                        <w:spacing w:after="0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3FC197B" w14:textId="77777777" w:rsidR="000210F2" w:rsidRDefault="000210F2" w:rsidP="000210F2">
                      <w:pPr>
                        <w:bidi/>
                        <w:spacing w:after="0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396A611F" w14:textId="77777777" w:rsidR="000210F2" w:rsidRPr="001E3688" w:rsidRDefault="000210F2" w:rsidP="000210F2">
                      <w:pPr>
                        <w:bidi/>
                        <w:spacing w:after="0"/>
                        <w:rPr>
                          <w:rFonts w:ascii="IranNastaliq" w:hAnsi="IranNastaliq"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1329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0FA09" wp14:editId="3292F753">
                <wp:simplePos x="0" y="0"/>
                <wp:positionH relativeFrom="column">
                  <wp:posOffset>5143500</wp:posOffset>
                </wp:positionH>
                <wp:positionV relativeFrom="paragraph">
                  <wp:posOffset>190500</wp:posOffset>
                </wp:positionV>
                <wp:extent cx="1067435" cy="134429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81DC3" w14:textId="77777777" w:rsidR="005A4C6D" w:rsidRDefault="003132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F27D88" wp14:editId="7DC6BD31">
                                  <wp:extent cx="885825" cy="1104900"/>
                                  <wp:effectExtent l="0" t="0" r="9525" b="0"/>
                                  <wp:docPr id="1" name="Picture 1" descr="kharazmi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harazmi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0FA0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405pt;margin-top:15pt;width:84.05pt;height:105.8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" stroked="f">
                <v:textbox style="mso-fit-shape-to-text:t">
                  <w:txbxContent>
                    <w:p w14:paraId="15F81DC3" w14:textId="77777777" w:rsidR="005A4C6D" w:rsidRDefault="00313290">
                      <w:r>
                        <w:rPr>
                          <w:noProof/>
                        </w:rPr>
                        <w:drawing>
                          <wp:inline distT="0" distB="0" distL="0" distR="0" wp14:anchorId="7CF27D88" wp14:editId="7DC6BD31">
                            <wp:extent cx="885825" cy="1104900"/>
                            <wp:effectExtent l="0" t="0" r="9525" b="0"/>
                            <wp:docPr id="1" name="Picture 1" descr="kharazmi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harazmi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9065FA" w14:textId="77777777" w:rsidR="000210F2" w:rsidRPr="000210F2" w:rsidRDefault="000210F2" w:rsidP="000210F2"/>
    <w:p w14:paraId="66A5088D" w14:textId="77777777" w:rsidR="000210F2" w:rsidRPr="000210F2" w:rsidRDefault="000210F2" w:rsidP="000210F2"/>
    <w:p w14:paraId="6445F62B" w14:textId="77777777" w:rsidR="000210F2" w:rsidRPr="000210F2" w:rsidRDefault="000210F2" w:rsidP="000210F2"/>
    <w:p w14:paraId="6B01AD81" w14:textId="77777777" w:rsidR="000210F2" w:rsidRPr="000210F2" w:rsidRDefault="000210F2" w:rsidP="000210F2"/>
    <w:p w14:paraId="3A6A1E8E" w14:textId="77777777" w:rsidR="000210F2" w:rsidRPr="000210F2" w:rsidRDefault="000210F2" w:rsidP="000210F2"/>
    <w:p w14:paraId="14230E9F" w14:textId="77777777" w:rsidR="000210F2" w:rsidRPr="000210F2" w:rsidRDefault="000210F2" w:rsidP="000210F2"/>
    <w:p w14:paraId="1FF4A5DB" w14:textId="77777777" w:rsidR="000210F2" w:rsidRPr="000210F2" w:rsidRDefault="000210F2" w:rsidP="000210F2"/>
    <w:p w14:paraId="078B8FF7" w14:textId="77777777" w:rsidR="000210F2" w:rsidRPr="000210F2" w:rsidRDefault="000210F2" w:rsidP="000210F2"/>
    <w:p w14:paraId="101E9C33" w14:textId="77777777" w:rsidR="000210F2" w:rsidRPr="000210F2" w:rsidRDefault="000210F2" w:rsidP="000210F2"/>
    <w:p w14:paraId="015AFD1D" w14:textId="77777777" w:rsidR="000210F2" w:rsidRPr="000210F2" w:rsidRDefault="000210F2" w:rsidP="000210F2"/>
    <w:p w14:paraId="1AACF7F0" w14:textId="77777777" w:rsidR="000210F2" w:rsidRPr="000210F2" w:rsidRDefault="000210F2" w:rsidP="000210F2"/>
    <w:p w14:paraId="78B060B7" w14:textId="77777777" w:rsidR="000210F2" w:rsidRPr="000210F2" w:rsidRDefault="000210F2" w:rsidP="000210F2"/>
    <w:p w14:paraId="217B5078" w14:textId="77777777" w:rsidR="000210F2" w:rsidRPr="000210F2" w:rsidRDefault="000210F2" w:rsidP="000210F2"/>
    <w:p w14:paraId="12CAD0C1" w14:textId="77777777" w:rsidR="000210F2" w:rsidRPr="000210F2" w:rsidRDefault="000210F2" w:rsidP="000210F2"/>
    <w:p w14:paraId="09B748B2" w14:textId="77777777" w:rsidR="000210F2" w:rsidRPr="000210F2" w:rsidRDefault="000210F2" w:rsidP="000210F2"/>
    <w:p w14:paraId="576C7A34" w14:textId="77777777" w:rsidR="000210F2" w:rsidRPr="000210F2" w:rsidRDefault="000210F2" w:rsidP="000210F2"/>
    <w:p w14:paraId="7798F6CD" w14:textId="77777777" w:rsidR="000210F2" w:rsidRPr="000210F2" w:rsidRDefault="000210F2" w:rsidP="000210F2"/>
    <w:p w14:paraId="4241157A" w14:textId="77777777" w:rsidR="000210F2" w:rsidRPr="000210F2" w:rsidRDefault="000210F2" w:rsidP="000210F2"/>
    <w:p w14:paraId="55E1BEAA" w14:textId="77777777" w:rsidR="000210F2" w:rsidRPr="000210F2" w:rsidRDefault="000210F2" w:rsidP="000210F2"/>
    <w:p w14:paraId="505C5553" w14:textId="77777777" w:rsidR="000210F2" w:rsidRPr="000210F2" w:rsidRDefault="000210F2" w:rsidP="000210F2"/>
    <w:p w14:paraId="01423BA1" w14:textId="77777777" w:rsidR="000210F2" w:rsidRPr="000210F2" w:rsidRDefault="000210F2" w:rsidP="000210F2"/>
    <w:p w14:paraId="64F6473C" w14:textId="77777777" w:rsidR="000210F2" w:rsidRPr="000210F2" w:rsidRDefault="000210F2" w:rsidP="000210F2"/>
    <w:p w14:paraId="5717A808" w14:textId="77777777" w:rsidR="000210F2" w:rsidRPr="000210F2" w:rsidRDefault="000210F2" w:rsidP="000210F2"/>
    <w:p w14:paraId="41961B0A" w14:textId="77777777" w:rsidR="000210F2" w:rsidRPr="000210F2" w:rsidRDefault="000210F2" w:rsidP="000210F2"/>
    <w:p w14:paraId="36982A32" w14:textId="77777777" w:rsidR="00F061E4" w:rsidRDefault="00F061E4" w:rsidP="000210F2">
      <w:pPr>
        <w:jc w:val="right"/>
        <w:rPr>
          <w:rtl/>
        </w:rPr>
      </w:pPr>
    </w:p>
    <w:p w14:paraId="069798A9" w14:textId="77777777" w:rsidR="000210F2" w:rsidRDefault="000210F2" w:rsidP="000210F2">
      <w:pPr>
        <w:spacing w:after="0"/>
        <w:jc w:val="right"/>
        <w:rPr>
          <w:rtl/>
        </w:rPr>
      </w:pPr>
    </w:p>
    <w:p w14:paraId="00C82C5E" w14:textId="77777777" w:rsidR="000210F2" w:rsidRPr="000210F2" w:rsidRDefault="000210F2" w:rsidP="005A4C6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                                          </w:t>
      </w:r>
    </w:p>
    <w:p w14:paraId="1A5AC2A1" w14:textId="77777777" w:rsidR="000210F2" w:rsidRDefault="000210F2" w:rsidP="000210F2">
      <w:pPr>
        <w:jc w:val="right"/>
        <w:rPr>
          <w:rtl/>
        </w:rPr>
      </w:pPr>
    </w:p>
    <w:p w14:paraId="26E961F9" w14:textId="77777777" w:rsidR="008B0BE6" w:rsidRDefault="00313290" w:rsidP="000210F2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CAD71" wp14:editId="4E169800">
                <wp:simplePos x="0" y="0"/>
                <wp:positionH relativeFrom="column">
                  <wp:posOffset>-276225</wp:posOffset>
                </wp:positionH>
                <wp:positionV relativeFrom="paragraph">
                  <wp:posOffset>-57150</wp:posOffset>
                </wp:positionV>
                <wp:extent cx="6934200" cy="9410700"/>
                <wp:effectExtent l="19050" t="19050" r="19050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941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91C3D7" w14:textId="77777777" w:rsidR="00A902D8" w:rsidRDefault="00A902D8" w:rsidP="00A902D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ج) سوابق پژوهشی</w:t>
                            </w:r>
                          </w:p>
                          <w:p w14:paraId="0A12C8F4" w14:textId="77777777" w:rsidR="00A902D8" w:rsidRDefault="00A902D8" w:rsidP="00A902D8">
                            <w:pPr>
                              <w:bidi/>
                              <w:spacing w:after="0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- 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مقالات چاپ شده در مجلات علمی معتبر داخلی و خارجی و یا کنفرانس ها و سمینارها و همایش های داخلی و خارجی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858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5"/>
                              <w:gridCol w:w="850"/>
                              <w:gridCol w:w="3670"/>
                              <w:gridCol w:w="964"/>
                              <w:gridCol w:w="1402"/>
                            </w:tblGrid>
                            <w:tr w:rsidR="007E688B" w14:paraId="170DE5EE" w14:textId="77777777" w:rsidTr="00DC1BA3">
                              <w:trPr>
                                <w:trHeight w:val="991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Align w:val="center"/>
                                </w:tcPr>
                                <w:p w14:paraId="0DB3F4D0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سوابق پژوهشی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BC37D91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وضعیت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vAlign w:val="center"/>
                                </w:tcPr>
                                <w:p w14:paraId="25B511BF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مقاله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2E769FB5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مجله و سال انتشار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D9BBFF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نویسندگان (نویسنده مسئول مشخص شود)</w:t>
                                  </w:r>
                                </w:p>
                              </w:tc>
                            </w:tr>
                            <w:tr w:rsidR="007E688B" w14:paraId="4B82267D" w14:textId="77777777" w:rsidTr="00DC1BA3">
                              <w:trPr>
                                <w:trHeight w:val="235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 w:val="restart"/>
                                  <w:vAlign w:val="center"/>
                                </w:tcPr>
                                <w:p w14:paraId="0B3A8919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عناوین مقالات مجلات علمی پژوهشی(داخلی و خارجی)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vAlign w:val="center"/>
                                </w:tcPr>
                                <w:p w14:paraId="5FAA28F2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چاپ شده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DF1B3D8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8D1678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BA3F1DB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05FC054C" w14:textId="77777777" w:rsidTr="00DC1BA3">
                              <w:trPr>
                                <w:trHeight w:val="210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5B0B71A2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vAlign w:val="center"/>
                                </w:tcPr>
                                <w:p w14:paraId="61134717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B9B2522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9EC52C8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A309CCC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74AEB4BA" w14:textId="77777777" w:rsidTr="00DC1BA3">
                              <w:trPr>
                                <w:trHeight w:val="210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3063D727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41C2E5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2DE88DB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E352635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8078CBC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1F494A07" w14:textId="77777777" w:rsidTr="00DC1BA3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6D5838C1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C86479C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پذیرفته شده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676237B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3C109C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55EBF0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1E8E6457" w14:textId="77777777" w:rsidTr="00DC1BA3">
                              <w:trPr>
                                <w:trHeight w:val="260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59A9C17D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vAlign w:val="center"/>
                                </w:tcPr>
                                <w:p w14:paraId="6070B52B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EE32DE0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C63E2DC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02EEC2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76542E9F" w14:textId="77777777" w:rsidTr="00DC1BA3">
                              <w:trPr>
                                <w:trHeight w:val="136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 w:val="restart"/>
                                  <w:vAlign w:val="center"/>
                                </w:tcPr>
                                <w:p w14:paraId="57AC2B9B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عناوین مقالات و مجلات </w:t>
                                  </w:r>
                                  <w:r>
                                    <w:rPr>
                                      <w:rFonts w:cs="B Zar"/>
                                      <w:sz w:val="24"/>
                                      <w:szCs w:val="24"/>
                                      <w:lang w:bidi="fa-IR"/>
                                    </w:rPr>
                                    <w:t>ISI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vAlign w:val="center"/>
                                </w:tcPr>
                                <w:p w14:paraId="0311B686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چاپ شده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93E4A8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9B7E0CB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E379B78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69978AD4" w14:textId="77777777" w:rsidTr="00DC1BA3">
                              <w:trPr>
                                <w:trHeight w:val="132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168D7669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vAlign w:val="center"/>
                                </w:tcPr>
                                <w:p w14:paraId="4C045C4E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560516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0DF449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615F73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66198375" w14:textId="77777777" w:rsidTr="00DC1BA3">
                              <w:trPr>
                                <w:trHeight w:val="185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75B5CEDD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CDEB0C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BF0174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A78DAA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0F29A63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77FD36CE" w14:textId="77777777" w:rsidTr="00DC1BA3"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7BD501E2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5B627E6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پذیرفته شده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257281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A6916F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4262F9B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11374664" w14:textId="77777777" w:rsidTr="00DC1BA3"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482C7372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vAlign w:val="center"/>
                                </w:tcPr>
                                <w:p w14:paraId="6C55CAEE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2570998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017CCE2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C1BCA93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49787FCA" w14:textId="77777777" w:rsidTr="00DC1BA3">
                              <w:trPr>
                                <w:trHeight w:val="520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 w:val="restart"/>
                                  <w:vAlign w:val="center"/>
                                </w:tcPr>
                                <w:p w14:paraId="10942DC4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عناوین مقالات ، مجلات علمی ترویجی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FAC7DF7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چاپ شده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692454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7A37BD0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D1B779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32D274B4" w14:textId="77777777" w:rsidTr="00DC1BA3">
                              <w:trPr>
                                <w:trHeight w:val="458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2ECB3243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45411ED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پذیرفته شده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84085EA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0E5E5387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3B71CA3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21EA3F04" w14:textId="77777777" w:rsidTr="00DC1BA3">
                              <w:trPr>
                                <w:trHeight w:val="173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 w:val="restart"/>
                                  <w:vAlign w:val="center"/>
                                </w:tcPr>
                                <w:p w14:paraId="4ED3EEE9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عنواین مقالات ارائه شده در همایش ها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vAlign w:val="center"/>
                                </w:tcPr>
                                <w:p w14:paraId="33815276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بین المللی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454F57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5016140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0FC80E8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1DEC9CC9" w14:textId="77777777" w:rsidTr="00DC1BA3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3280444F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vAlign w:val="center"/>
                                </w:tcPr>
                                <w:p w14:paraId="7DC96BF4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3F6701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25F527A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EBE63E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37D7B6B7" w14:textId="77777777" w:rsidTr="00DC1BA3">
                              <w:trPr>
                                <w:trHeight w:val="334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194790B5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872061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F22504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7830D5B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9A41C1F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7CFA35B9" w14:textId="77777777" w:rsidTr="00DC1BA3"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69896212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6843357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ملی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B2728A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0E0DB1E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42F693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6E31190D" w14:textId="77777777" w:rsidTr="00DC1BA3">
                              <w:trPr>
                                <w:trHeight w:val="156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25EBEF9F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7547283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B9FDEF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4F7458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A2F287D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2CA6D9CA" w14:textId="77777777" w:rsidTr="00DC1BA3">
                              <w:trPr>
                                <w:trHeight w:val="161"/>
                                <w:jc w:val="center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6C9AF929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vAlign w:val="center"/>
                                </w:tcPr>
                                <w:p w14:paraId="10559A66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0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F110250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0A9286F1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24F70CB" w14:textId="77777777" w:rsidR="007E688B" w:rsidRDefault="007E688B" w:rsidP="00E266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FDDD26" w14:textId="77777777" w:rsidR="00D462E0" w:rsidRDefault="00D462E0" w:rsidP="00D462E0">
                            <w:pPr>
                              <w:pStyle w:val="ListParagraph"/>
                              <w:bidi/>
                              <w:spacing w:after="0"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0119A837" w14:textId="77777777" w:rsidR="00A902D8" w:rsidRDefault="00E266D1" w:rsidP="00D462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اختراع ثبت شده مورد تایید سازمان پژوهش های علمی و صنعتی ایران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4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4125"/>
                              <w:gridCol w:w="1170"/>
                              <w:gridCol w:w="1170"/>
                            </w:tblGrid>
                            <w:tr w:rsidR="008B0BE6" w14:paraId="7AC94B82" w14:textId="77777777" w:rsidTr="00DC1BA3"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056FC4E" w14:textId="77777777" w:rsidR="008B0BE6" w:rsidRDefault="008B0BE6" w:rsidP="008B0BE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125" w:type="dxa"/>
                                  <w:vAlign w:val="center"/>
                                </w:tcPr>
                                <w:p w14:paraId="341A0A43" w14:textId="77777777" w:rsidR="008B0BE6" w:rsidRDefault="008B0BE6" w:rsidP="008B0BE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اختراع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66088E0B" w14:textId="77777777" w:rsidR="008B0BE6" w:rsidRDefault="008B0BE6" w:rsidP="008B0BE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محل ثبت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713E36CD" w14:textId="77777777" w:rsidR="008B0BE6" w:rsidRDefault="008B0BE6" w:rsidP="008B0BE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تارخ ثبت</w:t>
                                  </w:r>
                                </w:p>
                              </w:tc>
                            </w:tr>
                            <w:tr w:rsidR="008B0BE6" w14:paraId="29074D0C" w14:textId="77777777" w:rsidTr="00DC1BA3"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762AFF1" w14:textId="77777777" w:rsidR="008B0BE6" w:rsidRDefault="008B0BE6" w:rsidP="008B0BE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25" w:type="dxa"/>
                                </w:tcPr>
                                <w:p w14:paraId="400471D0" w14:textId="77777777" w:rsidR="008B0BE6" w:rsidRDefault="008B0BE6" w:rsidP="00E266D1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58F1A6C" w14:textId="77777777" w:rsidR="008B0BE6" w:rsidRDefault="008B0BE6" w:rsidP="00E266D1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DF55D40" w14:textId="77777777" w:rsidR="008B0BE6" w:rsidRDefault="008B0BE6" w:rsidP="00E266D1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8B0BE6" w14:paraId="0767BFA2" w14:textId="77777777" w:rsidTr="00DC1BA3"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8239550" w14:textId="77777777" w:rsidR="008B0BE6" w:rsidRDefault="008B0BE6" w:rsidP="008B0BE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25" w:type="dxa"/>
                                </w:tcPr>
                                <w:p w14:paraId="2823CA46" w14:textId="77777777" w:rsidR="008B0BE6" w:rsidRDefault="008B0BE6" w:rsidP="00E266D1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013995A" w14:textId="77777777" w:rsidR="008B0BE6" w:rsidRDefault="008B0BE6" w:rsidP="00E266D1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AEED4D6" w14:textId="77777777" w:rsidR="008B0BE6" w:rsidRDefault="008B0BE6" w:rsidP="00E266D1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8B0BE6" w14:paraId="1594A25B" w14:textId="77777777" w:rsidTr="00DC1BA3"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22F593A" w14:textId="77777777" w:rsidR="008B0BE6" w:rsidRDefault="008B0BE6" w:rsidP="008B0BE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25" w:type="dxa"/>
                                </w:tcPr>
                                <w:p w14:paraId="5D7ED044" w14:textId="77777777" w:rsidR="008B0BE6" w:rsidRDefault="008B0BE6" w:rsidP="00E266D1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508B24B" w14:textId="77777777" w:rsidR="008B0BE6" w:rsidRDefault="008B0BE6" w:rsidP="00E266D1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9ACCF2D" w14:textId="77777777" w:rsidR="008B0BE6" w:rsidRDefault="008B0BE6" w:rsidP="00E266D1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252899" w14:textId="77777777" w:rsidR="00E266D1" w:rsidRDefault="00E266D1" w:rsidP="00E266D1">
                            <w:pPr>
                              <w:bidi/>
                              <w:spacing w:after="0"/>
                              <w:ind w:left="360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6931726" w14:textId="77777777" w:rsidR="008B0BE6" w:rsidRDefault="008B0BE6" w:rsidP="008B0BE6">
                            <w:pPr>
                              <w:bidi/>
                              <w:spacing w:after="0"/>
                              <w:ind w:left="360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33EBF509" w14:textId="77777777" w:rsidR="008B0BE6" w:rsidRDefault="008B0BE6" w:rsidP="008B0BE6">
                            <w:pPr>
                              <w:bidi/>
                              <w:spacing w:after="0"/>
                              <w:ind w:left="360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E2417C8" w14:textId="77777777" w:rsidR="008B0BE6" w:rsidRPr="00E266D1" w:rsidRDefault="008B0BE6" w:rsidP="008B0BE6">
                            <w:pPr>
                              <w:bidi/>
                              <w:spacing w:after="0"/>
                              <w:ind w:left="360"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7CAD71" id="AutoShape 5" o:spid="_x0000_s1028" style="position:absolute;left:0;text-align:left;margin-left:-21.75pt;margin-top:-4.5pt;width:546pt;height:7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" strokeweight="2.25pt">
                <v:textbox>
                  <w:txbxContent>
                    <w:p w14:paraId="0391C3D7" w14:textId="77777777" w:rsidR="00A902D8" w:rsidRDefault="00A902D8" w:rsidP="00A902D8">
                      <w:pPr>
                        <w:bidi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ج) سوابق پژوهشی</w:t>
                      </w:r>
                    </w:p>
                    <w:p w14:paraId="0A12C8F4" w14:textId="77777777" w:rsidR="00A902D8" w:rsidRDefault="00A902D8" w:rsidP="00A902D8">
                      <w:pPr>
                        <w:bidi/>
                        <w:spacing w:after="0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- 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مقالات چاپ شده در مجلات علمی معتبر داخلی و خارجی و یا کنفرانس ها و سمینارها و همایش های داخلی و خارجی</w:t>
                      </w:r>
                    </w:p>
                    <w:tbl>
                      <w:tblPr>
                        <w:tblStyle w:val="TableGrid"/>
                        <w:bidiVisual/>
                        <w:tblW w:w="858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95"/>
                        <w:gridCol w:w="850"/>
                        <w:gridCol w:w="3670"/>
                        <w:gridCol w:w="964"/>
                        <w:gridCol w:w="1402"/>
                      </w:tblGrid>
                      <w:tr w:rsidR="007E688B" w14:paraId="170DE5EE" w14:textId="77777777" w:rsidTr="00DC1BA3">
                        <w:trPr>
                          <w:trHeight w:val="991"/>
                          <w:jc w:val="center"/>
                        </w:trPr>
                        <w:tc>
                          <w:tcPr>
                            <w:tcW w:w="1695" w:type="dxa"/>
                            <w:vAlign w:val="center"/>
                          </w:tcPr>
                          <w:p w14:paraId="0DB3F4D0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سوابق پژوهشی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BC37D91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وضعیت</w:t>
                            </w:r>
                          </w:p>
                        </w:tc>
                        <w:tc>
                          <w:tcPr>
                            <w:tcW w:w="3670" w:type="dxa"/>
                            <w:vAlign w:val="center"/>
                          </w:tcPr>
                          <w:p w14:paraId="25B511BF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مقاله</w:t>
                            </w: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2E769FB5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مجله و سال انتشار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7D9BBFF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نویسندگان (نویسنده مسئول مشخص شود)</w:t>
                            </w:r>
                          </w:p>
                        </w:tc>
                      </w:tr>
                      <w:tr w:rsidR="007E688B" w14:paraId="4B82267D" w14:textId="77777777" w:rsidTr="00DC1BA3">
                        <w:trPr>
                          <w:trHeight w:val="235"/>
                          <w:jc w:val="center"/>
                        </w:trPr>
                        <w:tc>
                          <w:tcPr>
                            <w:tcW w:w="1695" w:type="dxa"/>
                            <w:vMerge w:val="restart"/>
                            <w:vAlign w:val="center"/>
                          </w:tcPr>
                          <w:p w14:paraId="0B3A8919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عناوین مقالات مجلات علمی پژوهشی(داخلی و خارجی)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vAlign w:val="center"/>
                          </w:tcPr>
                          <w:p w14:paraId="5FAA28F2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چاپ شده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DF1B3D8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C8D1678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BA3F1DB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05FC054C" w14:textId="77777777" w:rsidTr="00DC1BA3">
                        <w:trPr>
                          <w:trHeight w:val="210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5B0B71A2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vAlign w:val="center"/>
                          </w:tcPr>
                          <w:p w14:paraId="61134717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B9B2522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9EC52C8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A309CCC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74AEB4BA" w14:textId="77777777" w:rsidTr="00DC1BA3">
                        <w:trPr>
                          <w:trHeight w:val="210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3063D727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141C2E5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2DE88DB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E352635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8078CBC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1F494A07" w14:textId="77777777" w:rsidTr="00DC1BA3">
                        <w:trPr>
                          <w:trHeight w:val="371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6D5838C1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C86479C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پذیرفته شده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676237B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D3C109C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55EBF0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1E8E6457" w14:textId="77777777" w:rsidTr="00DC1BA3">
                        <w:trPr>
                          <w:trHeight w:val="260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59A9C17D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vAlign w:val="center"/>
                          </w:tcPr>
                          <w:p w14:paraId="6070B52B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EE32DE0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C63E2DC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F02EEC2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76542E9F" w14:textId="77777777" w:rsidTr="00DC1BA3">
                        <w:trPr>
                          <w:trHeight w:val="136"/>
                          <w:jc w:val="center"/>
                        </w:trPr>
                        <w:tc>
                          <w:tcPr>
                            <w:tcW w:w="1695" w:type="dxa"/>
                            <w:vMerge w:val="restart"/>
                            <w:vAlign w:val="center"/>
                          </w:tcPr>
                          <w:p w14:paraId="57AC2B9B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عناوین مقالات و مجلات </w:t>
                            </w:r>
                            <w:r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  <w:t>ISI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vAlign w:val="center"/>
                          </w:tcPr>
                          <w:p w14:paraId="0311B686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چاپ شده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993E4A8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9B7E0CB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E379B78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69978AD4" w14:textId="77777777" w:rsidTr="00DC1BA3">
                        <w:trPr>
                          <w:trHeight w:val="132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168D7669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vAlign w:val="center"/>
                          </w:tcPr>
                          <w:p w14:paraId="4C045C4E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E560516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50DF449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615F73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66198375" w14:textId="77777777" w:rsidTr="00DC1BA3">
                        <w:trPr>
                          <w:trHeight w:val="185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75B5CEDD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CDEB0C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8BF0174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2A78DAA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0F29A63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77FD36CE" w14:textId="77777777" w:rsidTr="00DC1BA3">
                        <w:trPr>
                          <w:trHeight w:val="161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7BD501E2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5B627E6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پذیرفته شده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8257281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FA6916F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4262F9B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11374664" w14:textId="77777777" w:rsidTr="00DC1BA3">
                        <w:trPr>
                          <w:trHeight w:val="161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482C7372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vAlign w:val="center"/>
                          </w:tcPr>
                          <w:p w14:paraId="6C55CAEE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2570998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017CCE2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C1BCA93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49787FCA" w14:textId="77777777" w:rsidTr="00DC1BA3">
                        <w:trPr>
                          <w:trHeight w:val="520"/>
                          <w:jc w:val="center"/>
                        </w:trPr>
                        <w:tc>
                          <w:tcPr>
                            <w:tcW w:w="1695" w:type="dxa"/>
                            <w:vMerge w:val="restart"/>
                            <w:vAlign w:val="center"/>
                          </w:tcPr>
                          <w:p w14:paraId="10942DC4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عناوین مقالات ، مجلات علمی ترویجی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FAC7DF7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چاپ شده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7692454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7A37BD0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D1B779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32D274B4" w14:textId="77777777" w:rsidTr="00DC1BA3">
                        <w:trPr>
                          <w:trHeight w:val="458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2ECB3243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45411ED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پذیرفته شده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84085EA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0E5E5387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3B71CA3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21EA3F04" w14:textId="77777777" w:rsidTr="00DC1BA3">
                        <w:trPr>
                          <w:trHeight w:val="173"/>
                          <w:jc w:val="center"/>
                        </w:trPr>
                        <w:tc>
                          <w:tcPr>
                            <w:tcW w:w="1695" w:type="dxa"/>
                            <w:vMerge w:val="restart"/>
                            <w:vAlign w:val="center"/>
                          </w:tcPr>
                          <w:p w14:paraId="4ED3EEE9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عنواین مقالات ارائه شده در همایش ها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vAlign w:val="center"/>
                          </w:tcPr>
                          <w:p w14:paraId="33815276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بین المللی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3454F57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5016140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0FC80E8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1DEC9CC9" w14:textId="77777777" w:rsidTr="00DC1BA3">
                        <w:trPr>
                          <w:trHeight w:val="144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3280444F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vAlign w:val="center"/>
                          </w:tcPr>
                          <w:p w14:paraId="7DC96BF4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33F6701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25F527A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EBE63E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37D7B6B7" w14:textId="77777777" w:rsidTr="00DC1BA3">
                        <w:trPr>
                          <w:trHeight w:val="334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194790B5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9872061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FF22504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7830D5B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9A41C1F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7CFA35B9" w14:textId="77777777" w:rsidTr="00DC1BA3">
                        <w:trPr>
                          <w:trHeight w:val="161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69896212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6843357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ملی</w:t>
                            </w: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8B2728A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0E0DB1E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42F693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6E31190D" w14:textId="77777777" w:rsidTr="00DC1BA3">
                        <w:trPr>
                          <w:trHeight w:val="156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25EBEF9F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7547283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DB9FDEF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34F7458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A2F287D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2CA6D9CA" w14:textId="77777777" w:rsidTr="00DC1BA3">
                        <w:trPr>
                          <w:trHeight w:val="161"/>
                          <w:jc w:val="center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6C9AF929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vAlign w:val="center"/>
                          </w:tcPr>
                          <w:p w14:paraId="10559A66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70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F110250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0A9286F1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24F70CB" w14:textId="77777777" w:rsidR="007E688B" w:rsidRDefault="007E688B" w:rsidP="00E266D1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17FDDD26" w14:textId="77777777" w:rsidR="00D462E0" w:rsidRDefault="00D462E0" w:rsidP="00D462E0">
                      <w:pPr>
                        <w:pStyle w:val="ListParagraph"/>
                        <w:bidi/>
                        <w:spacing w:after="0"/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</w:pPr>
                    </w:p>
                    <w:p w14:paraId="0119A837" w14:textId="77777777" w:rsidR="00A902D8" w:rsidRDefault="00E266D1" w:rsidP="00D462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/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اختراع ثبت شده مورد تایید سازمان پژوهش های علمی و صنعتی ایران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458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4125"/>
                        <w:gridCol w:w="1170"/>
                        <w:gridCol w:w="1170"/>
                      </w:tblGrid>
                      <w:tr w:rsidR="008B0BE6" w14:paraId="7AC94B82" w14:textId="77777777" w:rsidTr="00DC1BA3">
                        <w:tc>
                          <w:tcPr>
                            <w:tcW w:w="1134" w:type="dxa"/>
                            <w:vAlign w:val="center"/>
                          </w:tcPr>
                          <w:p w14:paraId="5056FC4E" w14:textId="77777777" w:rsidR="008B0BE6" w:rsidRDefault="008B0BE6" w:rsidP="008B0BE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125" w:type="dxa"/>
                            <w:vAlign w:val="center"/>
                          </w:tcPr>
                          <w:p w14:paraId="341A0A43" w14:textId="77777777" w:rsidR="008B0BE6" w:rsidRDefault="008B0BE6" w:rsidP="008B0BE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اختراع</w:t>
                            </w: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14:paraId="66088E0B" w14:textId="77777777" w:rsidR="008B0BE6" w:rsidRDefault="008B0BE6" w:rsidP="008B0BE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ثبت</w:t>
                            </w: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14:paraId="713E36CD" w14:textId="77777777" w:rsidR="008B0BE6" w:rsidRDefault="008B0BE6" w:rsidP="008B0BE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تارخ ثبت</w:t>
                            </w:r>
                          </w:p>
                        </w:tc>
                      </w:tr>
                      <w:tr w:rsidR="008B0BE6" w14:paraId="29074D0C" w14:textId="77777777" w:rsidTr="00DC1BA3">
                        <w:tc>
                          <w:tcPr>
                            <w:tcW w:w="1134" w:type="dxa"/>
                            <w:vAlign w:val="center"/>
                          </w:tcPr>
                          <w:p w14:paraId="1762AFF1" w14:textId="77777777" w:rsidR="008B0BE6" w:rsidRDefault="008B0BE6" w:rsidP="008B0BE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25" w:type="dxa"/>
                          </w:tcPr>
                          <w:p w14:paraId="400471D0" w14:textId="77777777" w:rsidR="008B0BE6" w:rsidRDefault="008B0BE6" w:rsidP="00E266D1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058F1A6C" w14:textId="77777777" w:rsidR="008B0BE6" w:rsidRDefault="008B0BE6" w:rsidP="00E266D1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5DF55D40" w14:textId="77777777" w:rsidR="008B0BE6" w:rsidRDefault="008B0BE6" w:rsidP="00E266D1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8B0BE6" w14:paraId="0767BFA2" w14:textId="77777777" w:rsidTr="00DC1BA3">
                        <w:tc>
                          <w:tcPr>
                            <w:tcW w:w="1134" w:type="dxa"/>
                            <w:vAlign w:val="center"/>
                          </w:tcPr>
                          <w:p w14:paraId="18239550" w14:textId="77777777" w:rsidR="008B0BE6" w:rsidRDefault="008B0BE6" w:rsidP="008B0BE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25" w:type="dxa"/>
                          </w:tcPr>
                          <w:p w14:paraId="2823CA46" w14:textId="77777777" w:rsidR="008B0BE6" w:rsidRDefault="008B0BE6" w:rsidP="00E266D1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0013995A" w14:textId="77777777" w:rsidR="008B0BE6" w:rsidRDefault="008B0BE6" w:rsidP="00E266D1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0AEED4D6" w14:textId="77777777" w:rsidR="008B0BE6" w:rsidRDefault="008B0BE6" w:rsidP="00E266D1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8B0BE6" w14:paraId="1594A25B" w14:textId="77777777" w:rsidTr="00DC1BA3">
                        <w:tc>
                          <w:tcPr>
                            <w:tcW w:w="1134" w:type="dxa"/>
                            <w:vAlign w:val="center"/>
                          </w:tcPr>
                          <w:p w14:paraId="322F593A" w14:textId="77777777" w:rsidR="008B0BE6" w:rsidRDefault="008B0BE6" w:rsidP="008B0BE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25" w:type="dxa"/>
                          </w:tcPr>
                          <w:p w14:paraId="5D7ED044" w14:textId="77777777" w:rsidR="008B0BE6" w:rsidRDefault="008B0BE6" w:rsidP="00E266D1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6508B24B" w14:textId="77777777" w:rsidR="008B0BE6" w:rsidRDefault="008B0BE6" w:rsidP="00E266D1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9ACCF2D" w14:textId="77777777" w:rsidR="008B0BE6" w:rsidRDefault="008B0BE6" w:rsidP="00E266D1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02252899" w14:textId="77777777" w:rsidR="00E266D1" w:rsidRDefault="00E266D1" w:rsidP="00E266D1">
                      <w:pPr>
                        <w:bidi/>
                        <w:spacing w:after="0"/>
                        <w:ind w:left="360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6931726" w14:textId="77777777" w:rsidR="008B0BE6" w:rsidRDefault="008B0BE6" w:rsidP="008B0BE6">
                      <w:pPr>
                        <w:bidi/>
                        <w:spacing w:after="0"/>
                        <w:ind w:left="360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33EBF509" w14:textId="77777777" w:rsidR="008B0BE6" w:rsidRDefault="008B0BE6" w:rsidP="008B0BE6">
                      <w:pPr>
                        <w:bidi/>
                        <w:spacing w:after="0"/>
                        <w:ind w:left="360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E2417C8" w14:textId="77777777" w:rsidR="008B0BE6" w:rsidRPr="00E266D1" w:rsidRDefault="008B0BE6" w:rsidP="008B0BE6">
                      <w:pPr>
                        <w:bidi/>
                        <w:spacing w:after="0"/>
                        <w:ind w:left="360"/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60575F" w14:textId="77777777" w:rsidR="008B0BE6" w:rsidRPr="008B0BE6" w:rsidRDefault="008B0BE6" w:rsidP="008B0BE6"/>
    <w:p w14:paraId="2504CBC4" w14:textId="77777777" w:rsidR="008B0BE6" w:rsidRPr="008B0BE6" w:rsidRDefault="008B0BE6" w:rsidP="008B0BE6"/>
    <w:p w14:paraId="4409DDBE" w14:textId="77777777" w:rsidR="008B0BE6" w:rsidRPr="008B0BE6" w:rsidRDefault="008B0BE6" w:rsidP="008B0BE6"/>
    <w:p w14:paraId="498C9D10" w14:textId="77777777" w:rsidR="008B0BE6" w:rsidRPr="008B0BE6" w:rsidRDefault="008B0BE6" w:rsidP="008B0BE6"/>
    <w:p w14:paraId="32723CE4" w14:textId="77777777" w:rsidR="008B0BE6" w:rsidRPr="008B0BE6" w:rsidRDefault="008B0BE6" w:rsidP="008B0BE6"/>
    <w:p w14:paraId="6396B4A4" w14:textId="77777777" w:rsidR="008B0BE6" w:rsidRPr="008B0BE6" w:rsidRDefault="008B0BE6" w:rsidP="008B0BE6"/>
    <w:p w14:paraId="279CF22A" w14:textId="77777777" w:rsidR="008B0BE6" w:rsidRPr="008B0BE6" w:rsidRDefault="008B0BE6" w:rsidP="008B0BE6"/>
    <w:p w14:paraId="4B02EF07" w14:textId="77777777" w:rsidR="008B0BE6" w:rsidRPr="008B0BE6" w:rsidRDefault="008B0BE6" w:rsidP="008B0BE6"/>
    <w:p w14:paraId="4A98BB1B" w14:textId="77777777" w:rsidR="008B0BE6" w:rsidRPr="008B0BE6" w:rsidRDefault="008B0BE6" w:rsidP="008B0BE6"/>
    <w:p w14:paraId="604ED34C" w14:textId="77777777" w:rsidR="008B0BE6" w:rsidRPr="008B0BE6" w:rsidRDefault="008B0BE6" w:rsidP="008B0BE6"/>
    <w:p w14:paraId="4B0CF84E" w14:textId="77777777" w:rsidR="008B0BE6" w:rsidRPr="008B0BE6" w:rsidRDefault="008B0BE6" w:rsidP="008B0BE6"/>
    <w:p w14:paraId="4B9E9F2D" w14:textId="77777777" w:rsidR="008B0BE6" w:rsidRPr="008B0BE6" w:rsidRDefault="008B0BE6" w:rsidP="008B0BE6"/>
    <w:p w14:paraId="1F4D6F32" w14:textId="77777777" w:rsidR="008B0BE6" w:rsidRPr="008B0BE6" w:rsidRDefault="008B0BE6" w:rsidP="008B0BE6"/>
    <w:p w14:paraId="78AF8F94" w14:textId="77777777" w:rsidR="008B0BE6" w:rsidRDefault="008B0BE6" w:rsidP="008B0BE6"/>
    <w:p w14:paraId="0224065F" w14:textId="77777777" w:rsidR="000210F2" w:rsidRDefault="000210F2" w:rsidP="008B0BE6">
      <w:pPr>
        <w:jc w:val="right"/>
        <w:rPr>
          <w:rtl/>
        </w:rPr>
      </w:pPr>
    </w:p>
    <w:p w14:paraId="3B1529AD" w14:textId="77777777" w:rsidR="008B0BE6" w:rsidRDefault="008B0BE6" w:rsidP="008B0BE6">
      <w:pPr>
        <w:jc w:val="right"/>
        <w:rPr>
          <w:rtl/>
        </w:rPr>
      </w:pPr>
    </w:p>
    <w:p w14:paraId="35ECB069" w14:textId="77777777" w:rsidR="008B0BE6" w:rsidRDefault="008B0BE6" w:rsidP="008B0BE6">
      <w:pPr>
        <w:jc w:val="right"/>
        <w:rPr>
          <w:rtl/>
        </w:rPr>
      </w:pPr>
    </w:p>
    <w:p w14:paraId="54387F77" w14:textId="77777777" w:rsidR="008B0BE6" w:rsidRDefault="008B0BE6" w:rsidP="008B0BE6">
      <w:pPr>
        <w:jc w:val="right"/>
        <w:rPr>
          <w:rtl/>
        </w:rPr>
      </w:pPr>
    </w:p>
    <w:p w14:paraId="167ED179" w14:textId="77777777" w:rsidR="008B0BE6" w:rsidRDefault="008B0BE6" w:rsidP="008B0BE6">
      <w:pPr>
        <w:jc w:val="right"/>
        <w:rPr>
          <w:rtl/>
        </w:rPr>
      </w:pPr>
    </w:p>
    <w:p w14:paraId="1A36CF40" w14:textId="77777777" w:rsidR="008B0BE6" w:rsidRDefault="008B0BE6" w:rsidP="008B0BE6">
      <w:pPr>
        <w:jc w:val="right"/>
        <w:rPr>
          <w:rtl/>
        </w:rPr>
      </w:pPr>
    </w:p>
    <w:p w14:paraId="43B977E2" w14:textId="77777777" w:rsidR="008B0BE6" w:rsidRDefault="008B0BE6" w:rsidP="008B0BE6">
      <w:pPr>
        <w:jc w:val="right"/>
        <w:rPr>
          <w:rtl/>
        </w:rPr>
      </w:pPr>
    </w:p>
    <w:p w14:paraId="3D38E454" w14:textId="77777777" w:rsidR="008B0BE6" w:rsidRDefault="008B0BE6" w:rsidP="008B0BE6">
      <w:pPr>
        <w:jc w:val="right"/>
        <w:rPr>
          <w:rtl/>
        </w:rPr>
      </w:pPr>
    </w:p>
    <w:p w14:paraId="4A9C5271" w14:textId="77777777" w:rsidR="008B0BE6" w:rsidRDefault="008B0BE6" w:rsidP="008B0BE6">
      <w:pPr>
        <w:jc w:val="right"/>
        <w:rPr>
          <w:rtl/>
        </w:rPr>
      </w:pPr>
    </w:p>
    <w:p w14:paraId="6A13906A" w14:textId="77777777" w:rsidR="008B0BE6" w:rsidRDefault="008B0BE6" w:rsidP="008B0BE6">
      <w:pPr>
        <w:jc w:val="right"/>
        <w:rPr>
          <w:rtl/>
        </w:rPr>
      </w:pPr>
    </w:p>
    <w:p w14:paraId="0B982AC5" w14:textId="77777777" w:rsidR="008B0BE6" w:rsidRDefault="008B0BE6" w:rsidP="008B0BE6">
      <w:pPr>
        <w:jc w:val="right"/>
        <w:rPr>
          <w:rtl/>
        </w:rPr>
      </w:pPr>
    </w:p>
    <w:p w14:paraId="67AD8F7F" w14:textId="77777777" w:rsidR="008B0BE6" w:rsidRDefault="008B0BE6" w:rsidP="008B0BE6">
      <w:pPr>
        <w:jc w:val="right"/>
        <w:rPr>
          <w:rtl/>
        </w:rPr>
      </w:pPr>
    </w:p>
    <w:p w14:paraId="0866E35E" w14:textId="77777777" w:rsidR="008B0BE6" w:rsidRDefault="008B0BE6" w:rsidP="008B0BE6">
      <w:pPr>
        <w:jc w:val="right"/>
        <w:rPr>
          <w:rtl/>
        </w:rPr>
      </w:pPr>
    </w:p>
    <w:p w14:paraId="6E2D33A9" w14:textId="77777777" w:rsidR="008B0BE6" w:rsidRDefault="008B0BE6" w:rsidP="008B0BE6">
      <w:pPr>
        <w:jc w:val="right"/>
        <w:rPr>
          <w:rtl/>
        </w:rPr>
      </w:pPr>
    </w:p>
    <w:p w14:paraId="5723C22B" w14:textId="5A6B532C" w:rsidR="008B0BE6" w:rsidRDefault="008B0BE6" w:rsidP="008B0BE6">
      <w:pPr>
        <w:jc w:val="right"/>
        <w:rPr>
          <w:rtl/>
        </w:rPr>
      </w:pPr>
    </w:p>
    <w:p w14:paraId="11DCDB7E" w14:textId="1C476F38" w:rsidR="008B0BE6" w:rsidRDefault="008B0BE6" w:rsidP="008B0BE6">
      <w:pPr>
        <w:jc w:val="right"/>
        <w:rPr>
          <w:rtl/>
        </w:rPr>
      </w:pPr>
    </w:p>
    <w:p w14:paraId="60DD2B84" w14:textId="403241F8" w:rsidR="008B0BE6" w:rsidRDefault="008B0BE6" w:rsidP="008B0BE6">
      <w:pPr>
        <w:jc w:val="right"/>
        <w:rPr>
          <w:rtl/>
        </w:rPr>
      </w:pPr>
    </w:p>
    <w:p w14:paraId="1FDB5061" w14:textId="77777777" w:rsidR="002E5631" w:rsidRDefault="002E5631" w:rsidP="008B0BE6">
      <w:pPr>
        <w:jc w:val="right"/>
      </w:pPr>
    </w:p>
    <w:p w14:paraId="3BA76285" w14:textId="77777777" w:rsidR="002E5631" w:rsidRPr="002E5631" w:rsidRDefault="002E5631" w:rsidP="002E5631"/>
    <w:p w14:paraId="1F7B5485" w14:textId="7B82874A" w:rsidR="002E5631" w:rsidRPr="002E5631" w:rsidRDefault="00D90D75" w:rsidP="002E5631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20A92" wp14:editId="598D1AD1">
                <wp:simplePos x="0" y="0"/>
                <wp:positionH relativeFrom="page">
                  <wp:align>left</wp:align>
                </wp:positionH>
                <wp:positionV relativeFrom="paragraph">
                  <wp:posOffset>317500</wp:posOffset>
                </wp:positionV>
                <wp:extent cx="6953250" cy="9464675"/>
                <wp:effectExtent l="19050" t="19050" r="19050" b="222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464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A5C830" w14:textId="77777777" w:rsidR="00330246" w:rsidRDefault="00330246" w:rsidP="003302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کتب(ترجمه یا تالیف)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3436"/>
                              <w:gridCol w:w="1838"/>
                              <w:gridCol w:w="1850"/>
                            </w:tblGrid>
                            <w:tr w:rsidR="007E688B" w14:paraId="021E2CAA" w14:textId="77777777" w:rsidTr="00DC1BA3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9FDB380" w14:textId="77777777" w:rsidR="007E688B" w:rsidRDefault="007E688B" w:rsidP="0033024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کتب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  <w:vAlign w:val="center"/>
                                </w:tcPr>
                                <w:p w14:paraId="14DC1C14" w14:textId="77777777" w:rsidR="007E688B" w:rsidRDefault="007E688B" w:rsidP="0033024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کتاب</w:t>
                                  </w:r>
                                </w:p>
                              </w:tc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14:paraId="5B2DF85E" w14:textId="77777777" w:rsidR="007E688B" w:rsidRDefault="007E688B" w:rsidP="0033024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سال انتشار و تعداد صفحات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D9E0478" w14:textId="77777777" w:rsidR="007E688B" w:rsidRDefault="007E688B" w:rsidP="0033024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نویسندگان به ترتیب ذکرشده روی جلد</w:t>
                                  </w:r>
                                </w:p>
                              </w:tc>
                            </w:tr>
                            <w:tr w:rsidR="007E688B" w14:paraId="4ED21520" w14:textId="77777777" w:rsidTr="00DC1BA3">
                              <w:trPr>
                                <w:trHeight w:val="190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5AA42AA8" w14:textId="77777777" w:rsidR="007E688B" w:rsidRDefault="007E688B" w:rsidP="0033024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تالیف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67055203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52282BE8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6A2955EB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12B90D4B" w14:textId="77777777" w:rsidTr="00DC1BA3">
                              <w:trPr>
                                <w:trHeight w:val="195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6C815705" w14:textId="77777777" w:rsidR="007E688B" w:rsidRDefault="007E688B" w:rsidP="0033024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14:paraId="38F45852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14:paraId="10ED2539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74B9B09B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10E16E4B" w14:textId="77777777" w:rsidTr="00DC1BA3">
                              <w:trPr>
                                <w:trHeight w:val="175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 w14:paraId="603FA7C6" w14:textId="77777777" w:rsidR="007E688B" w:rsidRDefault="007E688B" w:rsidP="00330246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ترجمه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14:paraId="0514333F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14:paraId="72FEA2F8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2DBEEEF1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E688B" w14:paraId="2D26CD76" w14:textId="77777777" w:rsidTr="00DC1BA3">
                              <w:trPr>
                                <w:trHeight w:val="210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3350E573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6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417F3B14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8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490A40FC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296BF1C5" w14:textId="77777777" w:rsidR="007E688B" w:rsidRDefault="007E688B" w:rsidP="00330246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902E7E" w14:textId="77777777" w:rsidR="00D90D75" w:rsidRDefault="00D90D75" w:rsidP="00D90D75">
                            <w:pPr>
                              <w:pStyle w:val="ListParagraph"/>
                              <w:bidi/>
                              <w:spacing w:after="0"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07EC1DB1" w14:textId="791551B0" w:rsidR="002E5631" w:rsidRPr="00D90D75" w:rsidRDefault="009E251E" w:rsidP="00D90D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امتیاز پایان نامه</w:t>
                            </w:r>
                          </w:p>
                          <w:tbl>
                            <w:tblPr>
                              <w:tblOverlap w:val="never"/>
                              <w:bidiVisual/>
                              <w:tblW w:w="14091" w:type="dxa"/>
                              <w:tblInd w:w="1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2"/>
                              <w:gridCol w:w="2973"/>
                              <w:gridCol w:w="638"/>
                              <w:gridCol w:w="577"/>
                              <w:gridCol w:w="122"/>
                              <w:gridCol w:w="738"/>
                              <w:gridCol w:w="770"/>
                              <w:gridCol w:w="1035"/>
                              <w:gridCol w:w="2060"/>
                              <w:gridCol w:w="236"/>
                              <w:gridCol w:w="2155"/>
                              <w:gridCol w:w="2155"/>
                            </w:tblGrid>
                            <w:tr w:rsidR="009E251E" w:rsidRPr="00DF09EE" w14:paraId="42230942" w14:textId="77777777" w:rsidTr="009E251E">
                              <w:trPr>
                                <w:cantSplit/>
                                <w:trHeight w:val="241"/>
                              </w:trPr>
                              <w:tc>
                                <w:tcPr>
                                  <w:tcW w:w="63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pct5" w:color="auto" w:fill="auto"/>
                                  <w:textDirection w:val="btLr"/>
                                  <w:vAlign w:val="center"/>
                                </w:tcPr>
                                <w:p w14:paraId="083BB5E5" w14:textId="77777777" w:rsidR="009E251E" w:rsidRPr="00DF09EE" w:rsidRDefault="009E251E" w:rsidP="002E5631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F09EE"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2973" w:type="dxa"/>
                                  <w:vMerge w:val="restart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75BDB435" w14:textId="77777777" w:rsidR="009E251E" w:rsidRPr="00DF09EE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عنوان پروژه یا پایان نامه کارشناسی</w:t>
                                  </w:r>
                                </w:p>
                              </w:tc>
                              <w:tc>
                                <w:tcPr>
                                  <w:tcW w:w="284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09B740EE" w14:textId="77777777" w:rsidR="009E251E" w:rsidRPr="00DF09EE" w:rsidRDefault="009E251E" w:rsidP="002E5631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امتیاز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56429EAF" w14:textId="77777777" w:rsidR="009E251E" w:rsidRPr="00DF09EE" w:rsidRDefault="009E251E" w:rsidP="002E5631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نام استاد راهنما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 w:themeColor="text1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54CE9091" w14:textId="77777777" w:rsidR="009E251E" w:rsidRPr="00D81409" w:rsidRDefault="009E251E" w:rsidP="002E5631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نمره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138CE139" w14:textId="77777777" w:rsidR="009E251E" w:rsidRPr="00D81409" w:rsidRDefault="009E251E" w:rsidP="002E5631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</w:tcPr>
                                <w:p w14:paraId="1EA8F351" w14:textId="77777777" w:rsidR="009E251E" w:rsidRDefault="009E251E" w:rsidP="002E5631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pct5" w:color="auto" w:fill="auto"/>
                                </w:tcPr>
                                <w:p w14:paraId="528B3953" w14:textId="77777777" w:rsidR="009E251E" w:rsidRDefault="009E251E" w:rsidP="002E5631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251E" w:rsidRPr="00DF09EE" w14:paraId="79B8CB80" w14:textId="77777777" w:rsidTr="009E251E">
                              <w:trPr>
                                <w:cantSplit/>
                                <w:trHeight w:val="1256"/>
                              </w:trPr>
                              <w:tc>
                                <w:tcPr>
                                  <w:tcW w:w="632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pct5" w:color="auto" w:fill="auto"/>
                                  <w:textDirection w:val="btLr"/>
                                  <w:vAlign w:val="center"/>
                                </w:tcPr>
                                <w:p w14:paraId="5526F63A" w14:textId="77777777" w:rsidR="009E251E" w:rsidRPr="00DF09EE" w:rsidRDefault="009E251E" w:rsidP="002E5631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3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52C0F353" w14:textId="77777777" w:rsidR="009E251E" w:rsidRPr="00DF09EE" w:rsidRDefault="009E251E" w:rsidP="002E5631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textDirection w:val="btLr"/>
                                  <w:vAlign w:val="center"/>
                                </w:tcPr>
                                <w:p w14:paraId="4F439257" w14:textId="77777777" w:rsidR="009E251E" w:rsidRPr="00DF09EE" w:rsidRDefault="009E251E" w:rsidP="002E5631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قابل قبول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textDirection w:val="btLr"/>
                                  <w:vAlign w:val="center"/>
                                </w:tcPr>
                                <w:p w14:paraId="6E51EF9D" w14:textId="77777777" w:rsidR="009E251E" w:rsidRPr="00DF09EE" w:rsidRDefault="009E251E" w:rsidP="002E5631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خوب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textDirection w:val="btLr"/>
                                  <w:vAlign w:val="center"/>
                                </w:tcPr>
                                <w:p w14:paraId="58625C56" w14:textId="77777777" w:rsidR="009E251E" w:rsidRPr="00DF09EE" w:rsidRDefault="009E251E" w:rsidP="002E5631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عالی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textDirection w:val="btLr"/>
                                  <w:vAlign w:val="center"/>
                                </w:tcPr>
                                <w:p w14:paraId="507D2449" w14:textId="77777777" w:rsidR="009E251E" w:rsidRPr="00DF09EE" w:rsidRDefault="009E251E" w:rsidP="009E251E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بسیار عالی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6BE5E493" w14:textId="77777777" w:rsidR="009E251E" w:rsidRPr="00DF09EE" w:rsidRDefault="009E251E" w:rsidP="002E5631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 w:themeColor="text1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6D7ED65B" w14:textId="77777777" w:rsidR="009E251E" w:rsidRPr="00DF09EE" w:rsidRDefault="009E251E" w:rsidP="002E5631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000000" w:themeColor="text1"/>
                                    <w:bottom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35F2641C" w14:textId="77777777" w:rsidR="009E251E" w:rsidRPr="00DF09EE" w:rsidRDefault="009E251E" w:rsidP="002E5631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</w:tcPr>
                                <w:p w14:paraId="2EF7542C" w14:textId="77777777" w:rsidR="009E251E" w:rsidRPr="00DF09EE" w:rsidRDefault="009E251E" w:rsidP="002E5631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pct5" w:color="auto" w:fill="auto"/>
                                </w:tcPr>
                                <w:p w14:paraId="6164F932" w14:textId="77777777" w:rsidR="009E251E" w:rsidRPr="00DF09EE" w:rsidRDefault="009E251E" w:rsidP="002E5631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251E" w:rsidRPr="00DF09EE" w14:paraId="21E5832F" w14:textId="77777777" w:rsidTr="009E251E">
                              <w:trPr>
                                <w:cantSplit/>
                                <w:trHeight w:val="241"/>
                              </w:trPr>
                              <w:tc>
                                <w:tcPr>
                                  <w:tcW w:w="632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163F39F" w14:textId="77777777" w:rsidR="009E251E" w:rsidRPr="00DF09EE" w:rsidRDefault="009E251E" w:rsidP="002E5631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85F9FF" w14:textId="77777777" w:rsidR="009E251E" w:rsidRPr="00DF09EE" w:rsidRDefault="009E251E" w:rsidP="002E5631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D4804E" w14:textId="77777777" w:rsidR="009E251E" w:rsidRPr="00DF09EE" w:rsidRDefault="009E251E" w:rsidP="002E5631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4B13EA" w14:textId="77777777" w:rsidR="009E251E" w:rsidRPr="00DF09EE" w:rsidRDefault="009E251E" w:rsidP="002E5631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47E135" w14:textId="77777777" w:rsidR="009E251E" w:rsidRPr="00DF09EE" w:rsidRDefault="009E251E" w:rsidP="002E5631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9788FD" w14:textId="77777777" w:rsidR="009E251E" w:rsidRPr="00DF09EE" w:rsidRDefault="009E251E" w:rsidP="002E5631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6F50D7" w14:textId="77777777" w:rsidR="009E251E" w:rsidRPr="00DF09EE" w:rsidRDefault="009E251E" w:rsidP="002E5631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B7D168E" w14:textId="77777777" w:rsidR="009E251E" w:rsidRPr="00DF09EE" w:rsidRDefault="009E251E" w:rsidP="002E5631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single" w:sz="4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8D7263E" w14:textId="77777777" w:rsidR="009E251E" w:rsidRPr="00DF09EE" w:rsidRDefault="009E251E" w:rsidP="002E5631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E2FE81" w14:textId="77777777" w:rsidR="009E251E" w:rsidRPr="00DF09EE" w:rsidRDefault="009E251E" w:rsidP="002E5631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F4A5682" w14:textId="77777777" w:rsidR="009E251E" w:rsidRPr="00DF09EE" w:rsidRDefault="009E251E" w:rsidP="002E5631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E66043" w14:textId="77777777" w:rsidR="002E5631" w:rsidRDefault="002E5631" w:rsidP="009E251E">
                            <w:pPr>
                              <w:pStyle w:val="ListParagraph"/>
                              <w:bidi/>
                              <w:spacing w:after="0"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tbl>
                            <w:tblPr>
                              <w:tblOverlap w:val="never"/>
                              <w:bidiVisual/>
                              <w:tblW w:w="14091" w:type="dxa"/>
                              <w:tblInd w:w="1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2"/>
                              <w:gridCol w:w="2973"/>
                              <w:gridCol w:w="638"/>
                              <w:gridCol w:w="577"/>
                              <w:gridCol w:w="122"/>
                              <w:gridCol w:w="738"/>
                              <w:gridCol w:w="770"/>
                              <w:gridCol w:w="1035"/>
                              <w:gridCol w:w="2060"/>
                              <w:gridCol w:w="236"/>
                              <w:gridCol w:w="2155"/>
                              <w:gridCol w:w="2155"/>
                            </w:tblGrid>
                            <w:tr w:rsidR="009E251E" w:rsidRPr="00DF09EE" w14:paraId="7C07B76D" w14:textId="77777777" w:rsidTr="002234E4">
                              <w:trPr>
                                <w:cantSplit/>
                                <w:trHeight w:val="241"/>
                              </w:trPr>
                              <w:tc>
                                <w:tcPr>
                                  <w:tcW w:w="63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pct5" w:color="auto" w:fill="auto"/>
                                  <w:textDirection w:val="btLr"/>
                                  <w:vAlign w:val="center"/>
                                </w:tcPr>
                                <w:p w14:paraId="2D07E167" w14:textId="77777777" w:rsidR="009E251E" w:rsidRPr="00DF09EE" w:rsidRDefault="009E251E" w:rsidP="009E251E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DF09EE"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2973" w:type="dxa"/>
                                  <w:vMerge w:val="restart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225EF806" w14:textId="77777777" w:rsidR="009E251E" w:rsidRPr="00DF09EE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عنوان پایان نامه کارشناسی ارشد</w:t>
                                  </w:r>
                                </w:p>
                              </w:tc>
                              <w:tc>
                                <w:tcPr>
                                  <w:tcW w:w="284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305DBC39" w14:textId="77777777" w:rsidR="009E251E" w:rsidRPr="00DF09EE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امتیاز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170A9979" w14:textId="77777777" w:rsidR="009E251E" w:rsidRPr="00DF09EE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نام استاد راهنما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 w:themeColor="text1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0CAE645E" w14:textId="77777777" w:rsidR="009E251E" w:rsidRPr="00D81409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نمره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194D2079" w14:textId="77777777" w:rsidR="009E251E" w:rsidRPr="00D81409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</w:tcPr>
                                <w:p w14:paraId="3EE38FE2" w14:textId="77777777" w:rsidR="009E251E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pct5" w:color="auto" w:fill="auto"/>
                                </w:tcPr>
                                <w:p w14:paraId="3B13A758" w14:textId="77777777" w:rsidR="009E251E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251E" w:rsidRPr="00DF09EE" w14:paraId="52C87AE3" w14:textId="77777777" w:rsidTr="002234E4">
                              <w:trPr>
                                <w:cantSplit/>
                                <w:trHeight w:val="1256"/>
                              </w:trPr>
                              <w:tc>
                                <w:tcPr>
                                  <w:tcW w:w="632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pct5" w:color="auto" w:fill="auto"/>
                                  <w:textDirection w:val="btLr"/>
                                  <w:vAlign w:val="center"/>
                                </w:tcPr>
                                <w:p w14:paraId="4F14D658" w14:textId="77777777" w:rsidR="009E251E" w:rsidRPr="00DF09EE" w:rsidRDefault="009E251E" w:rsidP="009E251E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3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6D6FD0A6" w14:textId="77777777" w:rsidR="009E251E" w:rsidRPr="00DF09EE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textDirection w:val="btLr"/>
                                  <w:vAlign w:val="center"/>
                                </w:tcPr>
                                <w:p w14:paraId="75A4529C" w14:textId="77777777" w:rsidR="009E251E" w:rsidRPr="00DF09EE" w:rsidRDefault="009E251E" w:rsidP="009E251E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قابل قبول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textDirection w:val="btLr"/>
                                  <w:vAlign w:val="center"/>
                                </w:tcPr>
                                <w:p w14:paraId="3C021080" w14:textId="77777777" w:rsidR="009E251E" w:rsidRPr="00DF09EE" w:rsidRDefault="009E251E" w:rsidP="009E251E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خوب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textDirection w:val="btLr"/>
                                  <w:vAlign w:val="center"/>
                                </w:tcPr>
                                <w:p w14:paraId="363FD2A5" w14:textId="77777777" w:rsidR="009E251E" w:rsidRPr="00DF09EE" w:rsidRDefault="009E251E" w:rsidP="009E251E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عالی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textDirection w:val="btLr"/>
                                  <w:vAlign w:val="center"/>
                                </w:tcPr>
                                <w:p w14:paraId="4980DD1B" w14:textId="77777777" w:rsidR="009E251E" w:rsidRPr="00DF09EE" w:rsidRDefault="009E251E" w:rsidP="009E251E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بسیار عالی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6FAF347D" w14:textId="77777777" w:rsidR="009E251E" w:rsidRPr="00DF09EE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 w:themeColor="text1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2F7D9DE4" w14:textId="77777777" w:rsidR="009E251E" w:rsidRPr="00DF09EE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000000" w:themeColor="text1"/>
                                    <w:bottom w:val="single" w:sz="4" w:space="0" w:color="auto"/>
                                  </w:tcBorders>
                                  <w:shd w:val="pct5" w:color="auto" w:fill="auto"/>
                                  <w:vAlign w:val="center"/>
                                </w:tcPr>
                                <w:p w14:paraId="011EFEB0" w14:textId="77777777" w:rsidR="009E251E" w:rsidRPr="00DF09EE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" w:color="auto" w:fill="auto"/>
                                </w:tcPr>
                                <w:p w14:paraId="1D1D44A9" w14:textId="77777777" w:rsidR="009E251E" w:rsidRPr="00DF09EE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pct5" w:color="auto" w:fill="auto"/>
                                </w:tcPr>
                                <w:p w14:paraId="06DFCD02" w14:textId="77777777" w:rsidR="009E251E" w:rsidRPr="00DF09EE" w:rsidRDefault="009E251E" w:rsidP="009E251E">
                                  <w:pPr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251E" w:rsidRPr="00DF09EE" w14:paraId="69A11BCE" w14:textId="77777777" w:rsidTr="002234E4">
                              <w:trPr>
                                <w:cantSplit/>
                                <w:trHeight w:val="241"/>
                              </w:trPr>
                              <w:tc>
                                <w:tcPr>
                                  <w:tcW w:w="632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01F3EA6" w14:textId="77777777" w:rsidR="009E251E" w:rsidRPr="00DF09EE" w:rsidRDefault="009E251E" w:rsidP="009E251E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B36947" w14:textId="77777777" w:rsidR="009E251E" w:rsidRPr="00DF09EE" w:rsidRDefault="009E251E" w:rsidP="009E251E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DAB61C" w14:textId="77777777" w:rsidR="009E251E" w:rsidRPr="00DF09EE" w:rsidRDefault="009E251E" w:rsidP="009E251E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8950F9" w14:textId="77777777" w:rsidR="009E251E" w:rsidRPr="00DF09EE" w:rsidRDefault="009E251E" w:rsidP="009E251E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F44396" w14:textId="77777777" w:rsidR="009E251E" w:rsidRPr="00DF09EE" w:rsidRDefault="009E251E" w:rsidP="009E251E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D1B73F" w14:textId="77777777" w:rsidR="009E251E" w:rsidRPr="00DF09EE" w:rsidRDefault="009E251E" w:rsidP="009E251E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6FB923" w14:textId="77777777" w:rsidR="009E251E" w:rsidRPr="00DF09EE" w:rsidRDefault="009E251E" w:rsidP="009E251E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F1E57F7" w14:textId="77777777" w:rsidR="009E251E" w:rsidRPr="00DF09EE" w:rsidRDefault="009E251E" w:rsidP="009E251E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single" w:sz="4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A21A048" w14:textId="77777777" w:rsidR="009E251E" w:rsidRPr="00DF09EE" w:rsidRDefault="009E251E" w:rsidP="009E251E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0EC63F" w14:textId="77777777" w:rsidR="009E251E" w:rsidRPr="00DF09EE" w:rsidRDefault="009E251E" w:rsidP="009E251E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CD81B6D" w14:textId="77777777" w:rsidR="009E251E" w:rsidRPr="00DF09EE" w:rsidRDefault="009E251E" w:rsidP="009E251E">
                                  <w:pPr>
                                    <w:spacing w:line="360" w:lineRule="auto"/>
                                    <w:suppressOverlap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B4ADA9" w14:textId="77777777" w:rsidR="002E5631" w:rsidRPr="002E5631" w:rsidRDefault="002E5631" w:rsidP="002E5631">
                            <w:pPr>
                              <w:bidi/>
                              <w:spacing w:after="0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27727F5" w14:textId="77777777" w:rsidR="004B4643" w:rsidRDefault="004B4643" w:rsidP="00EA2D81">
                            <w:pPr>
                              <w:bidi/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E0614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اینجانب ....................   متقاضی </w:t>
                            </w:r>
                            <w:r w:rsidRPr="007E688B"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مرحله دوم آزمون ن</w:t>
                            </w:r>
                            <w:r w:rsidRPr="007E688B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E688B">
                              <w:rPr>
                                <w:rFonts w:cs="B Lotus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مه</w:t>
                            </w:r>
                            <w:r w:rsidRPr="007E688B"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متمرکز دوره دکتر</w:t>
                            </w:r>
                            <w:r w:rsidRPr="007E688B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7E688B"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7E688B"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</w:rPr>
                              <w:t>Ph.D</w:t>
                            </w:r>
                            <w:proofErr w:type="spellEnd"/>
                            <w:r w:rsidRPr="007E688B">
                              <w:rPr>
                                <w:rFonts w:cs="B Lotus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140</w:t>
                            </w:r>
                            <w:r w:rsidR="00EA2D81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BE0614">
                              <w:rPr>
                                <w:rFonts w:cs="B 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، بدینوسیله صحت کلیه موارد مذکور را تایید می نمایم.</w:t>
                            </w:r>
                          </w:p>
                          <w:p w14:paraId="30448346" w14:textId="77777777" w:rsidR="004B4643" w:rsidRDefault="004B4643" w:rsidP="004B4643">
                            <w:pPr>
                              <w:bidi/>
                              <w:rPr>
                                <w:rFonts w:cs="B Lotus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F6CE0C9" w14:textId="77777777" w:rsidR="004B4643" w:rsidRPr="00BE0614" w:rsidRDefault="004B4643" w:rsidP="004B4643">
                            <w:pPr>
                              <w:bidi/>
                              <w:rPr>
                                <w:rFonts w:cs="B Lotu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32"/>
                                <w:szCs w:val="32"/>
                                <w:rtl/>
                              </w:rPr>
                              <w:t xml:space="preserve">                             تاریخ:                                    امضاء:</w:t>
                            </w:r>
                          </w:p>
                          <w:p w14:paraId="1EF84D06" w14:textId="77777777" w:rsidR="002E5631" w:rsidRPr="002E5631" w:rsidRDefault="002E5631" w:rsidP="002E5631">
                            <w:pPr>
                              <w:pStyle w:val="ListParagraph"/>
                              <w:bidi/>
                              <w:spacing w:after="0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D20A92" id="AutoShape 7" o:spid="_x0000_s1029" style="position:absolute;margin-left:0;margin-top:25pt;width:547.5pt;height:745.2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" strokeweight="2.25pt">
                <v:textbox>
                  <w:txbxContent>
                    <w:p w14:paraId="33A5C830" w14:textId="77777777" w:rsidR="00330246" w:rsidRDefault="00330246" w:rsidP="003302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کتب(ترجمه یا تالیف)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3436"/>
                        <w:gridCol w:w="1838"/>
                        <w:gridCol w:w="1850"/>
                      </w:tblGrid>
                      <w:tr w:rsidR="007E688B" w14:paraId="021E2CAA" w14:textId="77777777" w:rsidTr="00DC1BA3">
                        <w:trPr>
                          <w:jc w:val="center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79FDB380" w14:textId="77777777" w:rsidR="007E688B" w:rsidRDefault="007E688B" w:rsidP="0033024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کتب</w:t>
                            </w:r>
                          </w:p>
                        </w:tc>
                        <w:tc>
                          <w:tcPr>
                            <w:tcW w:w="3436" w:type="dxa"/>
                            <w:vAlign w:val="center"/>
                          </w:tcPr>
                          <w:p w14:paraId="14DC1C14" w14:textId="77777777" w:rsidR="007E688B" w:rsidRDefault="007E688B" w:rsidP="0033024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کتاب</w:t>
                            </w:r>
                          </w:p>
                        </w:tc>
                        <w:tc>
                          <w:tcPr>
                            <w:tcW w:w="1838" w:type="dxa"/>
                            <w:vAlign w:val="center"/>
                          </w:tcPr>
                          <w:p w14:paraId="5B2DF85E" w14:textId="77777777" w:rsidR="007E688B" w:rsidRDefault="007E688B" w:rsidP="0033024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 انتشار و تعداد صفحات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D9E0478" w14:textId="77777777" w:rsidR="007E688B" w:rsidRDefault="007E688B" w:rsidP="0033024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نویسندگان به ترتیب ذکرشده روی جلد</w:t>
                            </w:r>
                          </w:p>
                        </w:tc>
                      </w:tr>
                      <w:tr w:rsidR="007E688B" w14:paraId="4ED21520" w14:textId="77777777" w:rsidTr="00DC1BA3">
                        <w:trPr>
                          <w:trHeight w:val="190"/>
                          <w:jc w:val="center"/>
                        </w:trPr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5AA42AA8" w14:textId="77777777" w:rsidR="007E688B" w:rsidRDefault="007E688B" w:rsidP="0033024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تالیف</w:t>
                            </w:r>
                          </w:p>
                        </w:tc>
                        <w:tc>
                          <w:tcPr>
                            <w:tcW w:w="3436" w:type="dxa"/>
                            <w:tcBorders>
                              <w:bottom w:val="single" w:sz="6" w:space="0" w:color="auto"/>
                            </w:tcBorders>
                          </w:tcPr>
                          <w:p w14:paraId="67055203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tcBorders>
                              <w:bottom w:val="single" w:sz="6" w:space="0" w:color="auto"/>
                            </w:tcBorders>
                          </w:tcPr>
                          <w:p w14:paraId="52282BE8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tcBorders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14:paraId="6A2955EB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12B90D4B" w14:textId="77777777" w:rsidTr="00DC1BA3">
                        <w:trPr>
                          <w:trHeight w:val="195"/>
                          <w:jc w:val="center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 w14:paraId="6C815705" w14:textId="77777777" w:rsidR="007E688B" w:rsidRDefault="007E688B" w:rsidP="0033024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43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</w:tcPr>
                          <w:p w14:paraId="38F45852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</w:tcPr>
                          <w:p w14:paraId="10ED2539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14:paraId="74B9B09B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10E16E4B" w14:textId="77777777" w:rsidTr="00DC1BA3">
                        <w:trPr>
                          <w:trHeight w:val="175"/>
                          <w:jc w:val="center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14:paraId="603FA7C6" w14:textId="77777777" w:rsidR="007E688B" w:rsidRDefault="007E688B" w:rsidP="00330246">
                            <w:pPr>
                              <w:bidi/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ترجمه</w:t>
                            </w:r>
                          </w:p>
                        </w:tc>
                        <w:tc>
                          <w:tcPr>
                            <w:tcW w:w="343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</w:tcPr>
                          <w:p w14:paraId="0514333F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</w:tcPr>
                          <w:p w14:paraId="72FEA2F8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</w:tcPr>
                          <w:p w14:paraId="2DBEEEF1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E688B" w14:paraId="2D26CD76" w14:textId="77777777" w:rsidTr="00DC1BA3">
                        <w:trPr>
                          <w:trHeight w:val="210"/>
                          <w:jc w:val="center"/>
                        </w:trPr>
                        <w:tc>
                          <w:tcPr>
                            <w:tcW w:w="1134" w:type="dxa"/>
                            <w:vMerge/>
                          </w:tcPr>
                          <w:p w14:paraId="3350E573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436" w:type="dxa"/>
                            <w:tcBorders>
                              <w:top w:val="single" w:sz="6" w:space="0" w:color="auto"/>
                            </w:tcBorders>
                          </w:tcPr>
                          <w:p w14:paraId="417F3B14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 w:space="0" w:color="auto"/>
                            </w:tcBorders>
                          </w:tcPr>
                          <w:p w14:paraId="490A40FC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single" w:sz="6" w:space="0" w:color="auto"/>
                              <w:right w:val="single" w:sz="12" w:space="0" w:color="auto"/>
                            </w:tcBorders>
                          </w:tcPr>
                          <w:p w14:paraId="296BF1C5" w14:textId="77777777" w:rsidR="007E688B" w:rsidRDefault="007E688B" w:rsidP="00330246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6B902E7E" w14:textId="77777777" w:rsidR="00D90D75" w:rsidRDefault="00D90D75" w:rsidP="00D90D75">
                      <w:pPr>
                        <w:pStyle w:val="ListParagraph"/>
                        <w:bidi/>
                        <w:spacing w:after="0"/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</w:pPr>
                    </w:p>
                    <w:p w14:paraId="07EC1DB1" w14:textId="791551B0" w:rsidR="002E5631" w:rsidRPr="00D90D75" w:rsidRDefault="009E251E" w:rsidP="00D90D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امتیاز پایان نامه</w:t>
                      </w:r>
                    </w:p>
                    <w:tbl>
                      <w:tblPr>
                        <w:tblOverlap w:val="never"/>
                        <w:bidiVisual/>
                        <w:tblW w:w="14091" w:type="dxa"/>
                        <w:tblInd w:w="1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2"/>
                        <w:gridCol w:w="2973"/>
                        <w:gridCol w:w="638"/>
                        <w:gridCol w:w="577"/>
                        <w:gridCol w:w="122"/>
                        <w:gridCol w:w="738"/>
                        <w:gridCol w:w="770"/>
                        <w:gridCol w:w="1035"/>
                        <w:gridCol w:w="2060"/>
                        <w:gridCol w:w="236"/>
                        <w:gridCol w:w="2155"/>
                        <w:gridCol w:w="2155"/>
                      </w:tblGrid>
                      <w:tr w:rsidR="009E251E" w:rsidRPr="00DF09EE" w14:paraId="42230942" w14:textId="77777777" w:rsidTr="009E251E">
                        <w:trPr>
                          <w:cantSplit/>
                          <w:trHeight w:val="241"/>
                        </w:trPr>
                        <w:tc>
                          <w:tcPr>
                            <w:tcW w:w="63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pct5" w:color="auto" w:fill="auto"/>
                            <w:textDirection w:val="btLr"/>
                            <w:vAlign w:val="center"/>
                          </w:tcPr>
                          <w:p w14:paraId="083BB5E5" w14:textId="77777777" w:rsidR="009E251E" w:rsidRPr="00DF09EE" w:rsidRDefault="009E251E" w:rsidP="002E5631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F09E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2973" w:type="dxa"/>
                            <w:vMerge w:val="restart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75BDB435" w14:textId="77777777" w:rsidR="009E251E" w:rsidRPr="00DF09EE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عنوان پروژه یا پایان نامه کارشناسی</w:t>
                            </w:r>
                          </w:p>
                        </w:tc>
                        <w:tc>
                          <w:tcPr>
                            <w:tcW w:w="2845" w:type="dxa"/>
                            <w:gridSpan w:val="5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09B740EE" w14:textId="77777777" w:rsidR="009E251E" w:rsidRPr="00DF09EE" w:rsidRDefault="009E251E" w:rsidP="002E5631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امتیاز</w:t>
                            </w:r>
                          </w:p>
                        </w:tc>
                        <w:tc>
                          <w:tcPr>
                            <w:tcW w:w="1035" w:type="dxa"/>
                            <w:vMerge w:val="restar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56429EAF" w14:textId="77777777" w:rsidR="009E251E" w:rsidRPr="00DF09EE" w:rsidRDefault="009E251E" w:rsidP="002E5631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استاد راهنما</w:t>
                            </w:r>
                          </w:p>
                        </w:tc>
                        <w:tc>
                          <w:tcPr>
                            <w:tcW w:w="2060" w:type="dxa"/>
                            <w:vMerge w:val="restar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 w:themeColor="text1"/>
                            </w:tcBorders>
                            <w:shd w:val="pct5" w:color="auto" w:fill="auto"/>
                            <w:vAlign w:val="center"/>
                          </w:tcPr>
                          <w:p w14:paraId="54CE9091" w14:textId="77777777" w:rsidR="009E251E" w:rsidRPr="00D81409" w:rsidRDefault="009E251E" w:rsidP="002E5631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نمره</w:t>
                            </w: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138CE139" w14:textId="77777777" w:rsidR="009E251E" w:rsidRPr="00D81409" w:rsidRDefault="009E251E" w:rsidP="002E5631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</w:tcPr>
                          <w:p w14:paraId="1EA8F351" w14:textId="77777777" w:rsidR="009E251E" w:rsidRDefault="009E251E" w:rsidP="002E5631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pct5" w:color="auto" w:fill="auto"/>
                          </w:tcPr>
                          <w:p w14:paraId="528B3953" w14:textId="77777777" w:rsidR="009E251E" w:rsidRDefault="009E251E" w:rsidP="002E5631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E251E" w:rsidRPr="00DF09EE" w14:paraId="79B8CB80" w14:textId="77777777" w:rsidTr="009E251E">
                        <w:trPr>
                          <w:cantSplit/>
                          <w:trHeight w:val="1256"/>
                        </w:trPr>
                        <w:tc>
                          <w:tcPr>
                            <w:tcW w:w="632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shd w:val="pct5" w:color="auto" w:fill="auto"/>
                            <w:textDirection w:val="btLr"/>
                            <w:vAlign w:val="center"/>
                          </w:tcPr>
                          <w:p w14:paraId="5526F63A" w14:textId="77777777" w:rsidR="009E251E" w:rsidRPr="00DF09EE" w:rsidRDefault="009E251E" w:rsidP="002E5631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3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52C0F353" w14:textId="77777777" w:rsidR="009E251E" w:rsidRPr="00DF09EE" w:rsidRDefault="009E251E" w:rsidP="002E5631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textDirection w:val="btLr"/>
                            <w:vAlign w:val="center"/>
                          </w:tcPr>
                          <w:p w14:paraId="4F439257" w14:textId="77777777" w:rsidR="009E251E" w:rsidRPr="00DF09EE" w:rsidRDefault="009E251E" w:rsidP="002E5631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قابل قبول</w:t>
                            </w:r>
                          </w:p>
                        </w:tc>
                        <w:tc>
                          <w:tcPr>
                            <w:tcW w:w="6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textDirection w:val="btLr"/>
                            <w:vAlign w:val="center"/>
                          </w:tcPr>
                          <w:p w14:paraId="6E51EF9D" w14:textId="77777777" w:rsidR="009E251E" w:rsidRPr="00DF09EE" w:rsidRDefault="009E251E" w:rsidP="002E5631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خوب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textDirection w:val="btLr"/>
                            <w:vAlign w:val="center"/>
                          </w:tcPr>
                          <w:p w14:paraId="58625C56" w14:textId="77777777" w:rsidR="009E251E" w:rsidRPr="00DF09EE" w:rsidRDefault="009E251E" w:rsidP="002E5631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عالی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textDirection w:val="btLr"/>
                            <w:vAlign w:val="center"/>
                          </w:tcPr>
                          <w:p w14:paraId="507D2449" w14:textId="77777777" w:rsidR="009E251E" w:rsidRPr="00DF09EE" w:rsidRDefault="009E251E" w:rsidP="009E251E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بسیار عالی</w:t>
                            </w:r>
                          </w:p>
                        </w:tc>
                        <w:tc>
                          <w:tcPr>
                            <w:tcW w:w="103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6BE5E493" w14:textId="77777777" w:rsidR="009E251E" w:rsidRPr="00DF09EE" w:rsidRDefault="009E251E" w:rsidP="002E5631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 w:themeColor="text1"/>
                            </w:tcBorders>
                            <w:shd w:val="pct5" w:color="auto" w:fill="auto"/>
                            <w:vAlign w:val="center"/>
                          </w:tcPr>
                          <w:p w14:paraId="6D7ED65B" w14:textId="77777777" w:rsidR="009E251E" w:rsidRPr="00DF09EE" w:rsidRDefault="009E251E" w:rsidP="002E5631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single" w:sz="4" w:space="0" w:color="auto"/>
                              <w:left w:val="single" w:sz="4" w:space="0" w:color="000000" w:themeColor="text1"/>
                              <w:bottom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35F2641C" w14:textId="77777777" w:rsidR="009E251E" w:rsidRPr="00DF09EE" w:rsidRDefault="009E251E" w:rsidP="002E5631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</w:tcPr>
                          <w:p w14:paraId="2EF7542C" w14:textId="77777777" w:rsidR="009E251E" w:rsidRPr="00DF09EE" w:rsidRDefault="009E251E" w:rsidP="002E5631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pct5" w:color="auto" w:fill="auto"/>
                          </w:tcPr>
                          <w:p w14:paraId="6164F932" w14:textId="77777777" w:rsidR="009E251E" w:rsidRPr="00DF09EE" w:rsidRDefault="009E251E" w:rsidP="002E5631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E251E" w:rsidRPr="00DF09EE" w14:paraId="21E5832F" w14:textId="77777777" w:rsidTr="009E251E">
                        <w:trPr>
                          <w:cantSplit/>
                          <w:trHeight w:val="241"/>
                        </w:trPr>
                        <w:tc>
                          <w:tcPr>
                            <w:tcW w:w="632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163F39F" w14:textId="77777777" w:rsidR="009E251E" w:rsidRPr="00DF09EE" w:rsidRDefault="009E251E" w:rsidP="002E5631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85F9FF" w14:textId="77777777" w:rsidR="009E251E" w:rsidRPr="00DF09EE" w:rsidRDefault="009E251E" w:rsidP="002E5631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D4804E" w14:textId="77777777" w:rsidR="009E251E" w:rsidRPr="00DF09EE" w:rsidRDefault="009E251E" w:rsidP="002E5631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4B13EA" w14:textId="77777777" w:rsidR="009E251E" w:rsidRPr="00DF09EE" w:rsidRDefault="009E251E" w:rsidP="002E5631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47E135" w14:textId="77777777" w:rsidR="009E251E" w:rsidRPr="00DF09EE" w:rsidRDefault="009E251E" w:rsidP="002E5631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9788FD" w14:textId="77777777" w:rsidR="009E251E" w:rsidRPr="00DF09EE" w:rsidRDefault="009E251E" w:rsidP="002E5631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6F50D7" w14:textId="77777777" w:rsidR="009E251E" w:rsidRPr="00DF09EE" w:rsidRDefault="009E251E" w:rsidP="002E5631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B7D168E" w14:textId="77777777" w:rsidR="009E251E" w:rsidRPr="00DF09EE" w:rsidRDefault="009E251E" w:rsidP="002E5631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single" w:sz="4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68D7263E" w14:textId="77777777" w:rsidR="009E251E" w:rsidRPr="00DF09EE" w:rsidRDefault="009E251E" w:rsidP="002E5631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E2FE81" w14:textId="77777777" w:rsidR="009E251E" w:rsidRPr="00DF09EE" w:rsidRDefault="009E251E" w:rsidP="002E5631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F4A5682" w14:textId="77777777" w:rsidR="009E251E" w:rsidRPr="00DF09EE" w:rsidRDefault="009E251E" w:rsidP="002E5631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CE66043" w14:textId="77777777" w:rsidR="002E5631" w:rsidRDefault="002E5631" w:rsidP="009E251E">
                      <w:pPr>
                        <w:pStyle w:val="ListParagraph"/>
                        <w:bidi/>
                        <w:spacing w:after="0"/>
                        <w:rPr>
                          <w:rFonts w:cs="B Zar"/>
                          <w:sz w:val="24"/>
                          <w:szCs w:val="24"/>
                          <w:lang w:bidi="fa-IR"/>
                        </w:rPr>
                      </w:pPr>
                    </w:p>
                    <w:tbl>
                      <w:tblPr>
                        <w:tblOverlap w:val="never"/>
                        <w:bidiVisual/>
                        <w:tblW w:w="14091" w:type="dxa"/>
                        <w:tblInd w:w="1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2"/>
                        <w:gridCol w:w="2973"/>
                        <w:gridCol w:w="638"/>
                        <w:gridCol w:w="577"/>
                        <w:gridCol w:w="122"/>
                        <w:gridCol w:w="738"/>
                        <w:gridCol w:w="770"/>
                        <w:gridCol w:w="1035"/>
                        <w:gridCol w:w="2060"/>
                        <w:gridCol w:w="236"/>
                        <w:gridCol w:w="2155"/>
                        <w:gridCol w:w="2155"/>
                      </w:tblGrid>
                      <w:tr w:rsidR="009E251E" w:rsidRPr="00DF09EE" w14:paraId="7C07B76D" w14:textId="77777777" w:rsidTr="002234E4">
                        <w:trPr>
                          <w:cantSplit/>
                          <w:trHeight w:val="241"/>
                        </w:trPr>
                        <w:tc>
                          <w:tcPr>
                            <w:tcW w:w="63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pct5" w:color="auto" w:fill="auto"/>
                            <w:textDirection w:val="btLr"/>
                            <w:vAlign w:val="center"/>
                          </w:tcPr>
                          <w:p w14:paraId="2D07E167" w14:textId="77777777" w:rsidR="009E251E" w:rsidRPr="00DF09EE" w:rsidRDefault="009E251E" w:rsidP="009E251E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DF09E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2973" w:type="dxa"/>
                            <w:vMerge w:val="restart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225EF806" w14:textId="77777777" w:rsidR="009E251E" w:rsidRPr="00DF09EE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عنوان پایان نامه کارشناسی ارشد</w:t>
                            </w:r>
                          </w:p>
                        </w:tc>
                        <w:tc>
                          <w:tcPr>
                            <w:tcW w:w="2845" w:type="dxa"/>
                            <w:gridSpan w:val="5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305DBC39" w14:textId="77777777" w:rsidR="009E251E" w:rsidRPr="00DF09EE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امتیاز</w:t>
                            </w:r>
                          </w:p>
                        </w:tc>
                        <w:tc>
                          <w:tcPr>
                            <w:tcW w:w="1035" w:type="dxa"/>
                            <w:vMerge w:val="restar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170A9979" w14:textId="77777777" w:rsidR="009E251E" w:rsidRPr="00DF09EE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استاد راهنما</w:t>
                            </w:r>
                          </w:p>
                        </w:tc>
                        <w:tc>
                          <w:tcPr>
                            <w:tcW w:w="2060" w:type="dxa"/>
                            <w:vMerge w:val="restar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 w:themeColor="text1"/>
                            </w:tcBorders>
                            <w:shd w:val="pct5" w:color="auto" w:fill="auto"/>
                            <w:vAlign w:val="center"/>
                          </w:tcPr>
                          <w:p w14:paraId="0CAE645E" w14:textId="77777777" w:rsidR="009E251E" w:rsidRPr="00D81409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نمره</w:t>
                            </w: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194D2079" w14:textId="77777777" w:rsidR="009E251E" w:rsidRPr="00D81409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</w:tcPr>
                          <w:p w14:paraId="3EE38FE2" w14:textId="77777777" w:rsidR="009E251E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pct5" w:color="auto" w:fill="auto"/>
                          </w:tcPr>
                          <w:p w14:paraId="3B13A758" w14:textId="77777777" w:rsidR="009E251E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E251E" w:rsidRPr="00DF09EE" w14:paraId="52C87AE3" w14:textId="77777777" w:rsidTr="002234E4">
                        <w:trPr>
                          <w:cantSplit/>
                          <w:trHeight w:val="1256"/>
                        </w:trPr>
                        <w:tc>
                          <w:tcPr>
                            <w:tcW w:w="632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shd w:val="pct5" w:color="auto" w:fill="auto"/>
                            <w:textDirection w:val="btLr"/>
                            <w:vAlign w:val="center"/>
                          </w:tcPr>
                          <w:p w14:paraId="4F14D658" w14:textId="77777777" w:rsidR="009E251E" w:rsidRPr="00DF09EE" w:rsidRDefault="009E251E" w:rsidP="009E251E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3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6D6FD0A6" w14:textId="77777777" w:rsidR="009E251E" w:rsidRPr="00DF09EE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textDirection w:val="btLr"/>
                            <w:vAlign w:val="center"/>
                          </w:tcPr>
                          <w:p w14:paraId="75A4529C" w14:textId="77777777" w:rsidR="009E251E" w:rsidRPr="00DF09EE" w:rsidRDefault="009E251E" w:rsidP="009E251E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قابل قبول</w:t>
                            </w:r>
                          </w:p>
                        </w:tc>
                        <w:tc>
                          <w:tcPr>
                            <w:tcW w:w="6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textDirection w:val="btLr"/>
                            <w:vAlign w:val="center"/>
                          </w:tcPr>
                          <w:p w14:paraId="3C021080" w14:textId="77777777" w:rsidR="009E251E" w:rsidRPr="00DF09EE" w:rsidRDefault="009E251E" w:rsidP="009E251E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خوب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textDirection w:val="btLr"/>
                            <w:vAlign w:val="center"/>
                          </w:tcPr>
                          <w:p w14:paraId="363FD2A5" w14:textId="77777777" w:rsidR="009E251E" w:rsidRPr="00DF09EE" w:rsidRDefault="009E251E" w:rsidP="009E251E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عالی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textDirection w:val="btLr"/>
                            <w:vAlign w:val="center"/>
                          </w:tcPr>
                          <w:p w14:paraId="4980DD1B" w14:textId="77777777" w:rsidR="009E251E" w:rsidRPr="00DF09EE" w:rsidRDefault="009E251E" w:rsidP="009E251E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بسیار عالی</w:t>
                            </w:r>
                          </w:p>
                        </w:tc>
                        <w:tc>
                          <w:tcPr>
                            <w:tcW w:w="103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6FAF347D" w14:textId="77777777" w:rsidR="009E251E" w:rsidRPr="00DF09EE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 w:themeColor="text1"/>
                            </w:tcBorders>
                            <w:shd w:val="pct5" w:color="auto" w:fill="auto"/>
                            <w:vAlign w:val="center"/>
                          </w:tcPr>
                          <w:p w14:paraId="2F7D9DE4" w14:textId="77777777" w:rsidR="009E251E" w:rsidRPr="00DF09EE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single" w:sz="4" w:space="0" w:color="auto"/>
                              <w:left w:val="single" w:sz="4" w:space="0" w:color="000000" w:themeColor="text1"/>
                              <w:bottom w:val="single" w:sz="4" w:space="0" w:color="auto"/>
                            </w:tcBorders>
                            <w:shd w:val="pct5" w:color="auto" w:fill="auto"/>
                            <w:vAlign w:val="center"/>
                          </w:tcPr>
                          <w:p w14:paraId="011EFEB0" w14:textId="77777777" w:rsidR="009E251E" w:rsidRPr="00DF09EE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5" w:color="auto" w:fill="auto"/>
                          </w:tcPr>
                          <w:p w14:paraId="1D1D44A9" w14:textId="77777777" w:rsidR="009E251E" w:rsidRPr="00DF09EE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pct5" w:color="auto" w:fill="auto"/>
                          </w:tcPr>
                          <w:p w14:paraId="06DFCD02" w14:textId="77777777" w:rsidR="009E251E" w:rsidRPr="00DF09EE" w:rsidRDefault="009E251E" w:rsidP="009E251E">
                            <w:pPr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E251E" w:rsidRPr="00DF09EE" w14:paraId="69A11BCE" w14:textId="77777777" w:rsidTr="002234E4">
                        <w:trPr>
                          <w:cantSplit/>
                          <w:trHeight w:val="241"/>
                        </w:trPr>
                        <w:tc>
                          <w:tcPr>
                            <w:tcW w:w="632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01F3EA6" w14:textId="77777777" w:rsidR="009E251E" w:rsidRPr="00DF09EE" w:rsidRDefault="009E251E" w:rsidP="009E251E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B36947" w14:textId="77777777" w:rsidR="009E251E" w:rsidRPr="00DF09EE" w:rsidRDefault="009E251E" w:rsidP="009E251E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DAB61C" w14:textId="77777777" w:rsidR="009E251E" w:rsidRPr="00DF09EE" w:rsidRDefault="009E251E" w:rsidP="009E251E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8950F9" w14:textId="77777777" w:rsidR="009E251E" w:rsidRPr="00DF09EE" w:rsidRDefault="009E251E" w:rsidP="009E251E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F44396" w14:textId="77777777" w:rsidR="009E251E" w:rsidRPr="00DF09EE" w:rsidRDefault="009E251E" w:rsidP="009E251E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D1B73F" w14:textId="77777777" w:rsidR="009E251E" w:rsidRPr="00DF09EE" w:rsidRDefault="009E251E" w:rsidP="009E251E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6FB923" w14:textId="77777777" w:rsidR="009E251E" w:rsidRPr="00DF09EE" w:rsidRDefault="009E251E" w:rsidP="009E251E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F1E57F7" w14:textId="77777777" w:rsidR="009E251E" w:rsidRPr="00DF09EE" w:rsidRDefault="009E251E" w:rsidP="009E251E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single" w:sz="4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4A21A048" w14:textId="77777777" w:rsidR="009E251E" w:rsidRPr="00DF09EE" w:rsidRDefault="009E251E" w:rsidP="009E251E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0EC63F" w14:textId="77777777" w:rsidR="009E251E" w:rsidRPr="00DF09EE" w:rsidRDefault="009E251E" w:rsidP="009E251E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CD81B6D" w14:textId="77777777" w:rsidR="009E251E" w:rsidRPr="00DF09EE" w:rsidRDefault="009E251E" w:rsidP="009E251E">
                            <w:pPr>
                              <w:spacing w:line="360" w:lineRule="auto"/>
                              <w:suppressOverlap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4B4ADA9" w14:textId="77777777" w:rsidR="002E5631" w:rsidRPr="002E5631" w:rsidRDefault="002E5631" w:rsidP="002E5631">
                      <w:pPr>
                        <w:bidi/>
                        <w:spacing w:after="0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27727F5" w14:textId="77777777" w:rsidR="004B4643" w:rsidRDefault="004B4643" w:rsidP="00EA2D81">
                      <w:pPr>
                        <w:bidi/>
                        <w:rPr>
                          <w:rFonts w:cs="B Lotu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E0614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اینجانب ....................   متقاضی </w:t>
                      </w:r>
                      <w:r w:rsidRPr="007E688B">
                        <w:rPr>
                          <w:rFonts w:cs="B Lotus"/>
                          <w:b/>
                          <w:bCs/>
                          <w:sz w:val="32"/>
                          <w:szCs w:val="32"/>
                          <w:rtl/>
                        </w:rPr>
                        <w:t>مرحله دوم آزمون ن</w:t>
                      </w:r>
                      <w:r w:rsidRPr="007E688B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7E688B">
                        <w:rPr>
                          <w:rFonts w:cs="B Lotus" w:hint="eastAsia"/>
                          <w:b/>
                          <w:bCs/>
                          <w:sz w:val="32"/>
                          <w:szCs w:val="32"/>
                          <w:rtl/>
                        </w:rPr>
                        <w:t>مه</w:t>
                      </w:r>
                      <w:r w:rsidRPr="007E688B">
                        <w:rPr>
                          <w:rFonts w:cs="B Lotu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متمرکز دوره دکتر</w:t>
                      </w:r>
                      <w:r w:rsidRPr="007E688B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</w:rPr>
                        <w:t>ی</w:t>
                      </w:r>
                      <w:r w:rsidRPr="007E688B">
                        <w:rPr>
                          <w:rFonts w:cs="B Lotu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7E688B">
                        <w:rPr>
                          <w:rFonts w:cs="B Lotus"/>
                          <w:b/>
                          <w:bCs/>
                          <w:sz w:val="32"/>
                          <w:szCs w:val="32"/>
                        </w:rPr>
                        <w:t>Ph.D</w:t>
                      </w:r>
                      <w:proofErr w:type="spellEnd"/>
                      <w:r w:rsidRPr="007E688B">
                        <w:rPr>
                          <w:rFonts w:cs="B Lotus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140</w:t>
                      </w:r>
                      <w:r w:rsidR="00EA2D81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  <w:r w:rsidRPr="00BE0614">
                        <w:rPr>
                          <w:rFonts w:cs="B Lotus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، بدینوسیله صحت کلیه موارد مذکور را تایید می نمایم.</w:t>
                      </w:r>
                    </w:p>
                    <w:p w14:paraId="30448346" w14:textId="77777777" w:rsidR="004B4643" w:rsidRDefault="004B4643" w:rsidP="004B4643">
                      <w:pPr>
                        <w:bidi/>
                        <w:rPr>
                          <w:rFonts w:cs="B Lotus"/>
                          <w:sz w:val="32"/>
                          <w:szCs w:val="32"/>
                          <w:rtl/>
                        </w:rPr>
                      </w:pPr>
                    </w:p>
                    <w:p w14:paraId="4F6CE0C9" w14:textId="77777777" w:rsidR="004B4643" w:rsidRPr="00BE0614" w:rsidRDefault="004B4643" w:rsidP="004B4643">
                      <w:pPr>
                        <w:bidi/>
                        <w:rPr>
                          <w:rFonts w:cs="B Lotu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B Lotus" w:hint="cs"/>
                          <w:sz w:val="32"/>
                          <w:szCs w:val="32"/>
                          <w:rtl/>
                        </w:rPr>
                        <w:t xml:space="preserve">                             تاریخ:                                    امضاء:</w:t>
                      </w:r>
                    </w:p>
                    <w:p w14:paraId="1EF84D06" w14:textId="77777777" w:rsidR="002E5631" w:rsidRPr="002E5631" w:rsidRDefault="002E5631" w:rsidP="002E5631">
                      <w:pPr>
                        <w:pStyle w:val="ListParagraph"/>
                        <w:bidi/>
                        <w:spacing w:after="0"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96641BD" w14:textId="77777777" w:rsidR="002E5631" w:rsidRPr="002E5631" w:rsidRDefault="002E5631" w:rsidP="002E5631"/>
    <w:p w14:paraId="42F4DE2E" w14:textId="77777777" w:rsidR="002E5631" w:rsidRPr="002E5631" w:rsidRDefault="002E5631" w:rsidP="002E5631"/>
    <w:p w14:paraId="46FC617A" w14:textId="77777777" w:rsidR="002E5631" w:rsidRPr="002E5631" w:rsidRDefault="002E5631" w:rsidP="002E5631"/>
    <w:p w14:paraId="5B346C32" w14:textId="77777777" w:rsidR="002E5631" w:rsidRPr="002E5631" w:rsidRDefault="002E5631" w:rsidP="002E5631"/>
    <w:p w14:paraId="0527A311" w14:textId="77777777" w:rsidR="002E5631" w:rsidRPr="002E5631" w:rsidRDefault="002E5631" w:rsidP="002E5631"/>
    <w:p w14:paraId="5CA7820A" w14:textId="77777777" w:rsidR="002E5631" w:rsidRPr="002E5631" w:rsidRDefault="002E5631" w:rsidP="002E5631"/>
    <w:p w14:paraId="2134A2AF" w14:textId="77777777" w:rsidR="002E5631" w:rsidRPr="002E5631" w:rsidRDefault="002E5631" w:rsidP="002E5631"/>
    <w:p w14:paraId="7B51E05F" w14:textId="77777777" w:rsidR="002E5631" w:rsidRPr="002E5631" w:rsidRDefault="002E5631" w:rsidP="002E5631"/>
    <w:p w14:paraId="0F19A3B0" w14:textId="77777777" w:rsidR="002E5631" w:rsidRPr="002E5631" w:rsidRDefault="002E5631" w:rsidP="002E5631"/>
    <w:p w14:paraId="65A93E1F" w14:textId="77777777" w:rsidR="002E5631" w:rsidRPr="002E5631" w:rsidRDefault="002E5631" w:rsidP="002E5631"/>
    <w:p w14:paraId="28C12B64" w14:textId="77777777" w:rsidR="002E5631" w:rsidRPr="002E5631" w:rsidRDefault="002E5631" w:rsidP="002E5631"/>
    <w:p w14:paraId="15AA6609" w14:textId="77777777" w:rsidR="002E5631" w:rsidRPr="002E5631" w:rsidRDefault="002E5631" w:rsidP="002E5631"/>
    <w:p w14:paraId="45191E6B" w14:textId="77777777" w:rsidR="002E5631" w:rsidRPr="002E5631" w:rsidRDefault="002E5631" w:rsidP="002E5631"/>
    <w:p w14:paraId="6FB0BCB8" w14:textId="77777777" w:rsidR="002E5631" w:rsidRPr="002E5631" w:rsidRDefault="002E5631" w:rsidP="002E5631"/>
    <w:p w14:paraId="6A44D47B" w14:textId="77777777" w:rsidR="002E5631" w:rsidRPr="002E5631" w:rsidRDefault="002E5631" w:rsidP="002E5631"/>
    <w:p w14:paraId="6D98536A" w14:textId="77777777" w:rsidR="002E5631" w:rsidRPr="002E5631" w:rsidRDefault="002E5631" w:rsidP="002E5631"/>
    <w:p w14:paraId="07C4F675" w14:textId="77777777" w:rsidR="002E5631" w:rsidRDefault="002E5631" w:rsidP="002E5631"/>
    <w:p w14:paraId="2A2F9E2D" w14:textId="77777777" w:rsidR="008B0BE6" w:rsidRDefault="008B0BE6" w:rsidP="002E5631">
      <w:pPr>
        <w:jc w:val="right"/>
      </w:pPr>
    </w:p>
    <w:p w14:paraId="7FD3FC9C" w14:textId="77777777" w:rsidR="002E5631" w:rsidRDefault="002E5631" w:rsidP="002E5631">
      <w:pPr>
        <w:jc w:val="right"/>
      </w:pPr>
    </w:p>
    <w:p w14:paraId="028EEBD4" w14:textId="77777777" w:rsidR="002E5631" w:rsidRDefault="002E5631" w:rsidP="002E5631">
      <w:pPr>
        <w:jc w:val="right"/>
      </w:pPr>
    </w:p>
    <w:p w14:paraId="3FF9E0EF" w14:textId="77777777" w:rsidR="002E5631" w:rsidRDefault="002E5631" w:rsidP="002E5631">
      <w:pPr>
        <w:jc w:val="right"/>
      </w:pPr>
    </w:p>
    <w:p w14:paraId="7036FE26" w14:textId="77777777" w:rsidR="002E5631" w:rsidRPr="002E5631" w:rsidRDefault="00313290" w:rsidP="002E5631">
      <w:pPr>
        <w:tabs>
          <w:tab w:val="left" w:pos="9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6AB2A49" wp14:editId="1F822922">
                <wp:simplePos x="0" y="0"/>
                <wp:positionH relativeFrom="column">
                  <wp:posOffset>1514475</wp:posOffset>
                </wp:positionH>
                <wp:positionV relativeFrom="paragraph">
                  <wp:posOffset>2954020</wp:posOffset>
                </wp:positionV>
                <wp:extent cx="3705225" cy="485775"/>
                <wp:effectExtent l="9525" t="10795" r="9525" b="825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B62E3" w14:textId="77777777" w:rsidR="00F03E8B" w:rsidRPr="00F03E8B" w:rsidRDefault="00613B11" w:rsidP="00F03E8B">
                            <w:pPr>
                              <w:bidi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نمره کل امتیاز پژوهشی داوطلب: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9ACB4" id="Text Box 8" o:spid="_x0000_s1030" type="#_x0000_t202" style="position:absolute;margin-left:119.25pt;margin-top:232.6pt;width:291.75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">
                <v:textbox>
                  <w:txbxContent>
                    <w:p w:rsidR="00F03E8B" w:rsidRPr="00F03E8B" w:rsidRDefault="00613B11" w:rsidP="00F03E8B">
                      <w:pPr>
                        <w:bidi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نمره کل امتیاز پژوهشی داوطلب: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5631" w:rsidRPr="002E5631" w:rsidSect="000210F2">
      <w:pgSz w:w="12240" w:h="15840"/>
      <w:pgMar w:top="720" w:right="81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B2DD" w14:textId="77777777" w:rsidR="00D52AB1" w:rsidRDefault="00D52AB1" w:rsidP="000210F2">
      <w:pPr>
        <w:spacing w:after="0" w:line="240" w:lineRule="auto"/>
      </w:pPr>
      <w:r>
        <w:separator/>
      </w:r>
    </w:p>
  </w:endnote>
  <w:endnote w:type="continuationSeparator" w:id="0">
    <w:p w14:paraId="17FB14C9" w14:textId="77777777" w:rsidR="00D52AB1" w:rsidRDefault="00D52AB1" w:rsidP="0002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2143" w14:textId="77777777" w:rsidR="00D52AB1" w:rsidRDefault="00D52AB1" w:rsidP="000210F2">
      <w:pPr>
        <w:spacing w:after="0" w:line="240" w:lineRule="auto"/>
      </w:pPr>
      <w:r>
        <w:separator/>
      </w:r>
    </w:p>
  </w:footnote>
  <w:footnote w:type="continuationSeparator" w:id="0">
    <w:p w14:paraId="3F31D9DE" w14:textId="77777777" w:rsidR="00D52AB1" w:rsidRDefault="00D52AB1" w:rsidP="0002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F5C"/>
    <w:multiLevelType w:val="hybridMultilevel"/>
    <w:tmpl w:val="9C24B008"/>
    <w:lvl w:ilvl="0" w:tplc="714854D4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2031"/>
    <w:multiLevelType w:val="hybridMultilevel"/>
    <w:tmpl w:val="87D0C386"/>
    <w:lvl w:ilvl="0" w:tplc="6CF0BA1E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C055B"/>
    <w:multiLevelType w:val="hybridMultilevel"/>
    <w:tmpl w:val="CFCA0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810417">
    <w:abstractNumId w:val="0"/>
  </w:num>
  <w:num w:numId="2" w16cid:durableId="932713463">
    <w:abstractNumId w:val="1"/>
  </w:num>
  <w:num w:numId="3" w16cid:durableId="342246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88"/>
    <w:rsid w:val="000210F2"/>
    <w:rsid w:val="000645D5"/>
    <w:rsid w:val="001E3688"/>
    <w:rsid w:val="002E5631"/>
    <w:rsid w:val="00310B4B"/>
    <w:rsid w:val="00313290"/>
    <w:rsid w:val="00330246"/>
    <w:rsid w:val="00347E94"/>
    <w:rsid w:val="00420BE1"/>
    <w:rsid w:val="004B4643"/>
    <w:rsid w:val="004E5C8A"/>
    <w:rsid w:val="00560AB4"/>
    <w:rsid w:val="005909EA"/>
    <w:rsid w:val="005A4C6D"/>
    <w:rsid w:val="00613B11"/>
    <w:rsid w:val="00676F47"/>
    <w:rsid w:val="00692AEF"/>
    <w:rsid w:val="006A1F89"/>
    <w:rsid w:val="007549D1"/>
    <w:rsid w:val="007E688B"/>
    <w:rsid w:val="00884A99"/>
    <w:rsid w:val="008A7B8E"/>
    <w:rsid w:val="008B0BE6"/>
    <w:rsid w:val="008E2584"/>
    <w:rsid w:val="00905AFD"/>
    <w:rsid w:val="009E251E"/>
    <w:rsid w:val="00A902D8"/>
    <w:rsid w:val="00BB6C30"/>
    <w:rsid w:val="00CE70DA"/>
    <w:rsid w:val="00CF4551"/>
    <w:rsid w:val="00D462E0"/>
    <w:rsid w:val="00D52AB1"/>
    <w:rsid w:val="00D90D75"/>
    <w:rsid w:val="00D94695"/>
    <w:rsid w:val="00DC1BA3"/>
    <w:rsid w:val="00E266D1"/>
    <w:rsid w:val="00EA2D81"/>
    <w:rsid w:val="00EE0354"/>
    <w:rsid w:val="00EF7F89"/>
    <w:rsid w:val="00F03E8B"/>
    <w:rsid w:val="00F061E4"/>
    <w:rsid w:val="00F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C300"/>
  <w15:docId w15:val="{539126E1-8916-4127-A509-01FD2487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3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2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0F2"/>
  </w:style>
  <w:style w:type="paragraph" w:styleId="Footer">
    <w:name w:val="footer"/>
    <w:basedOn w:val="Normal"/>
    <w:link w:val="FooterChar"/>
    <w:uiPriority w:val="99"/>
    <w:unhideWhenUsed/>
    <w:rsid w:val="00021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F2"/>
  </w:style>
  <w:style w:type="paragraph" w:styleId="ListParagraph">
    <w:name w:val="List Paragraph"/>
    <w:basedOn w:val="Normal"/>
    <w:uiPriority w:val="34"/>
    <w:qFormat/>
    <w:rsid w:val="00E26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</dc:creator>
  <cp:keywords/>
  <dc:description/>
  <cp:lastModifiedBy>Admin</cp:lastModifiedBy>
  <cp:revision>2</cp:revision>
  <cp:lastPrinted>2021-05-25T08:58:00Z</cp:lastPrinted>
  <dcterms:created xsi:type="dcterms:W3CDTF">2025-07-07T11:57:00Z</dcterms:created>
  <dcterms:modified xsi:type="dcterms:W3CDTF">2025-07-07T11:57:00Z</dcterms:modified>
</cp:coreProperties>
</file>