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7460" w:type="dxa"/>
        <w:tblInd w:w="18" w:type="dxa"/>
        <w:tblLook w:val="04A0" w:firstRow="1" w:lastRow="0" w:firstColumn="1" w:lastColumn="0" w:noHBand="0" w:noVBand="1"/>
      </w:tblPr>
      <w:tblGrid>
        <w:gridCol w:w="4421"/>
        <w:gridCol w:w="2523"/>
        <w:gridCol w:w="5550"/>
        <w:gridCol w:w="1996"/>
        <w:gridCol w:w="2970"/>
      </w:tblGrid>
      <w:tr w:rsidR="006444B4" w:rsidTr="009E5CD8">
        <w:trPr>
          <w:trHeight w:val="235"/>
        </w:trPr>
        <w:tc>
          <w:tcPr>
            <w:tcW w:w="4421" w:type="dxa"/>
            <w:vMerge w:val="restart"/>
          </w:tcPr>
          <w:p w:rsidR="006444B4" w:rsidRPr="00A40F81" w:rsidRDefault="006444B4" w:rsidP="003F05CE">
            <w:pPr>
              <w:jc w:val="right"/>
              <w:rPr>
                <w:rFonts w:ascii="Calisto MT" w:hAnsi="Calisto MT"/>
                <w:b/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11430</wp:posOffset>
                  </wp:positionV>
                  <wp:extent cx="510362" cy="510362"/>
                  <wp:effectExtent l="0" t="0" r="4445" b="4445"/>
                  <wp:wrapNone/>
                  <wp:docPr id="1" name="Picture 1" descr="Description: DEPED-NEW_e78wysq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PED-NEW_e78wysq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62" cy="5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4B4" w:rsidRDefault="006444B4" w:rsidP="003F05CE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GRADES 1 to 12</w:t>
            </w:r>
          </w:p>
          <w:p w:rsidR="006444B4" w:rsidRPr="00A40F81" w:rsidRDefault="006444B4" w:rsidP="003F05CE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DAILY LESSON LOG</w:t>
            </w:r>
          </w:p>
        </w:tc>
        <w:tc>
          <w:tcPr>
            <w:tcW w:w="2523" w:type="dxa"/>
            <w:shd w:val="clear" w:color="auto" w:fill="6B7A8F"/>
            <w:vAlign w:val="bottom"/>
          </w:tcPr>
          <w:p w:rsidR="006444B4" w:rsidRPr="009E5CD8" w:rsidRDefault="006444B4" w:rsidP="003F05CE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9E5CD8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School:</w:t>
            </w:r>
          </w:p>
        </w:tc>
        <w:tc>
          <w:tcPr>
            <w:tcW w:w="5550" w:type="dxa"/>
            <w:vAlign w:val="bottom"/>
          </w:tcPr>
          <w:p w:rsidR="006444B4" w:rsidRPr="003F52DD" w:rsidRDefault="009E5CD8" w:rsidP="003F05CE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9E5CD8">
              <w:rPr>
                <w:rFonts w:asciiTheme="majorHAnsi" w:hAnsiTheme="majorHAnsi"/>
                <w:b/>
                <w:sz w:val="20"/>
                <w:szCs w:val="20"/>
              </w:rPr>
              <w:t>DepEdClub.com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9E5CD8" w:rsidRDefault="006444B4" w:rsidP="003F05CE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9E5CD8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Grade Level:</w:t>
            </w:r>
          </w:p>
        </w:tc>
        <w:tc>
          <w:tcPr>
            <w:tcW w:w="2970" w:type="dxa"/>
            <w:vAlign w:val="bottom"/>
          </w:tcPr>
          <w:p w:rsidR="006444B4" w:rsidRPr="003F52DD" w:rsidRDefault="001B27C8" w:rsidP="003F05CE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V</w:t>
            </w:r>
            <w:r w:rsidR="00AC1D93">
              <w:rPr>
                <w:rFonts w:asciiTheme="majorHAnsi" w:hAnsiTheme="majorHAnsi"/>
                <w:b/>
                <w:sz w:val="20"/>
                <w:szCs w:val="20"/>
              </w:rPr>
              <w:t>I</w:t>
            </w:r>
          </w:p>
        </w:tc>
      </w:tr>
      <w:tr w:rsidR="006444B4" w:rsidTr="009E5CD8">
        <w:trPr>
          <w:trHeight w:val="151"/>
        </w:trPr>
        <w:tc>
          <w:tcPr>
            <w:tcW w:w="4421" w:type="dxa"/>
            <w:vMerge/>
          </w:tcPr>
          <w:p w:rsidR="006444B4" w:rsidRDefault="006444B4" w:rsidP="003F05CE"/>
        </w:tc>
        <w:tc>
          <w:tcPr>
            <w:tcW w:w="2523" w:type="dxa"/>
            <w:shd w:val="clear" w:color="auto" w:fill="6B7A8F"/>
            <w:vAlign w:val="bottom"/>
          </w:tcPr>
          <w:p w:rsidR="006444B4" w:rsidRPr="009E5CD8" w:rsidRDefault="006444B4" w:rsidP="003F05CE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9E5CD8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Teacher:</w:t>
            </w:r>
          </w:p>
        </w:tc>
        <w:tc>
          <w:tcPr>
            <w:tcW w:w="5550" w:type="dxa"/>
            <w:vAlign w:val="bottom"/>
          </w:tcPr>
          <w:p w:rsidR="006444B4" w:rsidRPr="00F34C27" w:rsidRDefault="00F34C27" w:rsidP="00F34C2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File created by Ma'am </w:t>
            </w:r>
            <w:r w:rsidR="007320D4" w:rsidRPr="007320D4">
              <w:rPr>
                <w:rFonts w:asciiTheme="majorHAnsi" w:hAnsiTheme="majorHAnsi"/>
                <w:b/>
                <w:sz w:val="20"/>
                <w:szCs w:val="20"/>
              </w:rPr>
              <w:t>MARIA VICENTA T. VERANO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9E5CD8" w:rsidRDefault="006444B4" w:rsidP="003F05CE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9E5CD8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Learning Area:</w:t>
            </w:r>
          </w:p>
        </w:tc>
        <w:tc>
          <w:tcPr>
            <w:tcW w:w="2970" w:type="dxa"/>
            <w:vAlign w:val="bottom"/>
          </w:tcPr>
          <w:p w:rsidR="006444B4" w:rsidRPr="00D11F5E" w:rsidRDefault="007320D4" w:rsidP="00BE39B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66C1B">
              <w:rPr>
                <w:rFonts w:asciiTheme="majorHAnsi" w:hAnsiTheme="majorHAnsi" w:cs="Arial"/>
                <w:b/>
                <w:sz w:val="20"/>
                <w:szCs w:val="20"/>
              </w:rPr>
              <w:t>MATHEMATICS</w:t>
            </w:r>
          </w:p>
        </w:tc>
      </w:tr>
      <w:tr w:rsidR="006444B4" w:rsidTr="009E5CD8">
        <w:trPr>
          <w:trHeight w:val="151"/>
        </w:trPr>
        <w:tc>
          <w:tcPr>
            <w:tcW w:w="4421" w:type="dxa"/>
            <w:vMerge/>
          </w:tcPr>
          <w:p w:rsidR="006444B4" w:rsidRDefault="006444B4" w:rsidP="003F05CE"/>
        </w:tc>
        <w:tc>
          <w:tcPr>
            <w:tcW w:w="2523" w:type="dxa"/>
            <w:shd w:val="clear" w:color="auto" w:fill="6B7A8F"/>
            <w:vAlign w:val="bottom"/>
          </w:tcPr>
          <w:p w:rsidR="006444B4" w:rsidRPr="009E5CD8" w:rsidRDefault="006444B4" w:rsidP="003F05CE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9E5CD8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Teaching Dates and Time:</w:t>
            </w:r>
          </w:p>
        </w:tc>
        <w:tc>
          <w:tcPr>
            <w:tcW w:w="5550" w:type="dxa"/>
            <w:vAlign w:val="bottom"/>
          </w:tcPr>
          <w:p w:rsidR="006444B4" w:rsidRPr="003F52DD" w:rsidRDefault="00567E95" w:rsidP="008B295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567E95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JANUARY 9 – 13, 2023 </w:t>
            </w:r>
            <w:bookmarkStart w:id="0" w:name="_GoBack"/>
            <w:bookmarkEnd w:id="0"/>
            <w:r w:rsidR="00617A38">
              <w:rPr>
                <w:rFonts w:asciiTheme="majorHAnsi" w:hAnsiTheme="majorHAnsi"/>
                <w:b/>
                <w:sz w:val="20"/>
                <w:szCs w:val="20"/>
              </w:rPr>
              <w:t>(WEEK 8</w:t>
            </w:r>
            <w:r w:rsidR="008B2957">
              <w:rPr>
                <w:rFonts w:asciiTheme="majorHAnsi" w:hAnsiTheme="majorHAnsi"/>
                <w:b/>
                <w:sz w:val="20"/>
                <w:szCs w:val="20"/>
              </w:rPr>
              <w:t>)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9E5CD8" w:rsidRDefault="006444B4" w:rsidP="003F05CE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9E5CD8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Quarter:</w:t>
            </w:r>
          </w:p>
        </w:tc>
        <w:tc>
          <w:tcPr>
            <w:tcW w:w="2970" w:type="dxa"/>
            <w:vAlign w:val="bottom"/>
          </w:tcPr>
          <w:p w:rsidR="006444B4" w:rsidRPr="003F52DD" w:rsidRDefault="009E1F25" w:rsidP="003F05CE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 w:rsidRPr="009E1F25">
              <w:rPr>
                <w:rFonts w:asciiTheme="majorHAnsi" w:hAnsiTheme="majorHAnsi"/>
                <w:b/>
                <w:sz w:val="20"/>
                <w:szCs w:val="20"/>
                <w:vertAlign w:val="superscript"/>
              </w:rPr>
              <w:t>ND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 xml:space="preserve"> QUARTER</w:t>
            </w:r>
          </w:p>
        </w:tc>
      </w:tr>
    </w:tbl>
    <w:p w:rsidR="00797380" w:rsidRDefault="00797380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tbl>
      <w:tblPr>
        <w:tblStyle w:val="TableGrid"/>
        <w:tblW w:w="17499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914"/>
        <w:gridCol w:w="2835"/>
        <w:gridCol w:w="15"/>
        <w:gridCol w:w="66"/>
        <w:gridCol w:w="2649"/>
        <w:gridCol w:w="267"/>
        <w:gridCol w:w="2918"/>
        <w:gridCol w:w="55"/>
        <w:gridCol w:w="2790"/>
        <w:gridCol w:w="74"/>
        <w:gridCol w:w="2916"/>
      </w:tblGrid>
      <w:tr w:rsidR="007320D4" w:rsidRPr="00246C9A" w:rsidTr="009E5CD8"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6B7A8F"/>
          </w:tcPr>
          <w:p w:rsidR="007320D4" w:rsidRPr="009E5CD8" w:rsidRDefault="007320D4" w:rsidP="005554D5">
            <w:pPr>
              <w:pStyle w:val="NoSpacing"/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16" w:type="dxa"/>
            <w:gridSpan w:val="3"/>
            <w:shd w:val="clear" w:color="auto" w:fill="6B7A8F"/>
          </w:tcPr>
          <w:p w:rsidR="007320D4" w:rsidRPr="009E5CD8" w:rsidRDefault="007320D4" w:rsidP="005554D5">
            <w:pPr>
              <w:pStyle w:val="NoSpacing"/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9E5CD8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MONDAY</w:t>
            </w:r>
          </w:p>
        </w:tc>
        <w:tc>
          <w:tcPr>
            <w:tcW w:w="2916" w:type="dxa"/>
            <w:gridSpan w:val="2"/>
            <w:shd w:val="clear" w:color="auto" w:fill="6B7A8F"/>
          </w:tcPr>
          <w:p w:rsidR="007320D4" w:rsidRPr="009E5CD8" w:rsidRDefault="007320D4" w:rsidP="005554D5">
            <w:pPr>
              <w:pStyle w:val="NoSpacing"/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9E5CD8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TUESDAY</w:t>
            </w:r>
          </w:p>
        </w:tc>
        <w:tc>
          <w:tcPr>
            <w:tcW w:w="2918" w:type="dxa"/>
            <w:shd w:val="clear" w:color="auto" w:fill="6B7A8F"/>
          </w:tcPr>
          <w:p w:rsidR="007320D4" w:rsidRPr="009E5CD8" w:rsidRDefault="007320D4" w:rsidP="005554D5">
            <w:pPr>
              <w:pStyle w:val="NoSpacing"/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9E5CD8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WEDNESDAY</w:t>
            </w:r>
          </w:p>
        </w:tc>
        <w:tc>
          <w:tcPr>
            <w:tcW w:w="2919" w:type="dxa"/>
            <w:gridSpan w:val="3"/>
            <w:shd w:val="clear" w:color="auto" w:fill="6B7A8F"/>
          </w:tcPr>
          <w:p w:rsidR="007320D4" w:rsidRPr="009E5CD8" w:rsidRDefault="007320D4" w:rsidP="005554D5">
            <w:pPr>
              <w:pStyle w:val="NoSpacing"/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9E5CD8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THURSDAY</w:t>
            </w:r>
          </w:p>
        </w:tc>
        <w:tc>
          <w:tcPr>
            <w:tcW w:w="2916" w:type="dxa"/>
            <w:shd w:val="clear" w:color="auto" w:fill="6B7A8F"/>
          </w:tcPr>
          <w:p w:rsidR="007320D4" w:rsidRPr="009E5CD8" w:rsidRDefault="007320D4" w:rsidP="005554D5">
            <w:pPr>
              <w:pStyle w:val="NoSpacing"/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9E5CD8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FRIDAY</w:t>
            </w:r>
          </w:p>
        </w:tc>
      </w:tr>
      <w:tr w:rsidR="007320D4" w:rsidRPr="007557A5" w:rsidTr="009E5CD8">
        <w:tc>
          <w:tcPr>
            <w:tcW w:w="2914" w:type="dxa"/>
            <w:shd w:val="clear" w:color="auto" w:fill="E7E9ED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6C1B">
              <w:rPr>
                <w:rFonts w:asciiTheme="minorHAnsi" w:hAnsiTheme="minorHAnsi" w:cstheme="minorHAnsi"/>
                <w:b/>
                <w:sz w:val="20"/>
                <w:szCs w:val="20"/>
              </w:rPr>
              <w:t>I. OBJECTIVES</w:t>
            </w:r>
          </w:p>
        </w:tc>
        <w:tc>
          <w:tcPr>
            <w:tcW w:w="14585" w:type="dxa"/>
            <w:gridSpan w:val="10"/>
            <w:shd w:val="clear" w:color="auto" w:fill="E7E9ED"/>
          </w:tcPr>
          <w:p w:rsidR="007320D4" w:rsidRPr="00866C1B" w:rsidRDefault="007320D4" w:rsidP="005554D5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20D4" w:rsidRPr="007557A5" w:rsidTr="009E5CD8">
        <w:tc>
          <w:tcPr>
            <w:tcW w:w="2914" w:type="dxa"/>
            <w:shd w:val="clear" w:color="auto" w:fill="E7E9ED"/>
          </w:tcPr>
          <w:p w:rsidR="007320D4" w:rsidRPr="00866C1B" w:rsidRDefault="007320D4" w:rsidP="007320D4">
            <w:pPr>
              <w:pStyle w:val="NoSpacing"/>
              <w:numPr>
                <w:ilvl w:val="0"/>
                <w:numId w:val="1"/>
              </w:numPr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6C1B">
              <w:rPr>
                <w:rFonts w:asciiTheme="minorHAnsi" w:hAnsiTheme="minorHAnsi" w:cstheme="minorHAnsi"/>
                <w:b/>
                <w:sz w:val="20"/>
                <w:szCs w:val="20"/>
              </w:rPr>
              <w:t>Content Standard</w:t>
            </w:r>
          </w:p>
        </w:tc>
        <w:tc>
          <w:tcPr>
            <w:tcW w:w="14585" w:type="dxa"/>
            <w:gridSpan w:val="10"/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6C1B">
              <w:rPr>
                <w:rFonts w:asciiTheme="minorHAnsi" w:hAnsiTheme="minorHAnsi" w:cstheme="minorHAnsi"/>
                <w:sz w:val="20"/>
                <w:szCs w:val="20"/>
              </w:rPr>
              <w:t>The learner demonstrate understanding of order of operations, ratio and proportion, percent, exponent, and integers</w:t>
            </w:r>
          </w:p>
        </w:tc>
      </w:tr>
      <w:tr w:rsidR="007320D4" w:rsidRPr="00246C9A" w:rsidTr="009E5CD8">
        <w:tc>
          <w:tcPr>
            <w:tcW w:w="2914" w:type="dxa"/>
            <w:shd w:val="clear" w:color="auto" w:fill="E7E9ED"/>
          </w:tcPr>
          <w:p w:rsidR="007320D4" w:rsidRPr="00866C1B" w:rsidRDefault="007320D4" w:rsidP="007320D4">
            <w:pPr>
              <w:pStyle w:val="NoSpacing"/>
              <w:numPr>
                <w:ilvl w:val="0"/>
                <w:numId w:val="1"/>
              </w:numPr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6C1B">
              <w:rPr>
                <w:rFonts w:asciiTheme="minorHAnsi" w:hAnsiTheme="minorHAnsi" w:cstheme="minorHAnsi"/>
                <w:b/>
                <w:sz w:val="20"/>
                <w:szCs w:val="20"/>
              </w:rPr>
              <w:t>Performance Standard</w:t>
            </w:r>
          </w:p>
        </w:tc>
        <w:tc>
          <w:tcPr>
            <w:tcW w:w="14585" w:type="dxa"/>
            <w:gridSpan w:val="10"/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66C1B">
              <w:rPr>
                <w:rFonts w:asciiTheme="minorHAnsi" w:hAnsiTheme="minorHAnsi" w:cstheme="minorHAnsi"/>
                <w:sz w:val="20"/>
                <w:szCs w:val="20"/>
              </w:rPr>
              <w:t>The learner is able to apply knowledge of order of operations, ratio and proportion, percent, exponent, and integers in mathematical problems and real-life situations</w:t>
            </w:r>
          </w:p>
        </w:tc>
      </w:tr>
      <w:tr w:rsidR="007320D4" w:rsidRPr="00FF0F06" w:rsidTr="009E5CD8">
        <w:trPr>
          <w:trHeight w:val="1115"/>
        </w:trPr>
        <w:tc>
          <w:tcPr>
            <w:tcW w:w="2914" w:type="dxa"/>
            <w:shd w:val="clear" w:color="auto" w:fill="E7E9ED"/>
          </w:tcPr>
          <w:p w:rsidR="007320D4" w:rsidRPr="00866C1B" w:rsidRDefault="007320D4" w:rsidP="007320D4">
            <w:pPr>
              <w:pStyle w:val="NoSpacing"/>
              <w:numPr>
                <w:ilvl w:val="0"/>
                <w:numId w:val="1"/>
              </w:numPr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6C1B">
              <w:rPr>
                <w:rFonts w:asciiTheme="minorHAnsi" w:hAnsiTheme="minorHAnsi" w:cstheme="minorHAnsi"/>
                <w:b/>
                <w:sz w:val="20"/>
                <w:szCs w:val="20"/>
              </w:rPr>
              <w:t>Learning Competencies / Objectives</w:t>
            </w:r>
          </w:p>
        </w:tc>
        <w:tc>
          <w:tcPr>
            <w:tcW w:w="285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Describe and interpret subtraction of integers using materials such as algebra tiles, counters, chips and cards</w:t>
            </w:r>
          </w:p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 M</w:t>
            </w:r>
            <w:proofErr w:type="gram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6NS-IIh-155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Perform subtraction on integers</w:t>
            </w:r>
          </w:p>
          <w:p w:rsidR="007320D4" w:rsidRPr="008927CD" w:rsidRDefault="007320D4" w:rsidP="005554D5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1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Describe and interpret subtraction of integers using materials such as algebra tiles, counters, chips and cards</w:t>
            </w:r>
          </w:p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 M</w:t>
            </w:r>
            <w:proofErr w:type="gram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6NS-IIh-155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  <w:p w:rsidR="007320D4" w:rsidRPr="008927CD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Perform subtraction on integers</w:t>
            </w:r>
          </w:p>
        </w:tc>
        <w:tc>
          <w:tcPr>
            <w:tcW w:w="31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Solve routine and non-routine problems involving subtraction of integers</w:t>
            </w:r>
          </w:p>
          <w:p w:rsidR="007320D4" w:rsidRPr="00106E7F" w:rsidRDefault="007320D4" w:rsidP="005554D5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 M6NS-IIj-157)</w:t>
            </w:r>
          </w:p>
        </w:tc>
        <w:tc>
          <w:tcPr>
            <w:tcW w:w="28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90071">
              <w:rPr>
                <w:rFonts w:asciiTheme="minorHAnsi" w:hAnsiTheme="minorHAnsi" w:cstheme="minorHAnsi"/>
                <w:sz w:val="20"/>
                <w:szCs w:val="20"/>
              </w:rPr>
              <w:t xml:space="preserve">Describe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and interpret multiplication and division of integers using materials algebra tiles, counters, chips, and cards </w:t>
            </w:r>
          </w:p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(M6NS-IIh-155)</w:t>
            </w:r>
          </w:p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Perform multiplication and division on integers</w:t>
            </w:r>
          </w:p>
          <w:p w:rsidR="007320D4" w:rsidRPr="00090071" w:rsidRDefault="007320D4" w:rsidP="005554D5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(M6N6-Iii-156)</w:t>
            </w:r>
          </w:p>
        </w:tc>
        <w:tc>
          <w:tcPr>
            <w:tcW w:w="2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090071">
              <w:rPr>
                <w:rFonts w:asciiTheme="minorHAnsi" w:hAnsiTheme="minorHAnsi" w:cstheme="minorHAnsi"/>
                <w:sz w:val="20"/>
                <w:szCs w:val="20"/>
              </w:rPr>
              <w:t xml:space="preserve">Describe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and interpret multiplication and division of integers using materials algebra tiles, counters, chips, and cards </w:t>
            </w:r>
          </w:p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(M6NS-IIh-155)</w:t>
            </w:r>
          </w:p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Perform multiplication and division on integers</w:t>
            </w:r>
          </w:p>
          <w:p w:rsidR="007320D4" w:rsidRPr="00090071" w:rsidRDefault="007320D4" w:rsidP="005554D5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(M6N6-Iii-156)</w:t>
            </w:r>
          </w:p>
        </w:tc>
      </w:tr>
      <w:tr w:rsidR="007320D4" w:rsidRPr="00FF0F06" w:rsidTr="009E5CD8">
        <w:trPr>
          <w:trHeight w:val="710"/>
        </w:trPr>
        <w:tc>
          <w:tcPr>
            <w:tcW w:w="2914" w:type="dxa"/>
            <w:tcBorders>
              <w:bottom w:val="single" w:sz="4" w:space="0" w:color="auto"/>
            </w:tcBorders>
            <w:shd w:val="clear" w:color="auto" w:fill="E7E9ED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6C1B">
              <w:rPr>
                <w:rFonts w:asciiTheme="minorHAnsi" w:hAnsiTheme="minorHAnsi" w:cstheme="minorHAnsi"/>
                <w:b/>
                <w:sz w:val="20"/>
                <w:szCs w:val="20"/>
              </w:rPr>
              <w:t>II. CONTENT</w:t>
            </w:r>
          </w:p>
        </w:tc>
        <w:tc>
          <w:tcPr>
            <w:tcW w:w="285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2126C">
              <w:rPr>
                <w:rFonts w:asciiTheme="minorHAnsi" w:hAnsiTheme="minorHAnsi" w:cstheme="minorHAnsi"/>
                <w:b/>
                <w:sz w:val="20"/>
                <w:szCs w:val="20"/>
              </w:rPr>
              <w:t>Numbers and Number Sense</w:t>
            </w:r>
          </w:p>
        </w:tc>
        <w:tc>
          <w:tcPr>
            <w:tcW w:w="271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2126C">
              <w:rPr>
                <w:rFonts w:asciiTheme="minorHAnsi" w:hAnsiTheme="minorHAnsi" w:cstheme="minorHAnsi"/>
                <w:b/>
                <w:sz w:val="20"/>
                <w:szCs w:val="20"/>
              </w:rPr>
              <w:t>Numbers and Number Sense</w:t>
            </w:r>
          </w:p>
        </w:tc>
        <w:tc>
          <w:tcPr>
            <w:tcW w:w="31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2126C">
              <w:rPr>
                <w:rFonts w:asciiTheme="minorHAnsi" w:hAnsiTheme="minorHAnsi" w:cstheme="minorHAnsi"/>
                <w:b/>
                <w:sz w:val="20"/>
                <w:szCs w:val="20"/>
              </w:rPr>
              <w:t>Numbers and Number Sense</w:t>
            </w:r>
          </w:p>
        </w:tc>
        <w:tc>
          <w:tcPr>
            <w:tcW w:w="28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2126C">
              <w:rPr>
                <w:rFonts w:asciiTheme="minorHAnsi" w:hAnsiTheme="minorHAnsi" w:cstheme="minorHAnsi"/>
                <w:b/>
                <w:sz w:val="20"/>
                <w:szCs w:val="20"/>
              </w:rPr>
              <w:t>Numbers and Number Sense</w:t>
            </w:r>
          </w:p>
        </w:tc>
        <w:tc>
          <w:tcPr>
            <w:tcW w:w="2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F2126C">
              <w:rPr>
                <w:rFonts w:asciiTheme="minorHAnsi" w:hAnsiTheme="minorHAnsi" w:cstheme="minorHAnsi"/>
                <w:b/>
                <w:sz w:val="20"/>
                <w:szCs w:val="20"/>
              </w:rPr>
              <w:t>Numbers and Number Sense</w:t>
            </w:r>
          </w:p>
        </w:tc>
      </w:tr>
      <w:tr w:rsidR="007320D4" w:rsidRPr="00FF0F06" w:rsidTr="009E5CD8">
        <w:tc>
          <w:tcPr>
            <w:tcW w:w="2914" w:type="dxa"/>
            <w:shd w:val="clear" w:color="auto" w:fill="E7E9ED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6C1B">
              <w:rPr>
                <w:rFonts w:asciiTheme="minorHAnsi" w:hAnsiTheme="minorHAnsi" w:cstheme="minorHAnsi"/>
                <w:b/>
                <w:sz w:val="20"/>
                <w:szCs w:val="20"/>
              </w:rPr>
              <w:t>III. LEARNING RESOURCES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1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20D4" w:rsidRPr="00FF0F06" w:rsidTr="009E5CD8">
        <w:tc>
          <w:tcPr>
            <w:tcW w:w="2914" w:type="dxa"/>
            <w:shd w:val="clear" w:color="auto" w:fill="E7E9ED"/>
          </w:tcPr>
          <w:p w:rsidR="007320D4" w:rsidRPr="00866C1B" w:rsidRDefault="007320D4" w:rsidP="007320D4">
            <w:pPr>
              <w:pStyle w:val="NoSpacing"/>
              <w:numPr>
                <w:ilvl w:val="0"/>
                <w:numId w:val="2"/>
              </w:numPr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6C1B">
              <w:rPr>
                <w:rFonts w:asciiTheme="minorHAnsi" w:hAnsiTheme="minorHAnsi" w:cstheme="minorHAnsi"/>
                <w:b/>
                <w:sz w:val="20"/>
                <w:szCs w:val="20"/>
              </w:rPr>
              <w:t>References</w:t>
            </w:r>
          </w:p>
        </w:tc>
        <w:tc>
          <w:tcPr>
            <w:tcW w:w="285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1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5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9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20D4" w:rsidRPr="00FF0F06" w:rsidTr="009E5CD8">
        <w:tc>
          <w:tcPr>
            <w:tcW w:w="2914" w:type="dxa"/>
            <w:shd w:val="clear" w:color="auto" w:fill="E7E9ED"/>
          </w:tcPr>
          <w:p w:rsidR="007320D4" w:rsidRPr="00866C1B" w:rsidRDefault="007320D4" w:rsidP="007320D4">
            <w:pPr>
              <w:pStyle w:val="NoSpacing"/>
              <w:numPr>
                <w:ilvl w:val="0"/>
                <w:numId w:val="3"/>
              </w:numPr>
              <w:ind w:left="45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6C1B">
              <w:rPr>
                <w:rFonts w:asciiTheme="minorHAnsi" w:hAnsiTheme="minorHAnsi" w:cstheme="minorHAnsi"/>
                <w:b/>
                <w:sz w:val="20"/>
                <w:szCs w:val="20"/>
              </w:rPr>
              <w:t>Teacher’s Guide pages</w:t>
            </w:r>
          </w:p>
        </w:tc>
        <w:tc>
          <w:tcPr>
            <w:tcW w:w="285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Pr="00F2126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Century Mathletes 6,</w:t>
            </w:r>
          </w:p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pp 53-56</w:t>
            </w:r>
          </w:p>
        </w:tc>
        <w:tc>
          <w:tcPr>
            <w:tcW w:w="271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Pr="00F2126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Century Mathletes 6,</w:t>
            </w:r>
          </w:p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pp 53-56</w:t>
            </w:r>
          </w:p>
        </w:tc>
        <w:tc>
          <w:tcPr>
            <w:tcW w:w="3185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Pr="00F2126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Century Mathletes 6,</w:t>
            </w:r>
          </w:p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pp 53-56</w:t>
            </w:r>
          </w:p>
        </w:tc>
        <w:tc>
          <w:tcPr>
            <w:tcW w:w="284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Pr="00F2126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Century Mathletes 6,</w:t>
            </w:r>
          </w:p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pp 56-60</w:t>
            </w:r>
          </w:p>
        </w:tc>
        <w:tc>
          <w:tcPr>
            <w:tcW w:w="299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Pr="00F2126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Century Mathletes 6,</w:t>
            </w:r>
          </w:p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pp 56-60</w:t>
            </w:r>
          </w:p>
        </w:tc>
      </w:tr>
      <w:tr w:rsidR="007320D4" w:rsidRPr="00FF0F06" w:rsidTr="009E5CD8">
        <w:tc>
          <w:tcPr>
            <w:tcW w:w="2914" w:type="dxa"/>
            <w:shd w:val="clear" w:color="auto" w:fill="E7E9ED"/>
          </w:tcPr>
          <w:p w:rsidR="007320D4" w:rsidRPr="00866C1B" w:rsidRDefault="007320D4" w:rsidP="007320D4">
            <w:pPr>
              <w:pStyle w:val="NoSpacing"/>
              <w:numPr>
                <w:ilvl w:val="0"/>
                <w:numId w:val="3"/>
              </w:numPr>
              <w:ind w:left="45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6C1B">
              <w:rPr>
                <w:rFonts w:asciiTheme="minorHAnsi" w:hAnsiTheme="minorHAnsi" w:cstheme="minorHAnsi"/>
                <w:b/>
                <w:sz w:val="20"/>
                <w:szCs w:val="20"/>
              </w:rPr>
              <w:t>Learner’s Materials pages</w:t>
            </w:r>
          </w:p>
        </w:tc>
        <w:tc>
          <w:tcPr>
            <w:tcW w:w="285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15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5" w:type="dxa"/>
            <w:gridSpan w:val="2"/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9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20D4" w:rsidRPr="00FF0F06" w:rsidTr="009E5CD8">
        <w:tc>
          <w:tcPr>
            <w:tcW w:w="2914" w:type="dxa"/>
            <w:shd w:val="clear" w:color="auto" w:fill="E7E9ED"/>
          </w:tcPr>
          <w:p w:rsidR="007320D4" w:rsidRPr="00866C1B" w:rsidRDefault="007320D4" w:rsidP="007320D4">
            <w:pPr>
              <w:pStyle w:val="NoSpacing"/>
              <w:numPr>
                <w:ilvl w:val="0"/>
                <w:numId w:val="3"/>
              </w:numPr>
              <w:ind w:left="45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6C1B">
              <w:rPr>
                <w:rFonts w:asciiTheme="minorHAnsi" w:hAnsiTheme="minorHAnsi" w:cstheme="minorHAnsi"/>
                <w:b/>
                <w:sz w:val="20"/>
                <w:szCs w:val="20"/>
              </w:rPr>
              <w:t>Textbook pages</w:t>
            </w:r>
          </w:p>
        </w:tc>
        <w:tc>
          <w:tcPr>
            <w:tcW w:w="285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Pr="00F2126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Century Mathletes 6, pp158-165</w:t>
            </w:r>
          </w:p>
        </w:tc>
        <w:tc>
          <w:tcPr>
            <w:tcW w:w="2715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Pr="00F2126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Century Mathletes 6, pp158-165</w:t>
            </w:r>
          </w:p>
        </w:tc>
        <w:tc>
          <w:tcPr>
            <w:tcW w:w="3185" w:type="dxa"/>
            <w:gridSpan w:val="2"/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Pr="00F2126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Century Mathletes 6, pp158-165</w:t>
            </w:r>
          </w:p>
        </w:tc>
        <w:tc>
          <w:tcPr>
            <w:tcW w:w="284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Pr="00F2126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Century Mathletes 6,</w:t>
            </w:r>
          </w:p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pp 166-168</w:t>
            </w:r>
          </w:p>
        </w:tc>
        <w:tc>
          <w:tcPr>
            <w:tcW w:w="299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Pr="00F2126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Century Mathletes 6,</w:t>
            </w:r>
          </w:p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pp 166-168</w:t>
            </w:r>
          </w:p>
        </w:tc>
      </w:tr>
      <w:tr w:rsidR="007320D4" w:rsidRPr="00FF0F06" w:rsidTr="009E5CD8">
        <w:tc>
          <w:tcPr>
            <w:tcW w:w="2914" w:type="dxa"/>
            <w:shd w:val="clear" w:color="auto" w:fill="E7E9ED"/>
          </w:tcPr>
          <w:p w:rsidR="007320D4" w:rsidRPr="00866C1B" w:rsidRDefault="007320D4" w:rsidP="007320D4">
            <w:pPr>
              <w:pStyle w:val="NoSpacing"/>
              <w:numPr>
                <w:ilvl w:val="0"/>
                <w:numId w:val="3"/>
              </w:numPr>
              <w:ind w:left="45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6C1B">
              <w:rPr>
                <w:rFonts w:asciiTheme="minorHAnsi" w:hAnsiTheme="minorHAnsi" w:cstheme="minorHAnsi"/>
                <w:b/>
                <w:sz w:val="20"/>
                <w:szCs w:val="20"/>
              </w:rPr>
              <w:t>Additional Materials from Learning Resource (LR) Portal</w:t>
            </w:r>
          </w:p>
        </w:tc>
        <w:tc>
          <w:tcPr>
            <w:tcW w:w="285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15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5" w:type="dxa"/>
            <w:gridSpan w:val="2"/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9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20D4" w:rsidRPr="00FF0F06" w:rsidTr="009E5CD8">
        <w:tc>
          <w:tcPr>
            <w:tcW w:w="2914" w:type="dxa"/>
            <w:shd w:val="clear" w:color="auto" w:fill="E7E9ED"/>
          </w:tcPr>
          <w:p w:rsidR="007320D4" w:rsidRPr="00866C1B" w:rsidRDefault="007320D4" w:rsidP="007320D4">
            <w:pPr>
              <w:pStyle w:val="NoSpacing"/>
              <w:numPr>
                <w:ilvl w:val="0"/>
                <w:numId w:val="2"/>
              </w:numPr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6C1B">
              <w:rPr>
                <w:rFonts w:asciiTheme="minorHAnsi" w:hAnsiTheme="minorHAnsi" w:cstheme="minorHAnsi"/>
                <w:b/>
                <w:sz w:val="20"/>
                <w:szCs w:val="20"/>
              </w:rPr>
              <w:t>Other Learning Resources</w:t>
            </w:r>
          </w:p>
        </w:tc>
        <w:tc>
          <w:tcPr>
            <w:tcW w:w="285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Mathletes 6 textbook, video clip, power point presentation</w:t>
            </w:r>
          </w:p>
        </w:tc>
        <w:tc>
          <w:tcPr>
            <w:tcW w:w="2715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Mathletes 6 textbook, video clip, power point presentation</w:t>
            </w:r>
          </w:p>
        </w:tc>
        <w:tc>
          <w:tcPr>
            <w:tcW w:w="3185" w:type="dxa"/>
            <w:gridSpan w:val="2"/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Mathletes 6 textbook, video clip, power point presentation</w:t>
            </w:r>
          </w:p>
        </w:tc>
        <w:tc>
          <w:tcPr>
            <w:tcW w:w="284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Mathletes 6 textbook, video clip, power point presentation</w:t>
            </w:r>
          </w:p>
        </w:tc>
        <w:tc>
          <w:tcPr>
            <w:tcW w:w="299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Mathletes 6 textbook, video clip, power point presentation</w:t>
            </w:r>
          </w:p>
        </w:tc>
      </w:tr>
      <w:tr w:rsidR="007320D4" w:rsidRPr="00FF0F06" w:rsidTr="009E5CD8">
        <w:tc>
          <w:tcPr>
            <w:tcW w:w="2914" w:type="dxa"/>
            <w:shd w:val="clear" w:color="auto" w:fill="E7E9ED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6C1B">
              <w:rPr>
                <w:rFonts w:asciiTheme="minorHAnsi" w:hAnsiTheme="minorHAnsi" w:cstheme="minorHAnsi"/>
                <w:b/>
                <w:sz w:val="20"/>
                <w:szCs w:val="20"/>
              </w:rPr>
              <w:t>IV. PROCEDURES</w:t>
            </w:r>
          </w:p>
        </w:tc>
        <w:tc>
          <w:tcPr>
            <w:tcW w:w="285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45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9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20D4" w:rsidRPr="00FF0F06" w:rsidTr="009E5CD8">
        <w:tc>
          <w:tcPr>
            <w:tcW w:w="2914" w:type="dxa"/>
            <w:shd w:val="clear" w:color="auto" w:fill="E7E9ED"/>
          </w:tcPr>
          <w:p w:rsidR="007320D4" w:rsidRPr="00866C1B" w:rsidRDefault="007320D4" w:rsidP="007320D4">
            <w:pPr>
              <w:pStyle w:val="NoSpacing"/>
              <w:numPr>
                <w:ilvl w:val="0"/>
                <w:numId w:val="4"/>
              </w:numPr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6C1B">
              <w:rPr>
                <w:rFonts w:asciiTheme="minorHAnsi" w:hAnsiTheme="minorHAnsi" w:cstheme="minorHAnsi"/>
                <w:b/>
                <w:sz w:val="20"/>
                <w:szCs w:val="20"/>
              </w:rPr>
              <w:t>Reviewing previous lesson or presenting the new lesson</w:t>
            </w:r>
          </w:p>
        </w:tc>
        <w:tc>
          <w:tcPr>
            <w:tcW w:w="285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ind w:left="14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Drill: Give the opposite of each given integer.</w:t>
            </w:r>
          </w:p>
          <w:p w:rsidR="007320D4" w:rsidRDefault="007320D4" w:rsidP="007320D4">
            <w:pPr>
              <w:pStyle w:val="NoSpacing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+10</w:t>
            </w:r>
          </w:p>
          <w:p w:rsidR="007320D4" w:rsidRDefault="007320D4" w:rsidP="007320D4">
            <w:pPr>
              <w:pStyle w:val="NoSpacing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-7</w:t>
            </w:r>
          </w:p>
          <w:p w:rsidR="007320D4" w:rsidRDefault="007320D4" w:rsidP="007320D4">
            <w:pPr>
              <w:pStyle w:val="NoSpacing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-23</w:t>
            </w:r>
          </w:p>
          <w:p w:rsidR="007320D4" w:rsidRDefault="007320D4" w:rsidP="007320D4">
            <w:pPr>
              <w:pStyle w:val="NoSpacing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+18</w:t>
            </w:r>
          </w:p>
          <w:p w:rsidR="007320D4" w:rsidRDefault="007320D4" w:rsidP="007320D4">
            <w:pPr>
              <w:pStyle w:val="NoSpacing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-45</w:t>
            </w:r>
          </w:p>
          <w:p w:rsidR="007320D4" w:rsidRDefault="007320D4" w:rsidP="005554D5">
            <w:pPr>
              <w:pStyle w:val="NoSpacing"/>
              <w:ind w:left="14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Review: Give the sum of the given pair of integers.</w:t>
            </w:r>
          </w:p>
          <w:p w:rsidR="007320D4" w:rsidRDefault="007320D4" w:rsidP="007320D4">
            <w:pPr>
              <w:pStyle w:val="NoSpacing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(+120) + (-135)</w:t>
            </w:r>
          </w:p>
          <w:p w:rsidR="007320D4" w:rsidRDefault="007320D4" w:rsidP="007320D4">
            <w:pPr>
              <w:pStyle w:val="NoSpacing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(-191) + (-83)</w:t>
            </w:r>
          </w:p>
          <w:p w:rsidR="007320D4" w:rsidRPr="00866C1B" w:rsidRDefault="007320D4" w:rsidP="007320D4">
            <w:pPr>
              <w:pStyle w:val="NoSpacing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(-72)+ (+ 240)</w:t>
            </w:r>
          </w:p>
        </w:tc>
        <w:tc>
          <w:tcPr>
            <w:tcW w:w="2715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ind w:left="14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Drill: Give the opposite of each given integer.</w:t>
            </w:r>
          </w:p>
          <w:p w:rsidR="007320D4" w:rsidRDefault="007320D4" w:rsidP="007320D4">
            <w:pPr>
              <w:pStyle w:val="NoSpacing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+10</w:t>
            </w:r>
          </w:p>
          <w:p w:rsidR="007320D4" w:rsidRDefault="007320D4" w:rsidP="007320D4">
            <w:pPr>
              <w:pStyle w:val="NoSpacing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-7</w:t>
            </w:r>
          </w:p>
          <w:p w:rsidR="007320D4" w:rsidRDefault="007320D4" w:rsidP="007320D4">
            <w:pPr>
              <w:pStyle w:val="NoSpacing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-23</w:t>
            </w:r>
          </w:p>
          <w:p w:rsidR="007320D4" w:rsidRDefault="007320D4" w:rsidP="007320D4">
            <w:pPr>
              <w:pStyle w:val="NoSpacing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+18</w:t>
            </w:r>
          </w:p>
          <w:p w:rsidR="007320D4" w:rsidRDefault="007320D4" w:rsidP="007320D4">
            <w:pPr>
              <w:pStyle w:val="NoSpacing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-45</w:t>
            </w:r>
          </w:p>
          <w:p w:rsidR="007320D4" w:rsidRDefault="007320D4" w:rsidP="005554D5">
            <w:pPr>
              <w:pStyle w:val="NoSpacing"/>
              <w:ind w:left="14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Review: Give the sum of the given pair of integers.</w:t>
            </w:r>
          </w:p>
          <w:p w:rsidR="007320D4" w:rsidRDefault="007320D4" w:rsidP="007320D4">
            <w:pPr>
              <w:pStyle w:val="NoSpacing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(+120) + (-135)</w:t>
            </w:r>
          </w:p>
          <w:p w:rsidR="007320D4" w:rsidRDefault="007320D4" w:rsidP="007320D4">
            <w:pPr>
              <w:pStyle w:val="NoSpacing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(-191) + (-83)</w:t>
            </w:r>
          </w:p>
          <w:p w:rsidR="007320D4" w:rsidRPr="00866C1B" w:rsidRDefault="007320D4" w:rsidP="007320D4">
            <w:pPr>
              <w:pStyle w:val="NoSpacing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(-72)+ (+ 240)</w:t>
            </w:r>
          </w:p>
        </w:tc>
        <w:tc>
          <w:tcPr>
            <w:tcW w:w="3240" w:type="dxa"/>
            <w:gridSpan w:val="3"/>
            <w:shd w:val="clear" w:color="auto" w:fill="FFFFFF" w:themeFill="background1"/>
          </w:tcPr>
          <w:p w:rsidR="007320D4" w:rsidRDefault="007320D4" w:rsidP="005554D5">
            <w:pPr>
              <w:pStyle w:val="NoSpacing"/>
              <w:ind w:left="14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Drill: Give the opposite of each given integer.</w:t>
            </w:r>
          </w:p>
          <w:p w:rsidR="007320D4" w:rsidRDefault="007320D4" w:rsidP="007320D4">
            <w:pPr>
              <w:pStyle w:val="NoSpacing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+15</w:t>
            </w:r>
          </w:p>
          <w:p w:rsidR="007320D4" w:rsidRDefault="007320D4" w:rsidP="007320D4">
            <w:pPr>
              <w:pStyle w:val="NoSpacing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-9</w:t>
            </w:r>
          </w:p>
          <w:p w:rsidR="007320D4" w:rsidRDefault="007320D4" w:rsidP="007320D4">
            <w:pPr>
              <w:pStyle w:val="NoSpacing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-34</w:t>
            </w:r>
          </w:p>
          <w:p w:rsidR="007320D4" w:rsidRDefault="007320D4" w:rsidP="007320D4">
            <w:pPr>
              <w:pStyle w:val="NoSpacing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+28</w:t>
            </w:r>
          </w:p>
          <w:p w:rsidR="007320D4" w:rsidRDefault="007320D4" w:rsidP="007320D4">
            <w:pPr>
              <w:pStyle w:val="NoSpacing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-95</w:t>
            </w:r>
          </w:p>
          <w:p w:rsidR="007320D4" w:rsidRPr="00866C1B" w:rsidRDefault="007320D4" w:rsidP="005554D5">
            <w:pPr>
              <w:pStyle w:val="NoSpacing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Drill: Perform multiplication on each pair of numbers.</w:t>
            </w:r>
          </w:p>
          <w:p w:rsidR="007320D4" w:rsidRDefault="007320D4" w:rsidP="007320D4">
            <w:pPr>
              <w:pStyle w:val="NoSpacing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 and 4</w:t>
            </w:r>
          </w:p>
          <w:p w:rsidR="007320D4" w:rsidRDefault="007320D4" w:rsidP="007320D4">
            <w:pPr>
              <w:pStyle w:val="NoSpacing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 and 3</w:t>
            </w:r>
          </w:p>
          <w:p w:rsidR="007320D4" w:rsidRDefault="007320D4" w:rsidP="007320D4">
            <w:pPr>
              <w:pStyle w:val="NoSpacing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 and 9</w:t>
            </w:r>
          </w:p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Review:</w:t>
            </w:r>
          </w:p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Determine if the following pairs of integers have like signs or unlike signs.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(+7) and (-12)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(-4) and ( -9)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(-5) and (-30)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(+2) and (-11)</w:t>
            </w:r>
          </w:p>
          <w:p w:rsidR="007320D4" w:rsidRPr="00866C1B" w:rsidRDefault="007320D4" w:rsidP="007320D4">
            <w:pPr>
              <w:pStyle w:val="NoSpacing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(+56) and (+18) </w:t>
            </w:r>
          </w:p>
        </w:tc>
        <w:tc>
          <w:tcPr>
            <w:tcW w:w="299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Drill: Perform multiplication on each pair of numbers.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 and 4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 and 3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 and 9</w:t>
            </w:r>
          </w:p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Review:</w:t>
            </w:r>
          </w:p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Determine if the following pairs of integers have like signs or unlike signs.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(+7) and (-12)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(-4) and ( -9)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(-5) and (-30)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(+2) and (-11)</w:t>
            </w:r>
          </w:p>
          <w:p w:rsidR="007320D4" w:rsidRPr="00866C1B" w:rsidRDefault="007320D4" w:rsidP="005554D5">
            <w:pPr>
              <w:pStyle w:val="NoSpacing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(+56) and (+18)</w:t>
            </w:r>
          </w:p>
        </w:tc>
      </w:tr>
      <w:tr w:rsidR="007320D4" w:rsidRPr="00FF0F06" w:rsidTr="009E5CD8">
        <w:tc>
          <w:tcPr>
            <w:tcW w:w="2914" w:type="dxa"/>
            <w:shd w:val="clear" w:color="auto" w:fill="E7E9ED"/>
          </w:tcPr>
          <w:p w:rsidR="007320D4" w:rsidRPr="00866C1B" w:rsidRDefault="007320D4" w:rsidP="007320D4">
            <w:pPr>
              <w:pStyle w:val="NoSpacing"/>
              <w:numPr>
                <w:ilvl w:val="0"/>
                <w:numId w:val="4"/>
              </w:numPr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6C1B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Establishing a purpose for the lesson</w:t>
            </w:r>
          </w:p>
        </w:tc>
        <w:tc>
          <w:tcPr>
            <w:tcW w:w="285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ind w:left="146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The temperature in Baguio City was 12 </w:t>
            </w:r>
            <w:r>
              <w:rPr>
                <w:rFonts w:cs="Calibri"/>
                <w:bCs/>
                <w:sz w:val="20"/>
                <w:szCs w:val="20"/>
              </w:rPr>
              <w:t>⁰Celsius in the morning. It dropped to 8⁰Celsius in the evening. What is the difference between these temperatures?</w:t>
            </w:r>
          </w:p>
        </w:tc>
        <w:tc>
          <w:tcPr>
            <w:tcW w:w="2715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ind w:left="-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The temperature in Baguio City was 12 </w:t>
            </w:r>
            <w:r>
              <w:rPr>
                <w:rFonts w:cs="Calibri"/>
                <w:bCs/>
                <w:sz w:val="20"/>
                <w:szCs w:val="20"/>
              </w:rPr>
              <w:t>⁰Celsius in the morning. It dropped to 8⁰Celsius in the evening. What is the difference between these temperatures?</w:t>
            </w:r>
          </w:p>
        </w:tc>
        <w:tc>
          <w:tcPr>
            <w:tcW w:w="3240" w:type="dxa"/>
            <w:gridSpan w:val="3"/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John and Carl participated in a race. John ran a distance of 6 km. Carl ran a distance of 5 km. What was the difference in the distance they ran in the race?</w:t>
            </w:r>
          </w:p>
        </w:tc>
        <w:tc>
          <w:tcPr>
            <w:tcW w:w="279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After a community campaign on reducing waste, the amount of garbage in Rita’s household decreased by 2 kg per day. By how much will their garbage decrease after 6 days? What is the average reduced waste by each person in Rita’s household if there are four of them in the family?</w:t>
            </w:r>
          </w:p>
        </w:tc>
        <w:tc>
          <w:tcPr>
            <w:tcW w:w="299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ind w:left="71" w:firstLine="9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After a community campaign on reducing waste, the amount of garbage in Rita’s household decreased by 2 kg per day. By how much will their garbage decrease after 6 days? What is the average reduced waste by each person in Rita’s household if there are four of them in the family?</w:t>
            </w:r>
          </w:p>
        </w:tc>
      </w:tr>
      <w:tr w:rsidR="007320D4" w:rsidRPr="00FF0F06" w:rsidTr="009E5CD8">
        <w:tc>
          <w:tcPr>
            <w:tcW w:w="2914" w:type="dxa"/>
            <w:shd w:val="clear" w:color="auto" w:fill="E7E9ED"/>
          </w:tcPr>
          <w:p w:rsidR="007320D4" w:rsidRPr="00866C1B" w:rsidRDefault="007320D4" w:rsidP="007320D4">
            <w:pPr>
              <w:pStyle w:val="NoSpacing"/>
              <w:numPr>
                <w:ilvl w:val="0"/>
                <w:numId w:val="4"/>
              </w:numPr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6C1B">
              <w:rPr>
                <w:rFonts w:asciiTheme="minorHAnsi" w:hAnsiTheme="minorHAnsi" w:cstheme="minorHAnsi"/>
                <w:b/>
                <w:sz w:val="20"/>
                <w:szCs w:val="20"/>
              </w:rPr>
              <w:t>Presenting Examples/Instances of new lesson</w:t>
            </w:r>
          </w:p>
        </w:tc>
        <w:tc>
          <w:tcPr>
            <w:tcW w:w="285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ind w:left="14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To get the difference between the two temperatures, we need to subtract 8</w:t>
            </w:r>
            <w:r>
              <w:rPr>
                <w:rFonts w:cs="Calibri"/>
                <w:sz w:val="20"/>
                <w:szCs w:val="20"/>
              </w:rPr>
              <w:t>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Celsius from 12</w:t>
            </w:r>
            <w:r>
              <w:rPr>
                <w:rFonts w:cs="Calibri"/>
                <w:sz w:val="20"/>
                <w:szCs w:val="20"/>
              </w:rPr>
              <w:t>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Celsius.</w:t>
            </w:r>
          </w:p>
          <w:p w:rsidR="007320D4" w:rsidRDefault="007320D4" w:rsidP="005554D5">
            <w:pPr>
              <w:pStyle w:val="NoSpacing"/>
              <w:ind w:left="14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What is the equation representing this situation?</w:t>
            </w:r>
          </w:p>
          <w:p w:rsidR="007320D4" w:rsidRDefault="007320D4" w:rsidP="005554D5">
            <w:pPr>
              <w:pStyle w:val="NoSpacing"/>
              <w:ind w:left="14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Subtracting Integers is adding the opposite of the subtrahend to the minuend.</w:t>
            </w:r>
          </w:p>
          <w:p w:rsidR="007320D4" w:rsidRPr="00866C1B" w:rsidRDefault="007320D4" w:rsidP="005554D5">
            <w:pPr>
              <w:pStyle w:val="NoSpacing"/>
              <w:ind w:left="146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15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ind w:left="14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To get the difference between the two temperatures, we need to subtract 8</w:t>
            </w:r>
            <w:r>
              <w:rPr>
                <w:rFonts w:cs="Calibri"/>
                <w:sz w:val="20"/>
                <w:szCs w:val="20"/>
              </w:rPr>
              <w:t>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Celsius from 12</w:t>
            </w:r>
            <w:r>
              <w:rPr>
                <w:rFonts w:cs="Calibri"/>
                <w:sz w:val="20"/>
                <w:szCs w:val="20"/>
              </w:rPr>
              <w:t>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Celsius.</w:t>
            </w:r>
          </w:p>
          <w:p w:rsidR="007320D4" w:rsidRDefault="007320D4" w:rsidP="005554D5">
            <w:pPr>
              <w:pStyle w:val="NoSpacing"/>
              <w:ind w:left="14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What is the equation representing this situation?</w:t>
            </w:r>
          </w:p>
          <w:p w:rsidR="007320D4" w:rsidRDefault="007320D4" w:rsidP="005554D5">
            <w:pPr>
              <w:pStyle w:val="NoSpacing"/>
              <w:ind w:left="14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Subtracting Integers is adding the opposite of the subtrahend to the minuend.</w:t>
            </w:r>
          </w:p>
          <w:p w:rsidR="007320D4" w:rsidRPr="00866C1B" w:rsidRDefault="007320D4" w:rsidP="005554D5">
            <w:pPr>
              <w:pStyle w:val="NoSpacing"/>
              <w:ind w:left="75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ind w:left="16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What change in temperature does a worker experience in a grocery when he goes from the vegetable section at 4</w:t>
            </w:r>
            <w:r>
              <w:rPr>
                <w:rFonts w:cs="Calibri"/>
                <w:sz w:val="20"/>
                <w:szCs w:val="20"/>
              </w:rPr>
              <w:t>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 to the meat section with a temperature of -18</w:t>
            </w:r>
            <w:r>
              <w:rPr>
                <w:rFonts w:cs="Calibri"/>
                <w:sz w:val="20"/>
                <w:szCs w:val="20"/>
              </w:rPr>
              <w:t>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C?</w:t>
            </w:r>
          </w:p>
        </w:tc>
        <w:tc>
          <w:tcPr>
            <w:tcW w:w="279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ind w:left="71" w:firstLine="9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Ask the following questions.</w:t>
            </w:r>
          </w:p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What integer will represent the decrease in garbage in a day?</w:t>
            </w:r>
          </w:p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Cont. refer to Mathletes 6 Teachers Manual p.57</w:t>
            </w:r>
          </w:p>
          <w:p w:rsidR="007320D4" w:rsidRPr="00866C1B" w:rsidRDefault="00403F19" w:rsidP="005554D5">
            <w:pPr>
              <w:pStyle w:val="NoSpacing"/>
              <w:ind w:left="71" w:firstLine="9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Original File Submitted and Formatted by </w:t>
            </w:r>
            <w:proofErr w:type="spellStart"/>
            <w:r>
              <w:rPr>
                <w:rFonts w:cs="Calibri"/>
                <w:sz w:val="20"/>
                <w:szCs w:val="20"/>
              </w:rPr>
              <w:t>DepEd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Club Member - visit depedclub.com for more</w:t>
            </w:r>
          </w:p>
        </w:tc>
        <w:tc>
          <w:tcPr>
            <w:tcW w:w="299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ind w:left="71" w:firstLine="9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Ask the following questions.</w:t>
            </w:r>
          </w:p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What integer will represent the decrease in garbage in a day?</w:t>
            </w:r>
          </w:p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Cont. refer to Mathletes 6 Teachers Manual p.57</w:t>
            </w:r>
          </w:p>
          <w:p w:rsidR="007320D4" w:rsidRPr="00866C1B" w:rsidRDefault="007320D4" w:rsidP="005554D5">
            <w:pPr>
              <w:pStyle w:val="NoSpacing"/>
              <w:ind w:left="75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20D4" w:rsidRPr="00FF0F06" w:rsidTr="009E5CD8">
        <w:tc>
          <w:tcPr>
            <w:tcW w:w="2914" w:type="dxa"/>
            <w:shd w:val="clear" w:color="auto" w:fill="E7E9ED"/>
          </w:tcPr>
          <w:p w:rsidR="007320D4" w:rsidRPr="00866C1B" w:rsidRDefault="007320D4" w:rsidP="007320D4">
            <w:pPr>
              <w:pStyle w:val="NoSpacing"/>
              <w:numPr>
                <w:ilvl w:val="0"/>
                <w:numId w:val="4"/>
              </w:numPr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6C1B">
              <w:rPr>
                <w:rFonts w:asciiTheme="minorHAnsi" w:hAnsiTheme="minorHAnsi" w:cstheme="minorHAnsi"/>
                <w:b/>
                <w:sz w:val="20"/>
                <w:szCs w:val="20"/>
              </w:rPr>
              <w:t>Discussing new concepts and practicing new skills #1</w:t>
            </w:r>
          </w:p>
        </w:tc>
        <w:tc>
          <w:tcPr>
            <w:tcW w:w="285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Show a video clip on Subtracting Integers</w:t>
            </w:r>
          </w:p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715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Show a video clip on Subtracting Integers</w:t>
            </w:r>
          </w:p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shd w:val="clear" w:color="auto" w:fill="FFFFFF" w:themeFill="background1"/>
          </w:tcPr>
          <w:p w:rsidR="007320D4" w:rsidRDefault="007320D4" w:rsidP="005554D5">
            <w:pPr>
              <w:pStyle w:val="NoSpacing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What is asked?</w:t>
            </w:r>
          </w:p>
          <w:p w:rsidR="007320D4" w:rsidRDefault="007320D4" w:rsidP="005554D5">
            <w:pPr>
              <w:pStyle w:val="NoSpacing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What are the given facts?</w:t>
            </w:r>
          </w:p>
          <w:p w:rsidR="007320D4" w:rsidRPr="00866C1B" w:rsidRDefault="007320D4" w:rsidP="005554D5">
            <w:pPr>
              <w:pStyle w:val="NoSpacing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What is the solution?</w:t>
            </w:r>
          </w:p>
        </w:tc>
        <w:tc>
          <w:tcPr>
            <w:tcW w:w="279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ind w:left="16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Show a video clip on multiplying and dividing integers.</w:t>
            </w:r>
          </w:p>
        </w:tc>
        <w:tc>
          <w:tcPr>
            <w:tcW w:w="299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Show a video clip on multiplying and dividing integers.</w:t>
            </w:r>
          </w:p>
        </w:tc>
      </w:tr>
      <w:tr w:rsidR="007320D4" w:rsidRPr="00FF0F06" w:rsidTr="009E5CD8">
        <w:tc>
          <w:tcPr>
            <w:tcW w:w="2914" w:type="dxa"/>
            <w:shd w:val="clear" w:color="auto" w:fill="E7E9ED"/>
          </w:tcPr>
          <w:p w:rsidR="007320D4" w:rsidRPr="00866C1B" w:rsidRDefault="007320D4" w:rsidP="007320D4">
            <w:pPr>
              <w:pStyle w:val="NoSpacing"/>
              <w:numPr>
                <w:ilvl w:val="0"/>
                <w:numId w:val="4"/>
              </w:numPr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6C1B">
              <w:rPr>
                <w:rFonts w:asciiTheme="minorHAnsi" w:hAnsiTheme="minorHAnsi" w:cstheme="minorHAnsi"/>
                <w:b/>
                <w:sz w:val="20"/>
                <w:szCs w:val="20"/>
              </w:rPr>
              <w:t>Discussing new concepts and practicing new skills #2</w:t>
            </w:r>
          </w:p>
        </w:tc>
        <w:tc>
          <w:tcPr>
            <w:tcW w:w="285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Discuss Mathletes 6 Textbook Explain  pp. 158-160</w:t>
            </w:r>
          </w:p>
        </w:tc>
        <w:tc>
          <w:tcPr>
            <w:tcW w:w="2715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Discuss Mathletes 6 Textbook Explain  pp. 158-160</w:t>
            </w:r>
          </w:p>
        </w:tc>
        <w:tc>
          <w:tcPr>
            <w:tcW w:w="3240" w:type="dxa"/>
            <w:gridSpan w:val="3"/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Discuss the content on pages 150-162 of their Mathletes Textbook </w:t>
            </w:r>
          </w:p>
        </w:tc>
        <w:tc>
          <w:tcPr>
            <w:tcW w:w="279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Discuss the content on pages 166-171 of their Mathletes Textbook</w:t>
            </w:r>
          </w:p>
        </w:tc>
        <w:tc>
          <w:tcPr>
            <w:tcW w:w="299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Discuss the content on pages 166-171 of their Mathletes Textbook</w:t>
            </w:r>
          </w:p>
        </w:tc>
      </w:tr>
      <w:tr w:rsidR="007320D4" w:rsidRPr="00FF0F06" w:rsidTr="009E5CD8">
        <w:tc>
          <w:tcPr>
            <w:tcW w:w="2914" w:type="dxa"/>
            <w:shd w:val="clear" w:color="auto" w:fill="E7E9ED"/>
          </w:tcPr>
          <w:p w:rsidR="007320D4" w:rsidRPr="00866C1B" w:rsidRDefault="007320D4" w:rsidP="007320D4">
            <w:pPr>
              <w:pStyle w:val="NoSpacing"/>
              <w:numPr>
                <w:ilvl w:val="0"/>
                <w:numId w:val="4"/>
              </w:numPr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6C1B">
              <w:rPr>
                <w:rFonts w:asciiTheme="minorHAnsi" w:hAnsiTheme="minorHAnsi" w:cstheme="minorHAnsi"/>
                <w:b/>
                <w:sz w:val="20"/>
                <w:szCs w:val="20"/>
              </w:rPr>
              <w:t>Developing mastery</w:t>
            </w:r>
          </w:p>
          <w:p w:rsidR="007320D4" w:rsidRPr="00866C1B" w:rsidRDefault="007320D4" w:rsidP="005554D5">
            <w:pPr>
              <w:pStyle w:val="NoSpacing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866C1B">
              <w:rPr>
                <w:rFonts w:asciiTheme="minorHAnsi" w:hAnsiTheme="minorHAnsi" w:cstheme="minorHAnsi"/>
                <w:sz w:val="20"/>
                <w:szCs w:val="20"/>
              </w:rPr>
              <w:t>(Leads to Formative Assessment)</w:t>
            </w:r>
          </w:p>
        </w:tc>
        <w:tc>
          <w:tcPr>
            <w:tcW w:w="285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Subtract the following Integers</w:t>
            </w:r>
          </w:p>
          <w:p w:rsidR="007320D4" w:rsidRDefault="007320D4" w:rsidP="007320D4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(-8) – (-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7)=</w:t>
            </w:r>
            <w:proofErr w:type="gramEnd"/>
          </w:p>
          <w:p w:rsidR="007320D4" w:rsidRDefault="007320D4" w:rsidP="007320D4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(+11)- (+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8)=</w:t>
            </w:r>
            <w:proofErr w:type="gramEnd"/>
          </w:p>
          <w:p w:rsidR="007320D4" w:rsidRDefault="007320D4" w:rsidP="007320D4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(-13) 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–(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>+13)=</w:t>
            </w:r>
          </w:p>
          <w:p w:rsidR="007320D4" w:rsidRDefault="007320D4" w:rsidP="007320D4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(+9) – (-4) = </w:t>
            </w:r>
          </w:p>
          <w:p w:rsidR="007320D4" w:rsidRPr="00866C1B" w:rsidRDefault="007320D4" w:rsidP="007320D4">
            <w:pPr>
              <w:pStyle w:val="NoSpacing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(+5) – (-5) =</w:t>
            </w:r>
          </w:p>
        </w:tc>
        <w:tc>
          <w:tcPr>
            <w:tcW w:w="2715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Write the opposite of each integer.</w:t>
            </w:r>
          </w:p>
          <w:p w:rsidR="007320D4" w:rsidRDefault="007320D4" w:rsidP="007320D4">
            <w:pPr>
              <w:pStyle w:val="NoSpacing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+2</w:t>
            </w:r>
          </w:p>
          <w:p w:rsidR="007320D4" w:rsidRDefault="007320D4" w:rsidP="007320D4">
            <w:pPr>
              <w:pStyle w:val="NoSpacing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-17</w:t>
            </w:r>
          </w:p>
          <w:p w:rsidR="007320D4" w:rsidRDefault="007320D4" w:rsidP="007320D4">
            <w:pPr>
              <w:pStyle w:val="NoSpacing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-56</w:t>
            </w:r>
          </w:p>
          <w:p w:rsidR="007320D4" w:rsidRDefault="007320D4" w:rsidP="007320D4">
            <w:pPr>
              <w:pStyle w:val="NoSpacing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-89</w:t>
            </w:r>
          </w:p>
          <w:p w:rsidR="007320D4" w:rsidRPr="00866C1B" w:rsidRDefault="007320D4" w:rsidP="007320D4">
            <w:pPr>
              <w:pStyle w:val="NoSpacing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+5</w:t>
            </w:r>
          </w:p>
        </w:tc>
        <w:tc>
          <w:tcPr>
            <w:tcW w:w="3240" w:type="dxa"/>
            <w:gridSpan w:val="3"/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Have a pair activity to solve ad discuss this 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problem.</w:t>
            </w:r>
            <w:proofErr w:type="gramEnd"/>
          </w:p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The sum of two integers is -457. If one of the integers is 192, what is the other integer?</w:t>
            </w:r>
          </w:p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Pair Activity.</w:t>
            </w:r>
          </w:p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Find the product.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(-8) x (-2)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(+3) x (-4)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(-5) x (+9)</w:t>
            </w:r>
          </w:p>
          <w:p w:rsidR="007320D4" w:rsidRDefault="007320D4" w:rsidP="005554D5">
            <w:pPr>
              <w:pStyle w:val="NoSpacing"/>
              <w:ind w:hanging="1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Find the quotient.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(-25) </w:t>
            </w:r>
            <w:r>
              <w:rPr>
                <w:rFonts w:cs="Calibri"/>
                <w:sz w:val="20"/>
                <w:szCs w:val="20"/>
              </w:rPr>
              <w:t>÷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(+5)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(+21) </w:t>
            </w:r>
            <w:r>
              <w:rPr>
                <w:rFonts w:cs="Calibri"/>
                <w:sz w:val="20"/>
                <w:szCs w:val="20"/>
              </w:rPr>
              <w:t>÷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(-3)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 -18) </w:t>
            </w:r>
            <w:r>
              <w:rPr>
                <w:rFonts w:cs="Calibri"/>
                <w:sz w:val="20"/>
                <w:szCs w:val="20"/>
              </w:rPr>
              <w:t>÷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(+ 6)</w:t>
            </w:r>
          </w:p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9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Pair Activity.</w:t>
            </w:r>
          </w:p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Find the product.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(-8) x (-2)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(+3) x (-4)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(-5) x (+9)</w:t>
            </w:r>
          </w:p>
          <w:p w:rsidR="007320D4" w:rsidRDefault="007320D4" w:rsidP="005554D5">
            <w:pPr>
              <w:pStyle w:val="NoSpacing"/>
              <w:ind w:hanging="1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Find the quotient.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(-25) </w:t>
            </w:r>
            <w:r>
              <w:rPr>
                <w:rFonts w:cs="Calibri"/>
                <w:sz w:val="20"/>
                <w:szCs w:val="20"/>
              </w:rPr>
              <w:t>÷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(+5)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(+21) </w:t>
            </w:r>
            <w:r>
              <w:rPr>
                <w:rFonts w:cs="Calibri"/>
                <w:sz w:val="20"/>
                <w:szCs w:val="20"/>
              </w:rPr>
              <w:t>÷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(-3)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 -18) </w:t>
            </w:r>
            <w:r>
              <w:rPr>
                <w:rFonts w:cs="Calibri"/>
                <w:sz w:val="20"/>
                <w:szCs w:val="20"/>
              </w:rPr>
              <w:t>÷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(+ 6)</w:t>
            </w:r>
          </w:p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20D4" w:rsidRPr="00FF0F06" w:rsidTr="009E5CD8">
        <w:tc>
          <w:tcPr>
            <w:tcW w:w="2914" w:type="dxa"/>
            <w:shd w:val="clear" w:color="auto" w:fill="E7E9ED"/>
          </w:tcPr>
          <w:p w:rsidR="007320D4" w:rsidRPr="00866C1B" w:rsidRDefault="007320D4" w:rsidP="007320D4">
            <w:pPr>
              <w:pStyle w:val="NoSpacing"/>
              <w:numPr>
                <w:ilvl w:val="0"/>
                <w:numId w:val="4"/>
              </w:numPr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6C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Finding practical applications of concepts </w:t>
            </w:r>
            <w:r w:rsidRPr="00866C1B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and skills in daily living</w:t>
            </w:r>
          </w:p>
        </w:tc>
        <w:tc>
          <w:tcPr>
            <w:tcW w:w="285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Use the 4-step plan to solve the problem.</w:t>
            </w:r>
          </w:p>
          <w:p w:rsidR="007320D4" w:rsidRDefault="007320D4" w:rsidP="005554D5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     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Marga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is in a plane that is flying 12 500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ft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above the ground while Renz is in a submarine that is located 450ft below the sea level. What is the distance between the locations of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Marga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and Renz?</w:t>
            </w:r>
          </w:p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15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Subtract the first integer from the second integer.</w:t>
            </w:r>
          </w:p>
          <w:p w:rsidR="007320D4" w:rsidRDefault="007320D4" w:rsidP="007320D4">
            <w:pPr>
              <w:pStyle w:val="NoSpacing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-5, +8</w:t>
            </w:r>
          </w:p>
          <w:p w:rsidR="007320D4" w:rsidRDefault="007320D4" w:rsidP="007320D4">
            <w:pPr>
              <w:pStyle w:val="NoSpacing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+76 134 + 52 129</w:t>
            </w:r>
          </w:p>
          <w:p w:rsidR="007320D4" w:rsidRDefault="007320D4" w:rsidP="007320D4">
            <w:pPr>
              <w:pStyle w:val="NoSpacing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 13, -9</w:t>
            </w:r>
          </w:p>
          <w:p w:rsidR="007320D4" w:rsidRDefault="007320D4" w:rsidP="007320D4">
            <w:pPr>
              <w:pStyle w:val="NoSpacing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101, 93</w:t>
            </w:r>
          </w:p>
          <w:p w:rsidR="007320D4" w:rsidRDefault="007320D4" w:rsidP="007320D4">
            <w:pPr>
              <w:pStyle w:val="NoSpacing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-217, + 710</w:t>
            </w:r>
          </w:p>
          <w:p w:rsidR="007320D4" w:rsidRPr="00866C1B" w:rsidRDefault="007320D4" w:rsidP="005554D5">
            <w:pPr>
              <w:pStyle w:val="NoSpacing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shd w:val="clear" w:color="auto" w:fill="FFFFFF" w:themeFill="background1"/>
          </w:tcPr>
          <w:p w:rsidR="007320D4" w:rsidRDefault="007320D4" w:rsidP="005554D5">
            <w:pPr>
              <w:pStyle w:val="NoSpacing"/>
              <w:ind w:left="16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Group Activity: Solve the problem</w:t>
            </w:r>
          </w:p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Group 1</w:t>
            </w:r>
          </w:p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          Find two integers whose sum is 2 and whose difference is 8.</w:t>
            </w:r>
          </w:p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Group 2</w:t>
            </w:r>
          </w:p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From the ground floor, an elevator goes up 8 floors and then goes down 6 floors. At what floor did the elevator stop?</w:t>
            </w:r>
          </w:p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Group 3</w:t>
            </w:r>
          </w:p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One integer is 2 more than 5 times another integer. If the difference of the two integers is 26, what is the smaller integer?</w:t>
            </w:r>
          </w:p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Group 4</w:t>
            </w:r>
          </w:p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Anna was born in the year 1995. Id she subtracted her birth year from the birth year of her father, the difference is -30. In what year was her father born?</w:t>
            </w:r>
          </w:p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Use the 4-step plan to solve the problem.</w:t>
            </w:r>
          </w:p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      Mrs. Tan supports a charity for the children by deducting P350.00 every month from her bank account. What is her total deduction in a year? How much money will the charity receive in 5 years?</w:t>
            </w:r>
          </w:p>
        </w:tc>
        <w:tc>
          <w:tcPr>
            <w:tcW w:w="299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Use the 4-step plan to solve the problem.</w:t>
            </w:r>
          </w:p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      Mrs. Tan supports a charity for the children by deducting P350.00 every month from her bank account. What is her total deduction in a year? How much money will the charity receive in 5 years?</w:t>
            </w:r>
          </w:p>
        </w:tc>
      </w:tr>
      <w:tr w:rsidR="007320D4" w:rsidRPr="00FF0F06" w:rsidTr="009E5CD8">
        <w:tc>
          <w:tcPr>
            <w:tcW w:w="2914" w:type="dxa"/>
            <w:shd w:val="clear" w:color="auto" w:fill="E7E9ED"/>
          </w:tcPr>
          <w:p w:rsidR="007320D4" w:rsidRPr="00866C1B" w:rsidRDefault="007320D4" w:rsidP="007320D4">
            <w:pPr>
              <w:pStyle w:val="NoSpacing"/>
              <w:numPr>
                <w:ilvl w:val="0"/>
                <w:numId w:val="4"/>
              </w:numPr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6C1B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Making generalizations and abstractions about the lesson</w:t>
            </w:r>
          </w:p>
        </w:tc>
        <w:tc>
          <w:tcPr>
            <w:tcW w:w="285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What do we mean by subtracting an integer?</w:t>
            </w:r>
          </w:p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How do we subtract integers?</w:t>
            </w:r>
          </w:p>
        </w:tc>
        <w:tc>
          <w:tcPr>
            <w:tcW w:w="2715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What do we mean by subtracting an integer?</w:t>
            </w:r>
          </w:p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How do we subtract integers?</w:t>
            </w:r>
          </w:p>
        </w:tc>
        <w:tc>
          <w:tcPr>
            <w:tcW w:w="3240" w:type="dxa"/>
            <w:gridSpan w:val="3"/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How do we solve problems involving subtraction of integers?</w:t>
            </w:r>
          </w:p>
        </w:tc>
        <w:tc>
          <w:tcPr>
            <w:tcW w:w="279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How do we multiply and divide integers with the same signs?</w:t>
            </w:r>
          </w:p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How do we multiply and divide integers with different signs?</w:t>
            </w:r>
          </w:p>
        </w:tc>
        <w:tc>
          <w:tcPr>
            <w:tcW w:w="299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How do we multiply and divide integers with the same signs?</w:t>
            </w:r>
          </w:p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How do we multiply and divide integers with different signs?</w:t>
            </w:r>
          </w:p>
        </w:tc>
      </w:tr>
      <w:tr w:rsidR="007320D4" w:rsidRPr="00FF0F06" w:rsidTr="009E5CD8">
        <w:tc>
          <w:tcPr>
            <w:tcW w:w="2914" w:type="dxa"/>
            <w:shd w:val="clear" w:color="auto" w:fill="E7E9ED"/>
          </w:tcPr>
          <w:p w:rsidR="007320D4" w:rsidRPr="00866C1B" w:rsidRDefault="007320D4" w:rsidP="007320D4">
            <w:pPr>
              <w:pStyle w:val="NoSpacing"/>
              <w:numPr>
                <w:ilvl w:val="0"/>
                <w:numId w:val="4"/>
              </w:numPr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6C1B">
              <w:rPr>
                <w:rFonts w:asciiTheme="minorHAnsi" w:hAnsiTheme="minorHAnsi" w:cstheme="minorHAnsi"/>
                <w:b/>
                <w:sz w:val="20"/>
                <w:szCs w:val="20"/>
              </w:rPr>
              <w:t>Evaluating Learning</w:t>
            </w:r>
          </w:p>
        </w:tc>
        <w:tc>
          <w:tcPr>
            <w:tcW w:w="285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Subtract the following integers.</w:t>
            </w:r>
          </w:p>
          <w:p w:rsidR="007320D4" w:rsidRDefault="007320D4" w:rsidP="007320D4">
            <w:pPr>
              <w:pStyle w:val="NoSpacing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(-50) – (+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28)=</w:t>
            </w:r>
            <w:proofErr w:type="gramEnd"/>
          </w:p>
          <w:p w:rsidR="007320D4" w:rsidRDefault="007320D4" w:rsidP="007320D4">
            <w:pPr>
              <w:pStyle w:val="NoSpacing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(+19) – (-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75)=</w:t>
            </w:r>
            <w:proofErr w:type="gramEnd"/>
          </w:p>
          <w:p w:rsidR="007320D4" w:rsidRDefault="007320D4" w:rsidP="007320D4">
            <w:pPr>
              <w:pStyle w:val="NoSpacing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(-18) – (-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12)=</w:t>
            </w:r>
            <w:proofErr w:type="gramEnd"/>
          </w:p>
          <w:p w:rsidR="007320D4" w:rsidRDefault="007320D4" w:rsidP="007320D4">
            <w:pPr>
              <w:pStyle w:val="NoSpacing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(+23)- 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( +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>62)=</w:t>
            </w:r>
          </w:p>
          <w:p w:rsidR="007320D4" w:rsidRPr="00866C1B" w:rsidRDefault="007320D4" w:rsidP="007320D4">
            <w:pPr>
              <w:pStyle w:val="NoSpacing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 – (+33)=</w:t>
            </w:r>
          </w:p>
        </w:tc>
        <w:tc>
          <w:tcPr>
            <w:tcW w:w="2715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Subtract the first integer from the second integer.</w:t>
            </w:r>
          </w:p>
          <w:p w:rsidR="007320D4" w:rsidRDefault="007320D4" w:rsidP="007320D4">
            <w:pPr>
              <w:pStyle w:val="NoSpacing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345, -762</w:t>
            </w:r>
          </w:p>
          <w:p w:rsidR="007320D4" w:rsidRDefault="007320D4" w:rsidP="007320D4">
            <w:pPr>
              <w:pStyle w:val="NoSpacing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-3 985, -4 209</w:t>
            </w:r>
          </w:p>
          <w:p w:rsidR="007320D4" w:rsidRDefault="007320D4" w:rsidP="007320D4">
            <w:pPr>
              <w:pStyle w:val="NoSpacing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-793, + 512</w:t>
            </w:r>
          </w:p>
          <w:p w:rsidR="007320D4" w:rsidRDefault="007320D4" w:rsidP="007320D4">
            <w:pPr>
              <w:pStyle w:val="NoSpacing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-291, 0</w:t>
            </w:r>
          </w:p>
          <w:p w:rsidR="007320D4" w:rsidRPr="00866C1B" w:rsidRDefault="007320D4" w:rsidP="007320D4">
            <w:pPr>
              <w:pStyle w:val="NoSpacing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10 938, -11 359</w:t>
            </w:r>
          </w:p>
        </w:tc>
        <w:tc>
          <w:tcPr>
            <w:tcW w:w="3240" w:type="dxa"/>
            <w:gridSpan w:val="3"/>
            <w:shd w:val="clear" w:color="auto" w:fill="FFFFFF" w:themeFill="background1"/>
          </w:tcPr>
          <w:p w:rsidR="007320D4" w:rsidRDefault="007320D4" w:rsidP="005554D5">
            <w:pPr>
              <w:pStyle w:val="NoSpacing"/>
              <w:ind w:left="34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Solve each Problem.</w:t>
            </w:r>
          </w:p>
          <w:p w:rsidR="007320D4" w:rsidRDefault="007320D4" w:rsidP="007320D4">
            <w:pPr>
              <w:pStyle w:val="NoSpacing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RJ was able to save P895.00 from his weekly allowance. If he wants to buy a second hand mobile phone for P1050.00, how much more money does he still need?</w:t>
            </w:r>
          </w:p>
          <w:p w:rsidR="007320D4" w:rsidRDefault="007320D4" w:rsidP="007320D4">
            <w:pPr>
              <w:pStyle w:val="NoSpacing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Thea invested P15,000.00. in buying and selling items. After month. She was able to sell the items for a total amount of P18, 350.00. How much did she gain?</w:t>
            </w:r>
          </w:p>
          <w:p w:rsidR="007320D4" w:rsidRPr="00866C1B" w:rsidRDefault="007320D4" w:rsidP="007320D4">
            <w:pPr>
              <w:pStyle w:val="NoSpacing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During summer, Jake weighed 65 kg. When he came back to school, he realized that he lost 3 kg. He lost another 2 kg in December. What was his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weight in December?</w:t>
            </w:r>
          </w:p>
        </w:tc>
        <w:tc>
          <w:tcPr>
            <w:tcW w:w="279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Perform the indicated operation.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(-12) x (+15)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(-4) x (-13)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(+9) x (+ 13)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(-14) x (+2)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sz w:val="28"/>
                <w:szCs w:val="20"/>
                <w:vertAlign w:val="subscript"/>
              </w:rPr>
              <w:t xml:space="preserve">+24)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 (-3)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(+ 144) </w:t>
            </w:r>
            <w:r>
              <w:rPr>
                <w:rFonts w:cs="Calibri"/>
                <w:sz w:val="20"/>
                <w:szCs w:val="20"/>
              </w:rPr>
              <w:t>÷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( -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8)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(- 72) </w:t>
            </w:r>
            <w:r>
              <w:rPr>
                <w:rFonts w:cs="Calibri"/>
                <w:sz w:val="20"/>
                <w:szCs w:val="20"/>
              </w:rPr>
              <w:t>÷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( +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18)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(-350) </w:t>
            </w:r>
            <w:r>
              <w:rPr>
                <w:rFonts w:cs="Calibri"/>
                <w:sz w:val="20"/>
                <w:szCs w:val="20"/>
              </w:rPr>
              <w:t>÷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(-7)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(+ 120) </w:t>
            </w:r>
            <w:r>
              <w:rPr>
                <w:rFonts w:cs="Calibri"/>
                <w:sz w:val="20"/>
                <w:szCs w:val="20"/>
              </w:rPr>
              <w:t>÷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(+ 5)</w:t>
            </w:r>
          </w:p>
          <w:p w:rsidR="007320D4" w:rsidRPr="00866C1B" w:rsidRDefault="007320D4" w:rsidP="007320D4">
            <w:pPr>
              <w:pStyle w:val="NoSpacing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(-81 ) </w:t>
            </w:r>
            <w:r>
              <w:rPr>
                <w:rFonts w:cs="Calibri"/>
                <w:sz w:val="20"/>
                <w:szCs w:val="20"/>
              </w:rPr>
              <w:t>÷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(+3)</w:t>
            </w:r>
          </w:p>
        </w:tc>
        <w:tc>
          <w:tcPr>
            <w:tcW w:w="299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Perform the indicated operation.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(-12) x (+15)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(-4) x (-13)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(+9) x (+ 13)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(-14) x (+2)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sz w:val="28"/>
                <w:szCs w:val="20"/>
                <w:vertAlign w:val="subscript"/>
              </w:rPr>
              <w:t xml:space="preserve">+24)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 (-3)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(+ 144) </w:t>
            </w:r>
            <w:r>
              <w:rPr>
                <w:rFonts w:cs="Calibri"/>
                <w:sz w:val="20"/>
                <w:szCs w:val="20"/>
              </w:rPr>
              <w:t>÷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( -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8)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(- 72) </w:t>
            </w:r>
            <w:r>
              <w:rPr>
                <w:rFonts w:cs="Calibri"/>
                <w:sz w:val="20"/>
                <w:szCs w:val="20"/>
              </w:rPr>
              <w:t>÷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( +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18)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(-350) </w:t>
            </w:r>
            <w:r>
              <w:rPr>
                <w:rFonts w:cs="Calibri"/>
                <w:sz w:val="20"/>
                <w:szCs w:val="20"/>
              </w:rPr>
              <w:t>÷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(-7)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(+ 120) </w:t>
            </w:r>
            <w:r>
              <w:rPr>
                <w:rFonts w:cs="Calibri"/>
                <w:sz w:val="20"/>
                <w:szCs w:val="20"/>
              </w:rPr>
              <w:t>÷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(+ 5)</w:t>
            </w:r>
          </w:p>
          <w:p w:rsidR="007320D4" w:rsidRPr="00866C1B" w:rsidRDefault="007320D4" w:rsidP="007320D4">
            <w:pPr>
              <w:pStyle w:val="NoSpacing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(-81 ) </w:t>
            </w:r>
            <w:r>
              <w:rPr>
                <w:rFonts w:cs="Calibri"/>
                <w:sz w:val="20"/>
                <w:szCs w:val="20"/>
              </w:rPr>
              <w:t>÷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(+3)</w:t>
            </w:r>
          </w:p>
        </w:tc>
      </w:tr>
      <w:tr w:rsidR="007320D4" w:rsidRPr="00FF0F06" w:rsidTr="009E5CD8">
        <w:tc>
          <w:tcPr>
            <w:tcW w:w="2914" w:type="dxa"/>
            <w:shd w:val="clear" w:color="auto" w:fill="E7E9ED"/>
          </w:tcPr>
          <w:p w:rsidR="007320D4" w:rsidRPr="00866C1B" w:rsidRDefault="007320D4" w:rsidP="007320D4">
            <w:pPr>
              <w:pStyle w:val="NoSpacing"/>
              <w:numPr>
                <w:ilvl w:val="0"/>
                <w:numId w:val="4"/>
              </w:numPr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6C1B">
              <w:rPr>
                <w:rFonts w:asciiTheme="minorHAnsi" w:hAnsiTheme="minorHAnsi" w:cstheme="minorHAnsi"/>
                <w:b/>
                <w:sz w:val="20"/>
                <w:szCs w:val="20"/>
              </w:rPr>
              <w:t>Additional activities for application and remediation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ind w:left="14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Find the value of the following.</w:t>
            </w:r>
          </w:p>
          <w:p w:rsidR="007320D4" w:rsidRDefault="007320D4" w:rsidP="005554D5">
            <w:pPr>
              <w:pStyle w:val="NoSpacing"/>
              <w:ind w:left="146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1 .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>(-17)- ( -19) -21</w:t>
            </w:r>
          </w:p>
          <w:p w:rsidR="007320D4" w:rsidRDefault="007320D4" w:rsidP="005554D5">
            <w:pPr>
              <w:pStyle w:val="NoSpacing"/>
              <w:ind w:left="14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 280 – (-105)- (-134)</w:t>
            </w:r>
          </w:p>
          <w:p w:rsidR="007320D4" w:rsidRDefault="007320D4" w:rsidP="005554D5">
            <w:pPr>
              <w:pStyle w:val="NoSpacing"/>
              <w:ind w:left="14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 -13- 15- ( -18)</w:t>
            </w:r>
          </w:p>
          <w:p w:rsidR="007320D4" w:rsidRDefault="007320D4" w:rsidP="005554D5">
            <w:pPr>
              <w:pStyle w:val="NoSpacing"/>
              <w:ind w:left="14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 (-45)- (-63)-97</w:t>
            </w:r>
          </w:p>
          <w:p w:rsidR="007320D4" w:rsidRPr="004241F7" w:rsidRDefault="007320D4" w:rsidP="005554D5">
            <w:pPr>
              <w:pStyle w:val="NoSpacing"/>
              <w:ind w:left="14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5. 79-81-(-83)-(-85)</w:t>
            </w:r>
          </w:p>
        </w:tc>
        <w:tc>
          <w:tcPr>
            <w:tcW w:w="2730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 Challenge</w:t>
            </w:r>
          </w:p>
          <w:p w:rsidR="007320D4" w:rsidRDefault="007320D4" w:rsidP="007320D4">
            <w:pPr>
              <w:pStyle w:val="NoSpacing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The sum of two integers is -457. If one of the integers is 192, what is the other integer?</w:t>
            </w:r>
          </w:p>
          <w:p w:rsidR="007320D4" w:rsidRPr="00866C1B" w:rsidRDefault="007320D4" w:rsidP="007320D4">
            <w:pPr>
              <w:pStyle w:val="NoSpacing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Find two integers whose sum is 2 and whose difference is 8.</w:t>
            </w:r>
          </w:p>
        </w:tc>
        <w:tc>
          <w:tcPr>
            <w:tcW w:w="3240" w:type="dxa"/>
            <w:gridSpan w:val="3"/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Solve each problem.</w:t>
            </w:r>
          </w:p>
          <w:p w:rsidR="007320D4" w:rsidRPr="00866C1B" w:rsidRDefault="007320D4" w:rsidP="007320D4">
            <w:pPr>
              <w:pStyle w:val="NoSpacing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Caesar Augustus, the first Roman Emperor, was born in </w:t>
            </w:r>
          </w:p>
        </w:tc>
        <w:tc>
          <w:tcPr>
            <w:tcW w:w="279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Find the product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 x 7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(-230 x 0 x 43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 x (-13)</w:t>
            </w:r>
          </w:p>
          <w:p w:rsidR="007320D4" w:rsidRDefault="007320D4" w:rsidP="007320D4">
            <w:pPr>
              <w:pStyle w:val="NoSpacing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 x (-8) x ( -3)</w:t>
            </w:r>
          </w:p>
          <w:p w:rsidR="007320D4" w:rsidRPr="00866C1B" w:rsidRDefault="007320D4" w:rsidP="007320D4">
            <w:pPr>
              <w:pStyle w:val="NoSpacing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 x (- 18) x 0 x (-19)</w:t>
            </w:r>
          </w:p>
        </w:tc>
        <w:tc>
          <w:tcPr>
            <w:tcW w:w="299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Find the quotient.</w:t>
            </w:r>
          </w:p>
          <w:p w:rsidR="007320D4" w:rsidRPr="00101F4F" w:rsidRDefault="007320D4" w:rsidP="007320D4">
            <w:pPr>
              <w:pStyle w:val="NoSpacing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(-56) </w:t>
            </w:r>
            <w:r>
              <w:rPr>
                <w:rFonts w:cs="Calibri"/>
                <w:sz w:val="20"/>
                <w:szCs w:val="20"/>
              </w:rPr>
              <w:t>÷ (-8)</w:t>
            </w:r>
          </w:p>
          <w:p w:rsidR="007320D4" w:rsidRPr="00101F4F" w:rsidRDefault="007320D4" w:rsidP="007320D4">
            <w:pPr>
              <w:pStyle w:val="NoSpacing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(-120) ÷ 8</w:t>
            </w:r>
          </w:p>
          <w:p w:rsidR="007320D4" w:rsidRPr="00101F4F" w:rsidRDefault="007320D4" w:rsidP="007320D4">
            <w:pPr>
              <w:pStyle w:val="NoSpacing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144 ÷ (-6)</w:t>
            </w:r>
          </w:p>
          <w:p w:rsidR="007320D4" w:rsidRPr="00101F4F" w:rsidRDefault="007320D4" w:rsidP="007320D4">
            <w:pPr>
              <w:pStyle w:val="NoSpacing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(-420) ÷ (-70)</w:t>
            </w:r>
          </w:p>
          <w:p w:rsidR="007320D4" w:rsidRPr="00866C1B" w:rsidRDefault="007320D4" w:rsidP="007320D4">
            <w:pPr>
              <w:pStyle w:val="NoSpacing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124 ÷ (-4)</w:t>
            </w:r>
          </w:p>
        </w:tc>
      </w:tr>
      <w:tr w:rsidR="007320D4" w:rsidRPr="00FF0F06" w:rsidTr="009E5CD8">
        <w:tc>
          <w:tcPr>
            <w:tcW w:w="2914" w:type="dxa"/>
            <w:shd w:val="clear" w:color="auto" w:fill="E7E9ED"/>
          </w:tcPr>
          <w:p w:rsidR="007320D4" w:rsidRPr="00866C1B" w:rsidRDefault="007320D4" w:rsidP="005554D5">
            <w:pPr>
              <w:pStyle w:val="NoSpacing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6C1B">
              <w:rPr>
                <w:rFonts w:asciiTheme="minorHAnsi" w:hAnsiTheme="minorHAnsi" w:cstheme="minorHAnsi"/>
                <w:b/>
                <w:sz w:val="20"/>
                <w:szCs w:val="20"/>
              </w:rPr>
              <w:t>V. REMARKS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320D4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30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90" w:type="dxa"/>
            <w:gridSpan w:val="2"/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20D4" w:rsidRPr="00FF0F06" w:rsidTr="009E5CD8">
        <w:tc>
          <w:tcPr>
            <w:tcW w:w="2914" w:type="dxa"/>
            <w:shd w:val="clear" w:color="auto" w:fill="E7E9ED"/>
          </w:tcPr>
          <w:p w:rsidR="007320D4" w:rsidRPr="00866C1B" w:rsidRDefault="007320D4" w:rsidP="005554D5">
            <w:pPr>
              <w:pStyle w:val="NoSpacing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6C1B">
              <w:rPr>
                <w:rFonts w:asciiTheme="minorHAnsi" w:hAnsiTheme="minorHAnsi" w:cstheme="minorHAnsi"/>
                <w:b/>
                <w:sz w:val="20"/>
                <w:szCs w:val="20"/>
              </w:rPr>
              <w:t>VI. REFLECTIONS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9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20D4" w:rsidRPr="00246C9A" w:rsidTr="009E5CD8">
        <w:tc>
          <w:tcPr>
            <w:tcW w:w="2914" w:type="dxa"/>
            <w:shd w:val="clear" w:color="auto" w:fill="E7E9ED"/>
          </w:tcPr>
          <w:p w:rsidR="007320D4" w:rsidRPr="00866C1B" w:rsidRDefault="007320D4" w:rsidP="007320D4">
            <w:pPr>
              <w:pStyle w:val="NoSpacing"/>
              <w:numPr>
                <w:ilvl w:val="0"/>
                <w:numId w:val="5"/>
              </w:numPr>
              <w:ind w:left="36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6C1B">
              <w:rPr>
                <w:rFonts w:asciiTheme="minorHAnsi" w:hAnsiTheme="minorHAnsi" w:cstheme="minorHAnsi"/>
                <w:b/>
                <w:sz w:val="20"/>
                <w:szCs w:val="20"/>
              </w:rPr>
              <w:t>No. of learners who earned 80% on the formative assessment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9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320D4" w:rsidRPr="00246C9A" w:rsidTr="009E5CD8">
        <w:trPr>
          <w:trHeight w:val="872"/>
        </w:trPr>
        <w:tc>
          <w:tcPr>
            <w:tcW w:w="2914" w:type="dxa"/>
            <w:shd w:val="clear" w:color="auto" w:fill="E7E9ED"/>
          </w:tcPr>
          <w:p w:rsidR="007320D4" w:rsidRPr="00866C1B" w:rsidRDefault="007320D4" w:rsidP="007320D4">
            <w:pPr>
              <w:pStyle w:val="NoSpacing"/>
              <w:numPr>
                <w:ilvl w:val="0"/>
                <w:numId w:val="5"/>
              </w:numPr>
              <w:ind w:left="36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6C1B">
              <w:rPr>
                <w:rFonts w:asciiTheme="minorHAnsi" w:hAnsiTheme="minorHAnsi" w:cstheme="minorHAnsi"/>
                <w:b/>
                <w:sz w:val="20"/>
                <w:szCs w:val="20"/>
              </w:rPr>
              <w:t>No. of learners who require additional activities for remediation who scored below 80%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9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320D4" w:rsidRPr="00246C9A" w:rsidTr="009E5CD8">
        <w:tc>
          <w:tcPr>
            <w:tcW w:w="2914" w:type="dxa"/>
            <w:shd w:val="clear" w:color="auto" w:fill="E7E9ED"/>
          </w:tcPr>
          <w:p w:rsidR="007320D4" w:rsidRPr="00866C1B" w:rsidRDefault="007320D4" w:rsidP="007320D4">
            <w:pPr>
              <w:pStyle w:val="NoSpacing"/>
              <w:numPr>
                <w:ilvl w:val="0"/>
                <w:numId w:val="5"/>
              </w:numPr>
              <w:ind w:left="36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6C1B">
              <w:rPr>
                <w:rFonts w:asciiTheme="minorHAnsi" w:hAnsiTheme="minorHAnsi" w:cstheme="minorHAnsi"/>
                <w:b/>
                <w:sz w:val="20"/>
                <w:szCs w:val="20"/>
              </w:rPr>
              <w:t>Did the remedial lessons work? No. of learners who have caught up with the lesson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9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320D4" w:rsidRPr="00246C9A" w:rsidTr="009E5CD8">
        <w:tc>
          <w:tcPr>
            <w:tcW w:w="2914" w:type="dxa"/>
            <w:shd w:val="clear" w:color="auto" w:fill="E7E9ED"/>
          </w:tcPr>
          <w:p w:rsidR="007320D4" w:rsidRPr="00866C1B" w:rsidRDefault="007320D4" w:rsidP="007320D4">
            <w:pPr>
              <w:pStyle w:val="NoSpacing"/>
              <w:numPr>
                <w:ilvl w:val="0"/>
                <w:numId w:val="5"/>
              </w:numPr>
              <w:ind w:left="36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6C1B">
              <w:rPr>
                <w:rFonts w:asciiTheme="minorHAnsi" w:hAnsiTheme="minorHAnsi" w:cstheme="minorHAnsi"/>
                <w:b/>
                <w:sz w:val="20"/>
                <w:szCs w:val="20"/>
              </w:rPr>
              <w:t>No. of learners who continue to require remediation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9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320D4" w:rsidRPr="00246C9A" w:rsidTr="009E5CD8">
        <w:tc>
          <w:tcPr>
            <w:tcW w:w="2914" w:type="dxa"/>
            <w:shd w:val="clear" w:color="auto" w:fill="E7E9ED"/>
          </w:tcPr>
          <w:p w:rsidR="007320D4" w:rsidRPr="00866C1B" w:rsidRDefault="007320D4" w:rsidP="007320D4">
            <w:pPr>
              <w:pStyle w:val="NoSpacing"/>
              <w:numPr>
                <w:ilvl w:val="0"/>
                <w:numId w:val="5"/>
              </w:numPr>
              <w:ind w:left="36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6C1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Which of my teaching strategies worked well? </w:t>
            </w:r>
            <w:r w:rsidRPr="00866C1B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Why did this work?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9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320D4" w:rsidRPr="00246C9A" w:rsidTr="009E5CD8">
        <w:tc>
          <w:tcPr>
            <w:tcW w:w="2914" w:type="dxa"/>
            <w:shd w:val="clear" w:color="auto" w:fill="E7E9ED"/>
          </w:tcPr>
          <w:p w:rsidR="007320D4" w:rsidRPr="00866C1B" w:rsidRDefault="007320D4" w:rsidP="007320D4">
            <w:pPr>
              <w:pStyle w:val="NoSpacing"/>
              <w:numPr>
                <w:ilvl w:val="0"/>
                <w:numId w:val="5"/>
              </w:numPr>
              <w:ind w:left="36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6C1B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What difficulties did I encountered which my principal or supervisor can help me solve?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9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320D4" w:rsidRPr="00246C9A" w:rsidTr="009E5CD8">
        <w:tc>
          <w:tcPr>
            <w:tcW w:w="2914" w:type="dxa"/>
            <w:shd w:val="clear" w:color="auto" w:fill="E7E9ED"/>
          </w:tcPr>
          <w:p w:rsidR="007320D4" w:rsidRPr="00866C1B" w:rsidRDefault="007320D4" w:rsidP="007320D4">
            <w:pPr>
              <w:pStyle w:val="NoSpacing"/>
              <w:numPr>
                <w:ilvl w:val="0"/>
                <w:numId w:val="5"/>
              </w:numPr>
              <w:ind w:left="36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6C1B">
              <w:rPr>
                <w:rFonts w:asciiTheme="minorHAnsi" w:hAnsiTheme="minorHAnsi" w:cstheme="minorHAnsi"/>
                <w:b/>
                <w:sz w:val="20"/>
                <w:szCs w:val="20"/>
              </w:rPr>
              <w:t>What innovation or localized materials did I use/discover which I wish to share with other teachers?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9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20D4" w:rsidRPr="00866C1B" w:rsidRDefault="007320D4" w:rsidP="005554D5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:rsidR="00AC1D93" w:rsidRDefault="00AC1D93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p w:rsidR="00B517CF" w:rsidRDefault="00B517CF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sectPr w:rsidR="00B517CF" w:rsidSect="006444B4">
      <w:pgSz w:w="187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F10F6"/>
    <w:multiLevelType w:val="hybridMultilevel"/>
    <w:tmpl w:val="B3600CC2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63C4C"/>
    <w:multiLevelType w:val="hybridMultilevel"/>
    <w:tmpl w:val="400C9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036FA"/>
    <w:multiLevelType w:val="hybridMultilevel"/>
    <w:tmpl w:val="642677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F5F7A"/>
    <w:multiLevelType w:val="hybridMultilevel"/>
    <w:tmpl w:val="C010A896"/>
    <w:lvl w:ilvl="0" w:tplc="F26CD624">
      <w:start w:val="1"/>
      <w:numFmt w:val="decimal"/>
      <w:lvlText w:val="%1."/>
      <w:lvlJc w:val="left"/>
      <w:pPr>
        <w:ind w:left="3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1" w:hanging="360"/>
      </w:pPr>
    </w:lvl>
    <w:lvl w:ilvl="2" w:tplc="0409001B" w:tentative="1">
      <w:start w:val="1"/>
      <w:numFmt w:val="lowerRoman"/>
      <w:lvlText w:val="%3."/>
      <w:lvlJc w:val="right"/>
      <w:pPr>
        <w:ind w:left="1781" w:hanging="180"/>
      </w:pPr>
    </w:lvl>
    <w:lvl w:ilvl="3" w:tplc="0409000F" w:tentative="1">
      <w:start w:val="1"/>
      <w:numFmt w:val="decimal"/>
      <w:lvlText w:val="%4."/>
      <w:lvlJc w:val="left"/>
      <w:pPr>
        <w:ind w:left="2501" w:hanging="360"/>
      </w:pPr>
    </w:lvl>
    <w:lvl w:ilvl="4" w:tplc="04090019" w:tentative="1">
      <w:start w:val="1"/>
      <w:numFmt w:val="lowerLetter"/>
      <w:lvlText w:val="%5."/>
      <w:lvlJc w:val="left"/>
      <w:pPr>
        <w:ind w:left="3221" w:hanging="360"/>
      </w:pPr>
    </w:lvl>
    <w:lvl w:ilvl="5" w:tplc="0409001B" w:tentative="1">
      <w:start w:val="1"/>
      <w:numFmt w:val="lowerRoman"/>
      <w:lvlText w:val="%6."/>
      <w:lvlJc w:val="right"/>
      <w:pPr>
        <w:ind w:left="3941" w:hanging="180"/>
      </w:pPr>
    </w:lvl>
    <w:lvl w:ilvl="6" w:tplc="0409000F" w:tentative="1">
      <w:start w:val="1"/>
      <w:numFmt w:val="decimal"/>
      <w:lvlText w:val="%7."/>
      <w:lvlJc w:val="left"/>
      <w:pPr>
        <w:ind w:left="4661" w:hanging="360"/>
      </w:pPr>
    </w:lvl>
    <w:lvl w:ilvl="7" w:tplc="04090019" w:tentative="1">
      <w:start w:val="1"/>
      <w:numFmt w:val="lowerLetter"/>
      <w:lvlText w:val="%8."/>
      <w:lvlJc w:val="left"/>
      <w:pPr>
        <w:ind w:left="5381" w:hanging="360"/>
      </w:pPr>
    </w:lvl>
    <w:lvl w:ilvl="8" w:tplc="0409001B" w:tentative="1">
      <w:start w:val="1"/>
      <w:numFmt w:val="lowerRoman"/>
      <w:lvlText w:val="%9."/>
      <w:lvlJc w:val="right"/>
      <w:pPr>
        <w:ind w:left="6101" w:hanging="180"/>
      </w:pPr>
    </w:lvl>
  </w:abstractNum>
  <w:abstractNum w:abstractNumId="4" w15:restartNumberingAfterBreak="0">
    <w:nsid w:val="1625367A"/>
    <w:multiLevelType w:val="hybridMultilevel"/>
    <w:tmpl w:val="3530B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F0716"/>
    <w:multiLevelType w:val="hybridMultilevel"/>
    <w:tmpl w:val="699E6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9D0C66"/>
    <w:multiLevelType w:val="hybridMultilevel"/>
    <w:tmpl w:val="6234F5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33273"/>
    <w:multiLevelType w:val="hybridMultilevel"/>
    <w:tmpl w:val="C2C0CCEE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B58BB"/>
    <w:multiLevelType w:val="hybridMultilevel"/>
    <w:tmpl w:val="10E0CE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032DB"/>
    <w:multiLevelType w:val="hybridMultilevel"/>
    <w:tmpl w:val="FBBC2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306B9"/>
    <w:multiLevelType w:val="hybridMultilevel"/>
    <w:tmpl w:val="F6BE82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50ECE"/>
    <w:multiLevelType w:val="hybridMultilevel"/>
    <w:tmpl w:val="33186870"/>
    <w:lvl w:ilvl="0" w:tplc="8794BD86">
      <w:start w:val="1"/>
      <w:numFmt w:val="decimal"/>
      <w:lvlText w:val="%1."/>
      <w:lvlJc w:val="left"/>
      <w:pPr>
        <w:ind w:left="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6" w:hanging="360"/>
      </w:pPr>
    </w:lvl>
    <w:lvl w:ilvl="2" w:tplc="0409001B" w:tentative="1">
      <w:start w:val="1"/>
      <w:numFmt w:val="lowerRoman"/>
      <w:lvlText w:val="%3."/>
      <w:lvlJc w:val="right"/>
      <w:pPr>
        <w:ind w:left="1946" w:hanging="180"/>
      </w:pPr>
    </w:lvl>
    <w:lvl w:ilvl="3" w:tplc="0409000F" w:tentative="1">
      <w:start w:val="1"/>
      <w:numFmt w:val="decimal"/>
      <w:lvlText w:val="%4."/>
      <w:lvlJc w:val="left"/>
      <w:pPr>
        <w:ind w:left="2666" w:hanging="360"/>
      </w:pPr>
    </w:lvl>
    <w:lvl w:ilvl="4" w:tplc="04090019" w:tentative="1">
      <w:start w:val="1"/>
      <w:numFmt w:val="lowerLetter"/>
      <w:lvlText w:val="%5."/>
      <w:lvlJc w:val="left"/>
      <w:pPr>
        <w:ind w:left="3386" w:hanging="360"/>
      </w:pPr>
    </w:lvl>
    <w:lvl w:ilvl="5" w:tplc="0409001B" w:tentative="1">
      <w:start w:val="1"/>
      <w:numFmt w:val="lowerRoman"/>
      <w:lvlText w:val="%6."/>
      <w:lvlJc w:val="right"/>
      <w:pPr>
        <w:ind w:left="4106" w:hanging="180"/>
      </w:pPr>
    </w:lvl>
    <w:lvl w:ilvl="6" w:tplc="0409000F" w:tentative="1">
      <w:start w:val="1"/>
      <w:numFmt w:val="decimal"/>
      <w:lvlText w:val="%7."/>
      <w:lvlJc w:val="left"/>
      <w:pPr>
        <w:ind w:left="4826" w:hanging="360"/>
      </w:pPr>
    </w:lvl>
    <w:lvl w:ilvl="7" w:tplc="04090019" w:tentative="1">
      <w:start w:val="1"/>
      <w:numFmt w:val="lowerLetter"/>
      <w:lvlText w:val="%8."/>
      <w:lvlJc w:val="left"/>
      <w:pPr>
        <w:ind w:left="5546" w:hanging="360"/>
      </w:pPr>
    </w:lvl>
    <w:lvl w:ilvl="8" w:tplc="04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2" w15:restartNumberingAfterBreak="0">
    <w:nsid w:val="28851E7C"/>
    <w:multiLevelType w:val="hybridMultilevel"/>
    <w:tmpl w:val="2AD49200"/>
    <w:lvl w:ilvl="0" w:tplc="58F88E36">
      <w:start w:val="1"/>
      <w:numFmt w:val="decimal"/>
      <w:lvlText w:val="%1."/>
      <w:lvlJc w:val="left"/>
      <w:pPr>
        <w:ind w:left="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6" w:hanging="360"/>
      </w:pPr>
    </w:lvl>
    <w:lvl w:ilvl="2" w:tplc="0409001B" w:tentative="1">
      <w:start w:val="1"/>
      <w:numFmt w:val="lowerRoman"/>
      <w:lvlText w:val="%3."/>
      <w:lvlJc w:val="right"/>
      <w:pPr>
        <w:ind w:left="1946" w:hanging="180"/>
      </w:pPr>
    </w:lvl>
    <w:lvl w:ilvl="3" w:tplc="0409000F" w:tentative="1">
      <w:start w:val="1"/>
      <w:numFmt w:val="decimal"/>
      <w:lvlText w:val="%4."/>
      <w:lvlJc w:val="left"/>
      <w:pPr>
        <w:ind w:left="2666" w:hanging="360"/>
      </w:pPr>
    </w:lvl>
    <w:lvl w:ilvl="4" w:tplc="04090019" w:tentative="1">
      <w:start w:val="1"/>
      <w:numFmt w:val="lowerLetter"/>
      <w:lvlText w:val="%5."/>
      <w:lvlJc w:val="left"/>
      <w:pPr>
        <w:ind w:left="3386" w:hanging="360"/>
      </w:pPr>
    </w:lvl>
    <w:lvl w:ilvl="5" w:tplc="0409001B" w:tentative="1">
      <w:start w:val="1"/>
      <w:numFmt w:val="lowerRoman"/>
      <w:lvlText w:val="%6."/>
      <w:lvlJc w:val="right"/>
      <w:pPr>
        <w:ind w:left="4106" w:hanging="180"/>
      </w:pPr>
    </w:lvl>
    <w:lvl w:ilvl="6" w:tplc="0409000F" w:tentative="1">
      <w:start w:val="1"/>
      <w:numFmt w:val="decimal"/>
      <w:lvlText w:val="%7."/>
      <w:lvlJc w:val="left"/>
      <w:pPr>
        <w:ind w:left="4826" w:hanging="360"/>
      </w:pPr>
    </w:lvl>
    <w:lvl w:ilvl="7" w:tplc="04090019" w:tentative="1">
      <w:start w:val="1"/>
      <w:numFmt w:val="lowerLetter"/>
      <w:lvlText w:val="%8."/>
      <w:lvlJc w:val="left"/>
      <w:pPr>
        <w:ind w:left="5546" w:hanging="360"/>
      </w:pPr>
    </w:lvl>
    <w:lvl w:ilvl="8" w:tplc="04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3" w15:restartNumberingAfterBreak="0">
    <w:nsid w:val="2B70247E"/>
    <w:multiLevelType w:val="hybridMultilevel"/>
    <w:tmpl w:val="82FA1A58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35B9F"/>
    <w:multiLevelType w:val="hybridMultilevel"/>
    <w:tmpl w:val="1D687C68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C50DFA"/>
    <w:multiLevelType w:val="hybridMultilevel"/>
    <w:tmpl w:val="85BE4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50CF4"/>
    <w:multiLevelType w:val="hybridMultilevel"/>
    <w:tmpl w:val="9C8E6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C21B44"/>
    <w:multiLevelType w:val="hybridMultilevel"/>
    <w:tmpl w:val="DD92C314"/>
    <w:lvl w:ilvl="0" w:tplc="7AA47BCE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F0474D"/>
    <w:multiLevelType w:val="hybridMultilevel"/>
    <w:tmpl w:val="699E6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4F2681"/>
    <w:multiLevelType w:val="hybridMultilevel"/>
    <w:tmpl w:val="03AC24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EF7A09"/>
    <w:multiLevelType w:val="hybridMultilevel"/>
    <w:tmpl w:val="3314E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23795"/>
    <w:multiLevelType w:val="hybridMultilevel"/>
    <w:tmpl w:val="71846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495E68"/>
    <w:multiLevelType w:val="hybridMultilevel"/>
    <w:tmpl w:val="A24CA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9F214F"/>
    <w:multiLevelType w:val="hybridMultilevel"/>
    <w:tmpl w:val="71543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432BE2"/>
    <w:multiLevelType w:val="hybridMultilevel"/>
    <w:tmpl w:val="AABC88B2"/>
    <w:lvl w:ilvl="0" w:tplc="B35AF1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8206AC"/>
    <w:multiLevelType w:val="hybridMultilevel"/>
    <w:tmpl w:val="2E4C6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364C8C"/>
    <w:multiLevelType w:val="hybridMultilevel"/>
    <w:tmpl w:val="70887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CC7785"/>
    <w:multiLevelType w:val="hybridMultilevel"/>
    <w:tmpl w:val="1ACE9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24"/>
  </w:num>
  <w:num w:numId="4">
    <w:abstractNumId w:val="7"/>
  </w:num>
  <w:num w:numId="5">
    <w:abstractNumId w:val="14"/>
  </w:num>
  <w:num w:numId="6">
    <w:abstractNumId w:val="12"/>
  </w:num>
  <w:num w:numId="7">
    <w:abstractNumId w:val="11"/>
  </w:num>
  <w:num w:numId="8">
    <w:abstractNumId w:val="18"/>
  </w:num>
  <w:num w:numId="9">
    <w:abstractNumId w:val="25"/>
  </w:num>
  <w:num w:numId="10">
    <w:abstractNumId w:val="16"/>
  </w:num>
  <w:num w:numId="11">
    <w:abstractNumId w:val="19"/>
  </w:num>
  <w:num w:numId="12">
    <w:abstractNumId w:val="9"/>
  </w:num>
  <w:num w:numId="13">
    <w:abstractNumId w:val="8"/>
  </w:num>
  <w:num w:numId="14">
    <w:abstractNumId w:val="27"/>
  </w:num>
  <w:num w:numId="15">
    <w:abstractNumId w:val="10"/>
  </w:num>
  <w:num w:numId="16">
    <w:abstractNumId w:val="5"/>
  </w:num>
  <w:num w:numId="17">
    <w:abstractNumId w:val="20"/>
  </w:num>
  <w:num w:numId="18">
    <w:abstractNumId w:val="23"/>
  </w:num>
  <w:num w:numId="19">
    <w:abstractNumId w:val="6"/>
  </w:num>
  <w:num w:numId="20">
    <w:abstractNumId w:val="1"/>
  </w:num>
  <w:num w:numId="21">
    <w:abstractNumId w:val="4"/>
  </w:num>
  <w:num w:numId="22">
    <w:abstractNumId w:val="17"/>
  </w:num>
  <w:num w:numId="23">
    <w:abstractNumId w:val="3"/>
  </w:num>
  <w:num w:numId="24">
    <w:abstractNumId w:val="22"/>
  </w:num>
  <w:num w:numId="25">
    <w:abstractNumId w:val="21"/>
  </w:num>
  <w:num w:numId="26">
    <w:abstractNumId w:val="26"/>
  </w:num>
  <w:num w:numId="27">
    <w:abstractNumId w:val="2"/>
  </w:num>
  <w:num w:numId="28">
    <w:abstractNumId w:val="1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44B4"/>
    <w:rsid w:val="00031694"/>
    <w:rsid w:val="00033471"/>
    <w:rsid w:val="00072846"/>
    <w:rsid w:val="000961C1"/>
    <w:rsid w:val="000A3D74"/>
    <w:rsid w:val="000C701E"/>
    <w:rsid w:val="000F5E56"/>
    <w:rsid w:val="0012618A"/>
    <w:rsid w:val="001361E6"/>
    <w:rsid w:val="0015112A"/>
    <w:rsid w:val="00166C9A"/>
    <w:rsid w:val="00182DC7"/>
    <w:rsid w:val="00184D94"/>
    <w:rsid w:val="001A1F59"/>
    <w:rsid w:val="001A4CD9"/>
    <w:rsid w:val="001A6D04"/>
    <w:rsid w:val="001B27C8"/>
    <w:rsid w:val="001C3B4B"/>
    <w:rsid w:val="001F0B0B"/>
    <w:rsid w:val="00207229"/>
    <w:rsid w:val="00214C57"/>
    <w:rsid w:val="0022279B"/>
    <w:rsid w:val="002374FF"/>
    <w:rsid w:val="00242E28"/>
    <w:rsid w:val="00286BCC"/>
    <w:rsid w:val="002A6E55"/>
    <w:rsid w:val="002B44E5"/>
    <w:rsid w:val="002C5060"/>
    <w:rsid w:val="002D0527"/>
    <w:rsid w:val="002E3E43"/>
    <w:rsid w:val="002E469E"/>
    <w:rsid w:val="002F3871"/>
    <w:rsid w:val="0032527C"/>
    <w:rsid w:val="00342141"/>
    <w:rsid w:val="00354862"/>
    <w:rsid w:val="00355C4C"/>
    <w:rsid w:val="00357691"/>
    <w:rsid w:val="003B2473"/>
    <w:rsid w:val="003D6102"/>
    <w:rsid w:val="003F05CE"/>
    <w:rsid w:val="003F52DD"/>
    <w:rsid w:val="0040015A"/>
    <w:rsid w:val="00401C25"/>
    <w:rsid w:val="00403F19"/>
    <w:rsid w:val="0043302C"/>
    <w:rsid w:val="00440404"/>
    <w:rsid w:val="00455F24"/>
    <w:rsid w:val="0046026B"/>
    <w:rsid w:val="004668DE"/>
    <w:rsid w:val="004C68F4"/>
    <w:rsid w:val="004F0BDE"/>
    <w:rsid w:val="005115CC"/>
    <w:rsid w:val="00537178"/>
    <w:rsid w:val="00567E95"/>
    <w:rsid w:val="0057530E"/>
    <w:rsid w:val="005929D7"/>
    <w:rsid w:val="005950ED"/>
    <w:rsid w:val="005B1A02"/>
    <w:rsid w:val="005B4CD2"/>
    <w:rsid w:val="005D28BC"/>
    <w:rsid w:val="00603A5B"/>
    <w:rsid w:val="006119DF"/>
    <w:rsid w:val="00611F49"/>
    <w:rsid w:val="00617A38"/>
    <w:rsid w:val="00627426"/>
    <w:rsid w:val="006444B4"/>
    <w:rsid w:val="00654718"/>
    <w:rsid w:val="006F00F4"/>
    <w:rsid w:val="00701226"/>
    <w:rsid w:val="00714472"/>
    <w:rsid w:val="00717216"/>
    <w:rsid w:val="007238C6"/>
    <w:rsid w:val="007320D4"/>
    <w:rsid w:val="0073336A"/>
    <w:rsid w:val="00740BA4"/>
    <w:rsid w:val="00741BEC"/>
    <w:rsid w:val="007868C7"/>
    <w:rsid w:val="00787655"/>
    <w:rsid w:val="00790F01"/>
    <w:rsid w:val="00797380"/>
    <w:rsid w:val="007C509B"/>
    <w:rsid w:val="007E0386"/>
    <w:rsid w:val="007E7608"/>
    <w:rsid w:val="008020E1"/>
    <w:rsid w:val="00832242"/>
    <w:rsid w:val="00835A52"/>
    <w:rsid w:val="00872BF7"/>
    <w:rsid w:val="00883D2E"/>
    <w:rsid w:val="008B2957"/>
    <w:rsid w:val="008E10CE"/>
    <w:rsid w:val="008E35C5"/>
    <w:rsid w:val="008E4FB1"/>
    <w:rsid w:val="008E6786"/>
    <w:rsid w:val="00902805"/>
    <w:rsid w:val="009033E0"/>
    <w:rsid w:val="0090630A"/>
    <w:rsid w:val="00915202"/>
    <w:rsid w:val="00934413"/>
    <w:rsid w:val="00983DE0"/>
    <w:rsid w:val="009937B5"/>
    <w:rsid w:val="009A2012"/>
    <w:rsid w:val="009E1F25"/>
    <w:rsid w:val="009E5CD8"/>
    <w:rsid w:val="00A21404"/>
    <w:rsid w:val="00A33AF7"/>
    <w:rsid w:val="00A345CF"/>
    <w:rsid w:val="00A35AB3"/>
    <w:rsid w:val="00A71013"/>
    <w:rsid w:val="00A900BC"/>
    <w:rsid w:val="00A92FB5"/>
    <w:rsid w:val="00A97F82"/>
    <w:rsid w:val="00AA4D90"/>
    <w:rsid w:val="00AB700C"/>
    <w:rsid w:val="00AC1D93"/>
    <w:rsid w:val="00AE21E5"/>
    <w:rsid w:val="00AF46E4"/>
    <w:rsid w:val="00B1478B"/>
    <w:rsid w:val="00B461EE"/>
    <w:rsid w:val="00B47EBA"/>
    <w:rsid w:val="00B517CF"/>
    <w:rsid w:val="00B6540B"/>
    <w:rsid w:val="00B66A47"/>
    <w:rsid w:val="00B96890"/>
    <w:rsid w:val="00B97BEA"/>
    <w:rsid w:val="00BB1C8F"/>
    <w:rsid w:val="00BB5A8E"/>
    <w:rsid w:val="00BD109B"/>
    <w:rsid w:val="00BD696D"/>
    <w:rsid w:val="00BE1F0E"/>
    <w:rsid w:val="00BE39B7"/>
    <w:rsid w:val="00C04DF8"/>
    <w:rsid w:val="00C11972"/>
    <w:rsid w:val="00C4037F"/>
    <w:rsid w:val="00C45ED1"/>
    <w:rsid w:val="00C53DA5"/>
    <w:rsid w:val="00C57720"/>
    <w:rsid w:val="00C652FB"/>
    <w:rsid w:val="00C67105"/>
    <w:rsid w:val="00C94553"/>
    <w:rsid w:val="00C955B5"/>
    <w:rsid w:val="00CA15BC"/>
    <w:rsid w:val="00CA502B"/>
    <w:rsid w:val="00CB1988"/>
    <w:rsid w:val="00CB6DB0"/>
    <w:rsid w:val="00CE0616"/>
    <w:rsid w:val="00D11F5E"/>
    <w:rsid w:val="00D50181"/>
    <w:rsid w:val="00D66A85"/>
    <w:rsid w:val="00DA6EB2"/>
    <w:rsid w:val="00DD15D0"/>
    <w:rsid w:val="00DD5C19"/>
    <w:rsid w:val="00E015F6"/>
    <w:rsid w:val="00E3293C"/>
    <w:rsid w:val="00E34F88"/>
    <w:rsid w:val="00E474EB"/>
    <w:rsid w:val="00E578D2"/>
    <w:rsid w:val="00E6104E"/>
    <w:rsid w:val="00E73846"/>
    <w:rsid w:val="00F11FFF"/>
    <w:rsid w:val="00F149BE"/>
    <w:rsid w:val="00F34C27"/>
    <w:rsid w:val="00F405B5"/>
    <w:rsid w:val="00F41762"/>
    <w:rsid w:val="00F440DD"/>
    <w:rsid w:val="00F52E39"/>
    <w:rsid w:val="00F66BBB"/>
    <w:rsid w:val="00F67608"/>
    <w:rsid w:val="00F72A3C"/>
    <w:rsid w:val="00F84AF4"/>
    <w:rsid w:val="00F85368"/>
    <w:rsid w:val="00FA7949"/>
    <w:rsid w:val="00FC06EA"/>
    <w:rsid w:val="00FC3D2D"/>
    <w:rsid w:val="00FC41E9"/>
    <w:rsid w:val="00FD0181"/>
    <w:rsid w:val="00FE15FC"/>
    <w:rsid w:val="00FE5298"/>
    <w:rsid w:val="00FF67BD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7D284C-7CC8-4269-8139-DF974DC33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B4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link w:val="Heading1Char"/>
    <w:uiPriority w:val="9"/>
    <w:qFormat/>
    <w:rsid w:val="0091520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PH" w:eastAsia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6444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aliases w:val="Yadel"/>
    <w:uiPriority w:val="1"/>
    <w:qFormat/>
    <w:rsid w:val="007876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link w:val="DefaultChar"/>
    <w:rsid w:val="00787655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character" w:customStyle="1" w:styleId="DefaultChar">
    <w:name w:val="Default Char"/>
    <w:basedOn w:val="DefaultParagraphFont"/>
    <w:link w:val="Default"/>
    <w:rsid w:val="00627426"/>
    <w:rPr>
      <w:rFonts w:ascii="Gill Sans MT" w:eastAsia="Calibri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655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rsid w:val="00FC3D2D"/>
  </w:style>
  <w:style w:type="character" w:customStyle="1" w:styleId="apple-converted-space">
    <w:name w:val="apple-converted-space"/>
    <w:basedOn w:val="DefaultParagraphFont"/>
    <w:rsid w:val="00FC3D2D"/>
  </w:style>
  <w:style w:type="paragraph" w:customStyle="1" w:styleId="ListParagraph1">
    <w:name w:val="List Paragraph1"/>
    <w:basedOn w:val="Normal"/>
    <w:uiPriority w:val="34"/>
    <w:qFormat/>
    <w:rsid w:val="00455F2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717216"/>
    <w:rPr>
      <w:i/>
      <w:iCs/>
      <w:color w:val="808080" w:themeColor="text1" w:themeTint="7F"/>
    </w:rPr>
  </w:style>
  <w:style w:type="paragraph" w:customStyle="1" w:styleId="NoSpacing1">
    <w:name w:val="No Spacing1"/>
    <w:basedOn w:val="Normal"/>
    <w:link w:val="NoSpacingChar"/>
    <w:uiPriority w:val="1"/>
    <w:qFormat/>
    <w:rsid w:val="000C701E"/>
    <w:rPr>
      <w:rFonts w:ascii="Times New Roman" w:eastAsia="Calibri" w:hAnsi="Times New Roman" w:cs="Times New Roman"/>
    </w:rPr>
  </w:style>
  <w:style w:type="character" w:customStyle="1" w:styleId="NoSpacingChar">
    <w:name w:val="No Spacing Char"/>
    <w:aliases w:val="Yadel Char"/>
    <w:basedOn w:val="DefaultParagraphFont"/>
    <w:link w:val="NoSpacing1"/>
    <w:uiPriority w:val="1"/>
    <w:rsid w:val="000C701E"/>
    <w:rPr>
      <w:rFonts w:ascii="Times New Roman" w:eastAsia="Calibri" w:hAnsi="Times New Roman" w:cs="Times New Roman"/>
    </w:rPr>
  </w:style>
  <w:style w:type="paragraph" w:customStyle="1" w:styleId="Pa18">
    <w:name w:val="Pa18"/>
    <w:basedOn w:val="Default"/>
    <w:next w:val="Default"/>
    <w:uiPriority w:val="99"/>
    <w:rsid w:val="00D50181"/>
    <w:pPr>
      <w:spacing w:line="241" w:lineRule="atLeast"/>
    </w:pPr>
    <w:rPr>
      <w:rFonts w:ascii="Arial" w:eastAsiaTheme="minorHAnsi" w:hAnsi="Arial" w:cs="Arial"/>
      <w:color w:val="auto"/>
    </w:rPr>
  </w:style>
  <w:style w:type="character" w:customStyle="1" w:styleId="A3">
    <w:name w:val="A3"/>
    <w:uiPriority w:val="99"/>
    <w:rsid w:val="00797380"/>
    <w:rPr>
      <w:color w:val="000000"/>
    </w:rPr>
  </w:style>
  <w:style w:type="character" w:customStyle="1" w:styleId="A41">
    <w:name w:val="A4+1"/>
    <w:uiPriority w:val="99"/>
    <w:rsid w:val="00797380"/>
    <w:rPr>
      <w:b/>
      <w:bCs/>
      <w:color w:val="00000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9A2012"/>
    <w:rPr>
      <w:color w:val="0000FF" w:themeColor="hyperlink"/>
      <w:u w:val="single"/>
    </w:rPr>
  </w:style>
  <w:style w:type="paragraph" w:customStyle="1" w:styleId="Style">
    <w:name w:val="Style"/>
    <w:rsid w:val="003F05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table" w:styleId="LightGrid-Accent3">
    <w:name w:val="Light Grid Accent 3"/>
    <w:basedOn w:val="TableNormal"/>
    <w:uiPriority w:val="62"/>
    <w:rsid w:val="00B97BE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906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063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31">
    <w:name w:val="Light Grid - Accent 31"/>
    <w:basedOn w:val="TableNormal"/>
    <w:next w:val="LightGrid-Accent3"/>
    <w:uiPriority w:val="62"/>
    <w:rsid w:val="00A97F82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TableGrid7">
    <w:name w:val="Table Grid7"/>
    <w:basedOn w:val="TableNormal"/>
    <w:next w:val="TableGrid"/>
    <w:uiPriority w:val="59"/>
    <w:rsid w:val="00AC1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D11F5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15202"/>
    <w:rPr>
      <w:rFonts w:ascii="Times New Roman" w:eastAsia="Times New Roman" w:hAnsi="Times New Roman" w:cs="Times New Roman"/>
      <w:b/>
      <w:bCs/>
      <w:kern w:val="36"/>
      <w:sz w:val="48"/>
      <w:szCs w:val="48"/>
      <w:lang w:val="en-PH" w:eastAsia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6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E2C974-68C2-4102-98D9-696C08D73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1671</Words>
  <Characters>9527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2017-09-18T01:52:00Z</cp:lastPrinted>
  <dcterms:created xsi:type="dcterms:W3CDTF">2017-09-30T10:37:00Z</dcterms:created>
  <dcterms:modified xsi:type="dcterms:W3CDTF">2023-01-07T07:31:00Z</dcterms:modified>
</cp:coreProperties>
</file>